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EE8DD" w14:textId="77777777" w:rsidR="003D39E7" w:rsidRPr="002E09E1" w:rsidRDefault="00381F10" w:rsidP="003C47F7">
      <w:r w:rsidRPr="002E09E1">
        <w:rPr>
          <w:b/>
          <w:bCs/>
          <w:noProof/>
        </w:rPr>
        <w:drawing>
          <wp:anchor distT="0" distB="0" distL="114300" distR="114300" simplePos="0" relativeHeight="251773952" behindDoc="0" locked="0" layoutInCell="1" allowOverlap="1" wp14:anchorId="28531F77" wp14:editId="17EAE569">
            <wp:simplePos x="0" y="0"/>
            <wp:positionH relativeFrom="column">
              <wp:posOffset>1830070</wp:posOffset>
            </wp:positionH>
            <wp:positionV relativeFrom="paragraph">
              <wp:posOffset>67945</wp:posOffset>
            </wp:positionV>
            <wp:extent cx="2700020" cy="1303020"/>
            <wp:effectExtent l="0" t="0" r="5080" b="0"/>
            <wp:wrapSquare wrapText="bothSides"/>
            <wp:docPr id="1" name="Picture 1"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D_logo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002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850D6" w14:textId="77777777" w:rsidR="003D39E7" w:rsidRPr="002E09E1" w:rsidRDefault="003D39E7" w:rsidP="003C47F7"/>
    <w:p w14:paraId="6CA1E074" w14:textId="77777777" w:rsidR="003D39E7" w:rsidRPr="002E09E1" w:rsidRDefault="003D39E7" w:rsidP="003C47F7"/>
    <w:p w14:paraId="192CC39F" w14:textId="77777777" w:rsidR="003D39E7" w:rsidRPr="002E09E1" w:rsidRDefault="003D39E7" w:rsidP="003D39E7">
      <w:pPr>
        <w:pStyle w:val="Title"/>
        <w:rPr>
          <w:rFonts w:ascii="Tahoma" w:hAnsi="Tahoma" w:cs="Tahoma"/>
        </w:rPr>
      </w:pPr>
    </w:p>
    <w:p w14:paraId="65595971" w14:textId="77777777" w:rsidR="003D39E7" w:rsidRPr="002E09E1" w:rsidRDefault="003D39E7" w:rsidP="003D39E7">
      <w:pPr>
        <w:pStyle w:val="Title"/>
        <w:rPr>
          <w:rFonts w:ascii="Tahoma" w:hAnsi="Tahoma" w:cs="Tahoma"/>
        </w:rPr>
      </w:pPr>
    </w:p>
    <w:p w14:paraId="2FC9241C" w14:textId="77777777" w:rsidR="003D39E7" w:rsidRPr="002E09E1" w:rsidRDefault="003D39E7" w:rsidP="003D39E7">
      <w:pPr>
        <w:pStyle w:val="Title"/>
        <w:rPr>
          <w:rFonts w:ascii="Tahoma" w:hAnsi="Tahoma" w:cs="Tahoma"/>
        </w:rPr>
      </w:pPr>
    </w:p>
    <w:p w14:paraId="527B1AC4" w14:textId="77777777" w:rsidR="003D39E7" w:rsidRPr="002E09E1" w:rsidRDefault="003D39E7" w:rsidP="003D39E7">
      <w:pPr>
        <w:jc w:val="center"/>
        <w:rPr>
          <w:b/>
          <w:bCs/>
          <w:u w:val="single"/>
        </w:rPr>
      </w:pPr>
    </w:p>
    <w:p w14:paraId="57BEADD0" w14:textId="77777777" w:rsidR="003D39E7" w:rsidRPr="002E09E1" w:rsidRDefault="003D39E7" w:rsidP="003D39E7">
      <w:pPr>
        <w:jc w:val="center"/>
        <w:rPr>
          <w:b/>
          <w:bCs/>
          <w:u w:val="single"/>
        </w:rPr>
      </w:pPr>
    </w:p>
    <w:p w14:paraId="491EF1E2" w14:textId="77777777" w:rsidR="003D39E7" w:rsidRPr="002E09E1" w:rsidRDefault="003D39E7" w:rsidP="003D39E7">
      <w:pPr>
        <w:jc w:val="center"/>
        <w:rPr>
          <w:b/>
          <w:bCs/>
          <w:sz w:val="32"/>
          <w:szCs w:val="32"/>
        </w:rPr>
      </w:pPr>
    </w:p>
    <w:p w14:paraId="43324577" w14:textId="77777777" w:rsidR="003D39E7" w:rsidRPr="002E09E1" w:rsidRDefault="003D39E7" w:rsidP="003D39E7">
      <w:pPr>
        <w:jc w:val="center"/>
        <w:rPr>
          <w:b/>
          <w:bCs/>
          <w:sz w:val="32"/>
          <w:szCs w:val="32"/>
        </w:rPr>
      </w:pPr>
    </w:p>
    <w:p w14:paraId="7A9FC250" w14:textId="77777777" w:rsidR="003D39E7" w:rsidRPr="002E09E1" w:rsidRDefault="0017415D" w:rsidP="003D39E7">
      <w:pPr>
        <w:jc w:val="center"/>
        <w:rPr>
          <w:b/>
          <w:sz w:val="36"/>
          <w:szCs w:val="36"/>
        </w:rPr>
      </w:pPr>
      <w:r w:rsidRPr="002E09E1">
        <w:rPr>
          <w:b/>
          <w:sz w:val="36"/>
          <w:szCs w:val="36"/>
        </w:rPr>
        <w:t xml:space="preserve">Licensing of Pavement Cafés Act </w:t>
      </w:r>
      <w:r w:rsidRPr="002E09E1">
        <w:rPr>
          <w:b/>
          <w:sz w:val="36"/>
          <w:szCs w:val="36"/>
        </w:rPr>
        <w:br/>
        <w:t>(Northern Ireland) 2014</w:t>
      </w:r>
    </w:p>
    <w:p w14:paraId="5DEE8054" w14:textId="77777777" w:rsidR="003D39E7" w:rsidRPr="002E09E1" w:rsidRDefault="003D39E7" w:rsidP="003D39E7">
      <w:pPr>
        <w:jc w:val="center"/>
        <w:rPr>
          <w:b/>
          <w:bCs/>
          <w:sz w:val="32"/>
          <w:szCs w:val="32"/>
        </w:rPr>
      </w:pPr>
    </w:p>
    <w:p w14:paraId="21BE0DBB" w14:textId="77777777" w:rsidR="003D39E7" w:rsidRPr="002E09E1" w:rsidRDefault="003D39E7" w:rsidP="003D39E7">
      <w:pPr>
        <w:jc w:val="center"/>
        <w:rPr>
          <w:b/>
          <w:bCs/>
          <w:sz w:val="32"/>
          <w:szCs w:val="32"/>
        </w:rPr>
      </w:pPr>
    </w:p>
    <w:p w14:paraId="1321720A" w14:textId="77777777" w:rsidR="003D39E7" w:rsidRPr="002E09E1" w:rsidRDefault="003D39E7" w:rsidP="003D39E7">
      <w:pPr>
        <w:jc w:val="center"/>
        <w:rPr>
          <w:b/>
          <w:bCs/>
          <w:sz w:val="32"/>
          <w:szCs w:val="32"/>
        </w:rPr>
      </w:pPr>
    </w:p>
    <w:p w14:paraId="05209878" w14:textId="77777777" w:rsidR="003D39E7" w:rsidRPr="002E09E1" w:rsidRDefault="003D39E7" w:rsidP="003D39E7">
      <w:pPr>
        <w:jc w:val="center"/>
        <w:rPr>
          <w:b/>
          <w:bCs/>
          <w:sz w:val="32"/>
          <w:szCs w:val="32"/>
        </w:rPr>
      </w:pPr>
      <w:r w:rsidRPr="002E09E1">
        <w:rPr>
          <w:b/>
          <w:bCs/>
          <w:sz w:val="32"/>
          <w:szCs w:val="32"/>
        </w:rPr>
        <w:t xml:space="preserve">APPLICATION FOR </w:t>
      </w:r>
      <w:r w:rsidR="00223B6C">
        <w:rPr>
          <w:b/>
          <w:bCs/>
          <w:sz w:val="32"/>
          <w:szCs w:val="32"/>
        </w:rPr>
        <w:t>GRANT/RENEWAL/VARIATION OF A</w:t>
      </w:r>
      <w:r w:rsidR="00223B6C">
        <w:rPr>
          <w:b/>
          <w:bCs/>
          <w:sz w:val="32"/>
          <w:szCs w:val="32"/>
        </w:rPr>
        <w:br/>
      </w:r>
      <w:r w:rsidR="0017415D" w:rsidRPr="002E09E1">
        <w:rPr>
          <w:b/>
          <w:bCs/>
          <w:sz w:val="32"/>
          <w:szCs w:val="32"/>
        </w:rPr>
        <w:t xml:space="preserve">PAVEMENT CAFÉ LICENCE </w:t>
      </w:r>
    </w:p>
    <w:p w14:paraId="4E85D4DD" w14:textId="77777777" w:rsidR="003D39E7" w:rsidRPr="002E09E1" w:rsidRDefault="003D39E7" w:rsidP="003D39E7">
      <w:pPr>
        <w:jc w:val="center"/>
        <w:rPr>
          <w:b/>
          <w:bCs/>
          <w:u w:val="single"/>
        </w:rPr>
      </w:pPr>
    </w:p>
    <w:p w14:paraId="7F43EEA2" w14:textId="77777777" w:rsidR="003D39E7" w:rsidRPr="002E09E1" w:rsidRDefault="003D39E7" w:rsidP="003D39E7">
      <w:pPr>
        <w:jc w:val="center"/>
        <w:rPr>
          <w:b/>
          <w:bCs/>
          <w:u w:val="single"/>
        </w:rPr>
      </w:pPr>
    </w:p>
    <w:p w14:paraId="6C26C093" w14:textId="77777777" w:rsidR="003D39E7" w:rsidRPr="002E09E1" w:rsidRDefault="003D39E7" w:rsidP="003D39E7">
      <w:pPr>
        <w:jc w:val="center"/>
        <w:rPr>
          <w:bCs/>
        </w:rPr>
      </w:pPr>
      <w:r w:rsidRPr="002E09E1">
        <w:rPr>
          <w:bCs/>
        </w:rPr>
        <w:t xml:space="preserve">Completed Application to be sent to one of </w:t>
      </w:r>
      <w:r w:rsidR="00686258" w:rsidRPr="002E09E1">
        <w:rPr>
          <w:bCs/>
        </w:rPr>
        <w:t xml:space="preserve">the </w:t>
      </w:r>
      <w:r w:rsidRPr="002E09E1">
        <w:rPr>
          <w:bCs/>
        </w:rPr>
        <w:t>below offices:</w:t>
      </w:r>
    </w:p>
    <w:p w14:paraId="25B6ADD5" w14:textId="77777777" w:rsidR="003D39E7" w:rsidRPr="002E09E1" w:rsidRDefault="003D39E7" w:rsidP="003D39E7">
      <w:pPr>
        <w:jc w:val="center"/>
        <w:rPr>
          <w:b/>
          <w:bCs/>
          <w:u w:val="single"/>
        </w:rPr>
      </w:pPr>
    </w:p>
    <w:p w14:paraId="6C37838B" w14:textId="77777777" w:rsidR="003D39E7" w:rsidRPr="002E09E1" w:rsidRDefault="003D39E7" w:rsidP="003D39E7">
      <w:pPr>
        <w:jc w:val="center"/>
        <w:rPr>
          <w:b/>
          <w:bCs/>
          <w:u w:val="single"/>
        </w:rPr>
      </w:pPr>
    </w:p>
    <w:tbl>
      <w:tblPr>
        <w:tblW w:w="9497" w:type="dxa"/>
        <w:tblInd w:w="250" w:type="dxa"/>
        <w:tblLook w:val="04A0" w:firstRow="1" w:lastRow="0" w:firstColumn="1" w:lastColumn="0" w:noHBand="0" w:noVBand="1"/>
      </w:tblPr>
      <w:tblGrid>
        <w:gridCol w:w="5137"/>
        <w:gridCol w:w="4360"/>
      </w:tblGrid>
      <w:tr w:rsidR="003D39E7" w:rsidRPr="002E09E1" w14:paraId="412596C3" w14:textId="77777777" w:rsidTr="00C50549">
        <w:tc>
          <w:tcPr>
            <w:tcW w:w="5137" w:type="dxa"/>
          </w:tcPr>
          <w:p w14:paraId="28BE4A0F" w14:textId="77777777" w:rsidR="003D39E7" w:rsidRPr="002E09E1" w:rsidRDefault="003D39E7" w:rsidP="00C50549">
            <w:pPr>
              <w:rPr>
                <w:b/>
                <w:bCs/>
              </w:rPr>
            </w:pPr>
            <w:proofErr w:type="spellStart"/>
            <w:r w:rsidRPr="002E09E1">
              <w:rPr>
                <w:b/>
                <w:bCs/>
              </w:rPr>
              <w:t>Oifig</w:t>
            </w:r>
            <w:proofErr w:type="spellEnd"/>
            <w:r w:rsidRPr="002E09E1">
              <w:rPr>
                <w:b/>
                <w:bCs/>
              </w:rPr>
              <w:t xml:space="preserve"> </w:t>
            </w:r>
            <w:proofErr w:type="spellStart"/>
            <w:r w:rsidRPr="002E09E1">
              <w:rPr>
                <w:b/>
                <w:bCs/>
              </w:rPr>
              <w:t>Dhún</w:t>
            </w:r>
            <w:proofErr w:type="spellEnd"/>
            <w:r w:rsidRPr="002E09E1">
              <w:rPr>
                <w:b/>
                <w:bCs/>
              </w:rPr>
              <w:t xml:space="preserve"> Padraig</w:t>
            </w:r>
          </w:p>
          <w:p w14:paraId="272BDDEB" w14:textId="77777777" w:rsidR="003D39E7" w:rsidRPr="002E09E1" w:rsidRDefault="003D39E7" w:rsidP="00C50549">
            <w:pPr>
              <w:rPr>
                <w:b/>
                <w:bCs/>
              </w:rPr>
            </w:pPr>
            <w:r w:rsidRPr="002E09E1">
              <w:rPr>
                <w:b/>
                <w:bCs/>
              </w:rPr>
              <w:t>Downpatrick Office</w:t>
            </w:r>
          </w:p>
          <w:p w14:paraId="58ED4A40" w14:textId="77777777" w:rsidR="003D39E7" w:rsidRPr="002E09E1" w:rsidRDefault="003D39E7" w:rsidP="00C50549">
            <w:pPr>
              <w:rPr>
                <w:bCs/>
              </w:rPr>
            </w:pPr>
            <w:r w:rsidRPr="002E09E1">
              <w:rPr>
                <w:bCs/>
              </w:rPr>
              <w:t>Licensing Section</w:t>
            </w:r>
          </w:p>
          <w:p w14:paraId="224656D6" w14:textId="77777777" w:rsidR="003D39E7" w:rsidRPr="002E09E1" w:rsidRDefault="003D39E7" w:rsidP="00C50549">
            <w:pPr>
              <w:rPr>
                <w:bCs/>
              </w:rPr>
            </w:pPr>
            <w:r w:rsidRPr="002E09E1">
              <w:rPr>
                <w:bCs/>
              </w:rPr>
              <w:t>Enterprise, Regeneration and Tourism</w:t>
            </w:r>
          </w:p>
          <w:p w14:paraId="7F7E248F" w14:textId="77777777" w:rsidR="003D39E7" w:rsidRPr="002E09E1" w:rsidRDefault="003D39E7" w:rsidP="00C50549">
            <w:pPr>
              <w:rPr>
                <w:bCs/>
              </w:rPr>
            </w:pPr>
            <w:r w:rsidRPr="002E09E1">
              <w:rPr>
                <w:bCs/>
              </w:rPr>
              <w:t>Department</w:t>
            </w:r>
          </w:p>
          <w:p w14:paraId="254D7378" w14:textId="77777777" w:rsidR="003D39E7" w:rsidRPr="002E09E1" w:rsidRDefault="003D39E7" w:rsidP="00C50549">
            <w:pPr>
              <w:rPr>
                <w:bCs/>
              </w:rPr>
            </w:pPr>
            <w:r w:rsidRPr="002E09E1">
              <w:rPr>
                <w:bCs/>
              </w:rPr>
              <w:t>Downshire Civic Centre</w:t>
            </w:r>
          </w:p>
          <w:p w14:paraId="27537D44" w14:textId="77777777" w:rsidR="003D39E7" w:rsidRPr="002E09E1" w:rsidRDefault="003D39E7" w:rsidP="00C50549">
            <w:pPr>
              <w:rPr>
                <w:bCs/>
              </w:rPr>
            </w:pPr>
            <w:r w:rsidRPr="002E09E1">
              <w:rPr>
                <w:bCs/>
              </w:rPr>
              <w:t>Downshire Estate</w:t>
            </w:r>
          </w:p>
          <w:p w14:paraId="48F955CC" w14:textId="77777777" w:rsidR="003D39E7" w:rsidRPr="002E09E1" w:rsidRDefault="003D39E7" w:rsidP="00C50549">
            <w:pPr>
              <w:rPr>
                <w:bCs/>
              </w:rPr>
            </w:pPr>
            <w:proofErr w:type="spellStart"/>
            <w:r w:rsidRPr="002E09E1">
              <w:rPr>
                <w:bCs/>
              </w:rPr>
              <w:t>Ardglass</w:t>
            </w:r>
            <w:proofErr w:type="spellEnd"/>
            <w:r w:rsidRPr="002E09E1">
              <w:rPr>
                <w:bCs/>
              </w:rPr>
              <w:t xml:space="preserve"> Road</w:t>
            </w:r>
          </w:p>
          <w:p w14:paraId="205D4083" w14:textId="77777777" w:rsidR="003D39E7" w:rsidRPr="002E09E1" w:rsidRDefault="003D39E7" w:rsidP="00C50549">
            <w:pPr>
              <w:rPr>
                <w:bCs/>
              </w:rPr>
            </w:pPr>
            <w:r w:rsidRPr="002E09E1">
              <w:rPr>
                <w:bCs/>
              </w:rPr>
              <w:t>Downpatrick</w:t>
            </w:r>
          </w:p>
          <w:p w14:paraId="3480AD6B" w14:textId="77777777" w:rsidR="003D39E7" w:rsidRPr="002E09E1" w:rsidRDefault="003D39E7" w:rsidP="00C50549">
            <w:pPr>
              <w:rPr>
                <w:bCs/>
              </w:rPr>
            </w:pPr>
            <w:r w:rsidRPr="002E09E1">
              <w:rPr>
                <w:bCs/>
              </w:rPr>
              <w:t>BT30 6GQ</w:t>
            </w:r>
          </w:p>
          <w:p w14:paraId="4789B4D1" w14:textId="77777777" w:rsidR="003D39E7" w:rsidRPr="002E09E1" w:rsidRDefault="003D39E7" w:rsidP="00C50549">
            <w:pPr>
              <w:rPr>
                <w:b/>
                <w:bCs/>
              </w:rPr>
            </w:pPr>
          </w:p>
        </w:tc>
        <w:tc>
          <w:tcPr>
            <w:tcW w:w="4360" w:type="dxa"/>
          </w:tcPr>
          <w:p w14:paraId="08EA92B1" w14:textId="77777777" w:rsidR="003D39E7" w:rsidRPr="002E09E1" w:rsidRDefault="003D39E7" w:rsidP="00C50549">
            <w:pPr>
              <w:rPr>
                <w:b/>
                <w:bCs/>
              </w:rPr>
            </w:pPr>
            <w:proofErr w:type="spellStart"/>
            <w:r w:rsidRPr="002E09E1">
              <w:rPr>
                <w:b/>
                <w:bCs/>
              </w:rPr>
              <w:t>Oifig</w:t>
            </w:r>
            <w:proofErr w:type="spellEnd"/>
            <w:r w:rsidRPr="002E09E1">
              <w:rPr>
                <w:b/>
                <w:bCs/>
              </w:rPr>
              <w:t xml:space="preserve"> an </w:t>
            </w:r>
            <w:proofErr w:type="spellStart"/>
            <w:r w:rsidRPr="002E09E1">
              <w:rPr>
                <w:b/>
                <w:bCs/>
              </w:rPr>
              <w:t>Iúir</w:t>
            </w:r>
            <w:proofErr w:type="spellEnd"/>
          </w:p>
          <w:p w14:paraId="2A0A3ED5" w14:textId="77777777" w:rsidR="003D39E7" w:rsidRPr="002E09E1" w:rsidRDefault="003D39E7" w:rsidP="00C50549">
            <w:pPr>
              <w:rPr>
                <w:b/>
                <w:bCs/>
              </w:rPr>
            </w:pPr>
            <w:r w:rsidRPr="002E09E1">
              <w:rPr>
                <w:b/>
                <w:bCs/>
              </w:rPr>
              <w:t>Newry Office</w:t>
            </w:r>
          </w:p>
          <w:p w14:paraId="66194380" w14:textId="77777777" w:rsidR="003D39E7" w:rsidRPr="002E09E1" w:rsidRDefault="003D39E7" w:rsidP="00C50549">
            <w:pPr>
              <w:rPr>
                <w:bCs/>
              </w:rPr>
            </w:pPr>
            <w:r w:rsidRPr="002E09E1">
              <w:rPr>
                <w:bCs/>
              </w:rPr>
              <w:t>Licensing Section</w:t>
            </w:r>
          </w:p>
          <w:p w14:paraId="723F6255" w14:textId="77777777" w:rsidR="003D39E7" w:rsidRPr="002E09E1" w:rsidRDefault="003D39E7" w:rsidP="00C50549">
            <w:pPr>
              <w:rPr>
                <w:bCs/>
              </w:rPr>
            </w:pPr>
            <w:r w:rsidRPr="002E09E1">
              <w:rPr>
                <w:bCs/>
              </w:rPr>
              <w:t>Enterprise, Regeneration and Tourism</w:t>
            </w:r>
          </w:p>
          <w:p w14:paraId="04AC591C" w14:textId="77777777" w:rsidR="003D39E7" w:rsidRPr="002E09E1" w:rsidRDefault="003D39E7" w:rsidP="00C50549">
            <w:pPr>
              <w:rPr>
                <w:bCs/>
              </w:rPr>
            </w:pPr>
            <w:r w:rsidRPr="002E09E1">
              <w:rPr>
                <w:bCs/>
              </w:rPr>
              <w:t>Department</w:t>
            </w:r>
          </w:p>
          <w:p w14:paraId="62E32EF5" w14:textId="77777777" w:rsidR="003D39E7" w:rsidRPr="002E09E1" w:rsidRDefault="003D39E7" w:rsidP="00C50549">
            <w:pPr>
              <w:rPr>
                <w:bCs/>
              </w:rPr>
            </w:pPr>
            <w:r w:rsidRPr="002E09E1">
              <w:rPr>
                <w:bCs/>
              </w:rPr>
              <w:t>O’Hagan House</w:t>
            </w:r>
          </w:p>
          <w:p w14:paraId="408D5827" w14:textId="77777777" w:rsidR="003D39E7" w:rsidRPr="002E09E1" w:rsidRDefault="003D39E7" w:rsidP="00C50549">
            <w:pPr>
              <w:rPr>
                <w:bCs/>
              </w:rPr>
            </w:pPr>
            <w:r w:rsidRPr="002E09E1">
              <w:rPr>
                <w:bCs/>
              </w:rPr>
              <w:t>Monaghan Row</w:t>
            </w:r>
          </w:p>
          <w:p w14:paraId="097BA045" w14:textId="77777777" w:rsidR="003D39E7" w:rsidRPr="002E09E1" w:rsidRDefault="003D39E7" w:rsidP="00C50549">
            <w:pPr>
              <w:rPr>
                <w:bCs/>
              </w:rPr>
            </w:pPr>
            <w:r w:rsidRPr="002E09E1">
              <w:rPr>
                <w:bCs/>
              </w:rPr>
              <w:t xml:space="preserve">Newry </w:t>
            </w:r>
          </w:p>
          <w:p w14:paraId="66C03135" w14:textId="77777777" w:rsidR="003D39E7" w:rsidRPr="002E09E1" w:rsidRDefault="003D39E7" w:rsidP="00C50549">
            <w:pPr>
              <w:rPr>
                <w:b/>
                <w:bCs/>
              </w:rPr>
            </w:pPr>
            <w:r w:rsidRPr="002E09E1">
              <w:rPr>
                <w:bCs/>
              </w:rPr>
              <w:t>BT35 8DJ</w:t>
            </w:r>
          </w:p>
          <w:p w14:paraId="762CBCA8" w14:textId="77777777" w:rsidR="003D39E7" w:rsidRPr="002E09E1" w:rsidRDefault="003D39E7" w:rsidP="00C50549">
            <w:pPr>
              <w:rPr>
                <w:b/>
                <w:bCs/>
              </w:rPr>
            </w:pPr>
          </w:p>
          <w:p w14:paraId="2D4E6348" w14:textId="77777777" w:rsidR="003D39E7" w:rsidRPr="002E09E1" w:rsidRDefault="003D39E7" w:rsidP="00C50549">
            <w:pPr>
              <w:rPr>
                <w:b/>
                <w:bCs/>
              </w:rPr>
            </w:pPr>
          </w:p>
          <w:p w14:paraId="33438A83" w14:textId="77777777" w:rsidR="003D39E7" w:rsidRPr="002E09E1" w:rsidRDefault="003D39E7" w:rsidP="00C50549">
            <w:pPr>
              <w:rPr>
                <w:b/>
                <w:bCs/>
              </w:rPr>
            </w:pPr>
          </w:p>
        </w:tc>
      </w:tr>
      <w:tr w:rsidR="003D39E7" w:rsidRPr="002E09E1" w14:paraId="062E8DFA" w14:textId="77777777" w:rsidTr="00C50549">
        <w:tc>
          <w:tcPr>
            <w:tcW w:w="9497" w:type="dxa"/>
            <w:gridSpan w:val="2"/>
          </w:tcPr>
          <w:p w14:paraId="5A158224" w14:textId="77777777" w:rsidR="003D39E7" w:rsidRPr="002E09E1" w:rsidRDefault="003D39E7" w:rsidP="00C50549">
            <w:pPr>
              <w:rPr>
                <w:bCs/>
              </w:rPr>
            </w:pPr>
            <w:r w:rsidRPr="002E09E1">
              <w:rPr>
                <w:bCs/>
              </w:rPr>
              <w:t>For further information contact:</w:t>
            </w:r>
          </w:p>
        </w:tc>
      </w:tr>
      <w:tr w:rsidR="003D39E7" w:rsidRPr="002E09E1" w14:paraId="593637A9" w14:textId="77777777" w:rsidTr="00C50549">
        <w:tc>
          <w:tcPr>
            <w:tcW w:w="9497" w:type="dxa"/>
            <w:gridSpan w:val="2"/>
          </w:tcPr>
          <w:p w14:paraId="43095CB4" w14:textId="77777777" w:rsidR="003D39E7" w:rsidRPr="002E09E1" w:rsidRDefault="003D39E7" w:rsidP="00C50549">
            <w:pPr>
              <w:rPr>
                <w:bCs/>
              </w:rPr>
            </w:pPr>
          </w:p>
        </w:tc>
      </w:tr>
      <w:tr w:rsidR="003D39E7" w:rsidRPr="002E09E1" w14:paraId="3879B299" w14:textId="77777777" w:rsidTr="00C50549">
        <w:tc>
          <w:tcPr>
            <w:tcW w:w="9497" w:type="dxa"/>
            <w:gridSpan w:val="2"/>
          </w:tcPr>
          <w:p w14:paraId="1002392C" w14:textId="77777777" w:rsidR="003D39E7" w:rsidRPr="002E09E1" w:rsidRDefault="007E5D8A" w:rsidP="00C50549">
            <w:pPr>
              <w:rPr>
                <w:bCs/>
              </w:rPr>
            </w:pPr>
            <w:r>
              <w:rPr>
                <w:bCs/>
              </w:rPr>
              <w:t>Tel: 0330 137 4030</w:t>
            </w:r>
          </w:p>
          <w:p w14:paraId="4057FA3E" w14:textId="77777777" w:rsidR="003D39E7" w:rsidRPr="002E09E1" w:rsidRDefault="003D39E7" w:rsidP="00C50549">
            <w:pPr>
              <w:rPr>
                <w:bCs/>
              </w:rPr>
            </w:pPr>
            <w:r w:rsidRPr="002E09E1">
              <w:rPr>
                <w:bCs/>
              </w:rPr>
              <w:t xml:space="preserve">Email: </w:t>
            </w:r>
            <w:r w:rsidR="00D01DA1">
              <w:rPr>
                <w:bCs/>
              </w:rPr>
              <w:t>licensing</w:t>
            </w:r>
            <w:r w:rsidRPr="00D01DA1">
              <w:rPr>
                <w:bCs/>
              </w:rPr>
              <w:t>@nmandd.org</w:t>
            </w:r>
          </w:p>
          <w:p w14:paraId="0A27EB47" w14:textId="77777777" w:rsidR="003D39E7" w:rsidRPr="002E09E1" w:rsidRDefault="00A330EA" w:rsidP="00C50549">
            <w:pPr>
              <w:rPr>
                <w:bCs/>
              </w:rPr>
            </w:pPr>
            <w:hyperlink r:id="rId9" w:history="1">
              <w:r w:rsidR="003D39E7" w:rsidRPr="002E09E1">
                <w:rPr>
                  <w:rStyle w:val="Hyperlink"/>
                  <w:bCs/>
                </w:rPr>
                <w:t>www.newrymournedown.org</w:t>
              </w:r>
            </w:hyperlink>
          </w:p>
        </w:tc>
      </w:tr>
    </w:tbl>
    <w:p w14:paraId="2FC56D14" w14:textId="77777777" w:rsidR="003D39E7" w:rsidRPr="002E09E1" w:rsidRDefault="003D39E7" w:rsidP="003D39E7">
      <w:pPr>
        <w:jc w:val="center"/>
        <w:rPr>
          <w:b/>
          <w:bCs/>
          <w:u w:val="single"/>
        </w:rPr>
      </w:pPr>
    </w:p>
    <w:p w14:paraId="43F65568" w14:textId="77777777" w:rsidR="003D39E7" w:rsidRPr="002E09E1" w:rsidRDefault="003D39E7" w:rsidP="003D39E7"/>
    <w:p w14:paraId="5C375903" w14:textId="77777777" w:rsidR="003D39E7" w:rsidRPr="002E09E1" w:rsidRDefault="003D39E7" w:rsidP="003D39E7">
      <w:pPr>
        <w:jc w:val="center"/>
        <w:rPr>
          <w:b/>
          <w:bCs/>
          <w:u w:val="single"/>
        </w:rPr>
      </w:pPr>
    </w:p>
    <w:p w14:paraId="525EA6F3" w14:textId="77777777" w:rsidR="003D39E7" w:rsidRPr="002E09E1" w:rsidRDefault="003D39E7" w:rsidP="003D39E7">
      <w:pPr>
        <w:jc w:val="center"/>
        <w:rPr>
          <w:b/>
          <w:bCs/>
          <w:u w:val="single"/>
        </w:rPr>
      </w:pPr>
    </w:p>
    <w:p w14:paraId="14379079" w14:textId="77777777" w:rsidR="003D39E7" w:rsidRPr="002E09E1" w:rsidRDefault="003D39E7" w:rsidP="003D39E7">
      <w:pPr>
        <w:jc w:val="center"/>
        <w:rPr>
          <w:b/>
          <w:bCs/>
          <w:u w:val="single"/>
        </w:rPr>
      </w:pPr>
    </w:p>
    <w:p w14:paraId="32AE1D6B" w14:textId="77777777" w:rsidR="003D39E7" w:rsidRPr="002E09E1" w:rsidRDefault="003D39E7" w:rsidP="003D39E7">
      <w:pPr>
        <w:jc w:val="center"/>
        <w:rPr>
          <w:b/>
          <w:bCs/>
          <w:u w:val="single"/>
        </w:rPr>
      </w:pPr>
    </w:p>
    <w:p w14:paraId="5CAB52D5" w14:textId="77777777" w:rsidR="003D39E7" w:rsidRPr="002E09E1" w:rsidRDefault="003D39E7" w:rsidP="003D39E7">
      <w:pPr>
        <w:jc w:val="center"/>
        <w:rPr>
          <w:b/>
          <w:bCs/>
          <w:u w:val="single"/>
        </w:rPr>
      </w:pPr>
    </w:p>
    <w:p w14:paraId="3395A1BA" w14:textId="77777777" w:rsidR="003D39E7" w:rsidRPr="002E09E1" w:rsidRDefault="003D39E7" w:rsidP="003D39E7">
      <w:pPr>
        <w:jc w:val="center"/>
        <w:rPr>
          <w:b/>
          <w:bCs/>
          <w:u w:val="single"/>
        </w:rPr>
      </w:pPr>
    </w:p>
    <w:p w14:paraId="0E6A2913" w14:textId="77777777" w:rsidR="003D39E7" w:rsidRPr="002E09E1" w:rsidRDefault="003D39E7" w:rsidP="003D39E7">
      <w:pPr>
        <w:jc w:val="center"/>
        <w:rPr>
          <w:b/>
          <w:bCs/>
          <w:u w:val="single"/>
        </w:rPr>
      </w:pPr>
    </w:p>
    <w:p w14:paraId="19B682D7" w14:textId="77777777" w:rsidR="003D39E7" w:rsidRPr="002E09E1" w:rsidRDefault="003D39E7" w:rsidP="003C47F7"/>
    <w:p w14:paraId="09C629C8" w14:textId="77777777" w:rsidR="003C47F7" w:rsidRPr="002E09E1" w:rsidRDefault="00505214" w:rsidP="003C47F7">
      <w:r w:rsidRPr="002E09E1">
        <w:rPr>
          <w:noProof/>
        </w:rPr>
        <w:lastRenderedPageBreak/>
        <w:drawing>
          <wp:anchor distT="0" distB="0" distL="114300" distR="114300" simplePos="0" relativeHeight="251696128" behindDoc="0" locked="0" layoutInCell="1" allowOverlap="1" wp14:anchorId="296FA412" wp14:editId="3AF5FF7C">
            <wp:simplePos x="0" y="0"/>
            <wp:positionH relativeFrom="column">
              <wp:posOffset>1594884</wp:posOffset>
            </wp:positionH>
            <wp:positionV relativeFrom="paragraph">
              <wp:posOffset>-21265</wp:posOffset>
            </wp:positionV>
            <wp:extent cx="2488018" cy="1200120"/>
            <wp:effectExtent l="0" t="0" r="7620" b="635"/>
            <wp:wrapNone/>
            <wp:docPr id="37" name="Picture 37"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D_logo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9721" cy="1205765"/>
                    </a:xfrm>
                    <a:prstGeom prst="rect">
                      <a:avLst/>
                    </a:prstGeom>
                    <a:noFill/>
                  </pic:spPr>
                </pic:pic>
              </a:graphicData>
            </a:graphic>
            <wp14:sizeRelH relativeFrom="page">
              <wp14:pctWidth>0</wp14:pctWidth>
            </wp14:sizeRelH>
            <wp14:sizeRelV relativeFrom="page">
              <wp14:pctHeight>0</wp14:pctHeight>
            </wp14:sizeRelV>
          </wp:anchor>
        </w:drawing>
      </w:r>
    </w:p>
    <w:p w14:paraId="123D8F90" w14:textId="77777777" w:rsidR="00505214" w:rsidRPr="002E09E1" w:rsidRDefault="00505214" w:rsidP="003C47F7"/>
    <w:p w14:paraId="5EB939BD" w14:textId="77777777" w:rsidR="00505214" w:rsidRPr="002E09E1" w:rsidRDefault="00505214" w:rsidP="003C47F7"/>
    <w:p w14:paraId="02E8EADF" w14:textId="77777777" w:rsidR="00505214" w:rsidRPr="002E09E1" w:rsidRDefault="007E5D8A" w:rsidP="003C47F7">
      <w:r w:rsidRPr="002E09E1">
        <w:rPr>
          <w:rFonts w:eastAsia="Calibri"/>
          <w:noProof/>
        </w:rPr>
        <mc:AlternateContent>
          <mc:Choice Requires="wps">
            <w:drawing>
              <wp:anchor distT="0" distB="0" distL="114300" distR="114300" simplePos="0" relativeHeight="251836416" behindDoc="0" locked="0" layoutInCell="1" allowOverlap="1" wp14:anchorId="0A5713B0" wp14:editId="499B0008">
                <wp:simplePos x="0" y="0"/>
                <wp:positionH relativeFrom="column">
                  <wp:posOffset>4593763</wp:posOffset>
                </wp:positionH>
                <wp:positionV relativeFrom="paragraph">
                  <wp:posOffset>159789</wp:posOffset>
                </wp:positionV>
                <wp:extent cx="2005445" cy="400050"/>
                <wp:effectExtent l="0" t="0" r="0" b="0"/>
                <wp:wrapNone/>
                <wp:docPr id="3" name="Text Box 17"/>
                <wp:cNvGraphicFramePr/>
                <a:graphic xmlns:a="http://schemas.openxmlformats.org/drawingml/2006/main">
                  <a:graphicData uri="http://schemas.microsoft.com/office/word/2010/wordprocessingShape">
                    <wps:wsp>
                      <wps:cNvSpPr txBox="1"/>
                      <wps:spPr>
                        <a:xfrm>
                          <a:off x="0" y="0"/>
                          <a:ext cx="2005445" cy="400050"/>
                        </a:xfrm>
                        <a:prstGeom prst="rect">
                          <a:avLst/>
                        </a:prstGeom>
                        <a:solidFill>
                          <a:sysClr val="window" lastClr="FFFFFF"/>
                        </a:solidFill>
                        <a:ln w="6350">
                          <a:noFill/>
                        </a:ln>
                        <a:effectLst/>
                      </wps:spPr>
                      <wps:txbx>
                        <w:txbxContent>
                          <w:p w14:paraId="6EFA9D27" w14:textId="77777777" w:rsidR="00B85F33" w:rsidRPr="00665A3A" w:rsidRDefault="007E5D8A" w:rsidP="00B85F33">
                            <w:pPr>
                              <w:rPr>
                                <w:rFonts w:ascii="Arial" w:hAnsi="Arial" w:cs="Arial"/>
                                <w:b/>
                                <w:i/>
                                <w:sz w:val="26"/>
                                <w:szCs w:val="26"/>
                              </w:rPr>
                            </w:pPr>
                            <w:r w:rsidRPr="00665A3A">
                              <w:rPr>
                                <w:rFonts w:ascii="Arial" w:hAnsi="Arial" w:cs="Arial"/>
                                <w:b/>
                                <w:i/>
                                <w:u w:val="single"/>
                              </w:rPr>
                              <w:t xml:space="preserve">NMD </w:t>
                            </w:r>
                            <w:r w:rsidR="00B85F33" w:rsidRPr="00665A3A">
                              <w:rPr>
                                <w:rFonts w:ascii="Arial" w:hAnsi="Arial" w:cs="Arial"/>
                                <w:b/>
                                <w:i/>
                                <w:u w:val="single"/>
                              </w:rPr>
                              <w:t>Ref</w:t>
                            </w:r>
                            <w:r w:rsidR="00B85F33" w:rsidRPr="00665A3A">
                              <w:rPr>
                                <w:rFonts w:ascii="Arial" w:hAnsi="Arial" w:cs="Arial"/>
                                <w:b/>
                                <w:i/>
                                <w:sz w:val="26"/>
                                <w:szCs w:val="26"/>
                              </w:rPr>
                              <w:t>:</w:t>
                            </w:r>
                            <w:r w:rsidRPr="00665A3A">
                              <w:rPr>
                                <w:rFonts w:ascii="Arial" w:hAnsi="Arial" w:cs="Arial"/>
                                <w:b/>
                                <w:i/>
                                <w:sz w:val="26"/>
                                <w:szCs w:val="26"/>
                              </w:rPr>
                              <w:t xml:space="preserve"> </w:t>
                            </w:r>
                            <w:r w:rsidR="00665A3A">
                              <w:rPr>
                                <w:rFonts w:ascii="Arial" w:hAnsi="Arial" w:cs="Arial"/>
                                <w:b/>
                                <w:i/>
                                <w:sz w:val="26"/>
                                <w:szCs w:val="26"/>
                              </w:rPr>
                              <w:t>_____</w:t>
                            </w:r>
                            <w:r w:rsidRPr="00665A3A">
                              <w:rPr>
                                <w:rFonts w:ascii="Arial" w:hAnsi="Arial" w:cs="Arial"/>
                                <w:b/>
                                <w:i/>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AE6E92B" id="_x0000_t202" coordsize="21600,21600" o:spt="202" path="m,l,21600r21600,l21600,xe">
                <v:stroke joinstyle="miter"/>
                <v:path gradientshapeok="t" o:connecttype="rect"/>
              </v:shapetype>
              <v:shape id="Text Box 17" o:spid="_x0000_s1026" type="#_x0000_t202" style="position:absolute;margin-left:361.7pt;margin-top:12.6pt;width:157.9pt;height:3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vjTgIAAJkEAAAOAAAAZHJzL2Uyb0RvYy54bWysVMtuGjEU3VfqP1jeNwOEPIoYIkpEVQkl&#10;kaDK2ng8MJLH17UNM/Tre+wBQtOuqrIw98V9nHMv44e21myvnK/I5Lx/1eNMGUlFZTY5/76af7rn&#10;zAdhCqHJqJwflOcPk48fxo0dqQFtSRfKMSQxftTYnG9DsKMs83KrauGvyCoDZ0muFgGq22SFEw2y&#10;1zob9Hq3WUOusI6k8h7Wx87JJyl/WSoZnsvSq8B0ztFbSK9L7zq+2WQsRhsn7LaSxzbEP3RRi8qg&#10;6DnVowiC7Vz1R6q6ko48leFKUp1RWVZSpRkwTb/3bprlVliVZgE43p5h8v8vrXzavzhWFTm/5syI&#10;GhStVBvYF2pZ/y7C01g/QtTSIi60sIPmk93DGKduS1fHb8zD4AfQhzO4MZuEEWzdDIc3nEn4hj1o&#10;Cf3s7dfW+fBVUc2ikHMH8hKmYr/wAZ0g9BQSi3nSVTGvtE7Kwc+0Y3sBnrEeBTWcaeEDjDmfp09s&#10;Gil++5k2rMn57TV6iVkMxXxdnDbRotIOHetHKLqRoxTadXvEZ03FAfA46vbLWzmvMMMCDbwIh4UC&#10;IjiS8Iyn1ISSdJQ425L7+Td7jAfP8HLWYEFz7n/shFOY65vBBnzuD4dxo5MyvLkbQHGXnvWlx+zq&#10;GQGbPs7RyiTG+KBPYumofsUtTWNVuISRqJ3zcBJnoTsb3KJU02kKwg5bERZmaWVMHQGLDK3aV+Hs&#10;kcaABXii0yqL0Ts2u9gO/OkuUFklqiPAHaogLSrY/0Tf8VbjgV3qKertH2XyCwAA//8DAFBLAwQU&#10;AAYACAAAACEAmg44JuIAAAAKAQAADwAAAGRycy9kb3ducmV2LnhtbEyPy07DMBBF90j8gzVI7KiD&#10;yyOETCqEQFCJqBCQ2LrxkARiO7LdJu3X465gN6M5unNuvph0z7bkfGcNwvksAUamtqozDcLH++NZ&#10;CswHaZTsrSGEHXlYFMdHucyUHc0bbavQsBhifCYR2hCGjHNft6Sln9mBTLx9WadliKtruHJyjOG6&#10;5yJJrriWnYkfWjnQfUv1T7XRCJ9j9eRWy+X36/Bc7lf7qnyhhxLx9GS6uwUWaAp/MBz0ozoU0Wlt&#10;N0Z51iNci/lFRBHEpQB2AJL5TZzWCGkqgBc5/1+h+AUAAP//AwBQSwECLQAUAAYACAAAACEAtoM4&#10;kv4AAADhAQAAEwAAAAAAAAAAAAAAAAAAAAAAW0NvbnRlbnRfVHlwZXNdLnhtbFBLAQItABQABgAI&#10;AAAAIQA4/SH/1gAAAJQBAAALAAAAAAAAAAAAAAAAAC8BAABfcmVscy8ucmVsc1BLAQItABQABgAI&#10;AAAAIQBVk7vjTgIAAJkEAAAOAAAAAAAAAAAAAAAAAC4CAABkcnMvZTJvRG9jLnhtbFBLAQItABQA&#10;BgAIAAAAIQCaDjgm4gAAAAoBAAAPAAAAAAAAAAAAAAAAAKgEAABkcnMvZG93bnJldi54bWxQSwUG&#10;AAAAAAQABADzAAAAtwUAAAAA&#10;" fillcolor="window" stroked="f" strokeweight=".5pt">
                <v:textbox>
                  <w:txbxContent>
                    <w:p w:rsidR="00B85F33" w:rsidRPr="00665A3A" w:rsidRDefault="007E5D8A" w:rsidP="00B85F33">
                      <w:pPr>
                        <w:rPr>
                          <w:rFonts w:ascii="Arial" w:hAnsi="Arial" w:cs="Arial"/>
                          <w:b/>
                          <w:i/>
                          <w:sz w:val="26"/>
                          <w:szCs w:val="26"/>
                        </w:rPr>
                      </w:pPr>
                      <w:r w:rsidRPr="00665A3A">
                        <w:rPr>
                          <w:rFonts w:ascii="Arial" w:hAnsi="Arial" w:cs="Arial"/>
                          <w:b/>
                          <w:i/>
                          <w:u w:val="single"/>
                        </w:rPr>
                        <w:t xml:space="preserve">NMD </w:t>
                      </w:r>
                      <w:r w:rsidR="00B85F33" w:rsidRPr="00665A3A">
                        <w:rPr>
                          <w:rFonts w:ascii="Arial" w:hAnsi="Arial" w:cs="Arial"/>
                          <w:b/>
                          <w:i/>
                          <w:u w:val="single"/>
                        </w:rPr>
                        <w:t>Ref</w:t>
                      </w:r>
                      <w:r w:rsidR="00B85F33" w:rsidRPr="00665A3A">
                        <w:rPr>
                          <w:rFonts w:ascii="Arial" w:hAnsi="Arial" w:cs="Arial"/>
                          <w:b/>
                          <w:i/>
                          <w:sz w:val="26"/>
                          <w:szCs w:val="26"/>
                        </w:rPr>
                        <w:t>:</w:t>
                      </w:r>
                      <w:r w:rsidRPr="00665A3A">
                        <w:rPr>
                          <w:rFonts w:ascii="Arial" w:hAnsi="Arial" w:cs="Arial"/>
                          <w:b/>
                          <w:i/>
                          <w:sz w:val="26"/>
                          <w:szCs w:val="26"/>
                        </w:rPr>
                        <w:t xml:space="preserve"> </w:t>
                      </w:r>
                      <w:r w:rsidR="00665A3A">
                        <w:rPr>
                          <w:rFonts w:ascii="Arial" w:hAnsi="Arial" w:cs="Arial"/>
                          <w:b/>
                          <w:i/>
                          <w:sz w:val="26"/>
                          <w:szCs w:val="26"/>
                        </w:rPr>
                        <w:t>_____</w:t>
                      </w:r>
                      <w:r w:rsidRPr="00665A3A">
                        <w:rPr>
                          <w:rFonts w:ascii="Arial" w:hAnsi="Arial" w:cs="Arial"/>
                          <w:b/>
                          <w:i/>
                          <w:sz w:val="26"/>
                          <w:szCs w:val="26"/>
                        </w:rPr>
                        <w:t xml:space="preserve"> </w:t>
                      </w:r>
                    </w:p>
                  </w:txbxContent>
                </v:textbox>
              </v:shape>
            </w:pict>
          </mc:Fallback>
        </mc:AlternateContent>
      </w:r>
    </w:p>
    <w:p w14:paraId="3C870D02" w14:textId="77777777" w:rsidR="00505214" w:rsidRPr="002E09E1" w:rsidRDefault="00505214" w:rsidP="003C47F7"/>
    <w:p w14:paraId="240ACEB6" w14:textId="77777777" w:rsidR="00505214" w:rsidRPr="002E09E1" w:rsidRDefault="00505214" w:rsidP="003C47F7"/>
    <w:p w14:paraId="4DA8E373" w14:textId="77777777" w:rsidR="00505214" w:rsidRPr="002E09E1" w:rsidRDefault="00505214" w:rsidP="003C47F7"/>
    <w:p w14:paraId="632A899E" w14:textId="77777777" w:rsidR="00FB6D00" w:rsidRPr="002E09E1" w:rsidRDefault="00FB6D00" w:rsidP="003C47F7"/>
    <w:tbl>
      <w:tblPr>
        <w:tblW w:w="10627"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627"/>
      </w:tblGrid>
      <w:tr w:rsidR="003C47F7" w:rsidRPr="002E09E1" w14:paraId="2B5F6DB4" w14:textId="77777777" w:rsidTr="007E5D8A">
        <w:tc>
          <w:tcPr>
            <w:tcW w:w="10627" w:type="dxa"/>
          </w:tcPr>
          <w:p w14:paraId="71EE603E" w14:textId="77777777" w:rsidR="007E5D8A" w:rsidRPr="007E5D8A" w:rsidRDefault="007E5D8A" w:rsidP="007E5D8A">
            <w:pPr>
              <w:pStyle w:val="Heading2"/>
              <w:spacing w:before="0" w:after="0"/>
              <w:ind w:left="-284"/>
              <w:jc w:val="center"/>
              <w:rPr>
                <w:rFonts w:ascii="Arial" w:hAnsi="Arial"/>
                <w:i w:val="0"/>
                <w:spacing w:val="30"/>
                <w:sz w:val="14"/>
                <w:szCs w:val="14"/>
              </w:rPr>
            </w:pPr>
          </w:p>
          <w:p w14:paraId="60EF0F4D" w14:textId="77777777" w:rsidR="007E5D8A" w:rsidRDefault="007E5D8A" w:rsidP="007E5D8A">
            <w:pPr>
              <w:pStyle w:val="Heading2"/>
              <w:spacing w:before="0" w:after="0"/>
              <w:ind w:left="-284"/>
              <w:jc w:val="center"/>
              <w:rPr>
                <w:rFonts w:ascii="Arial" w:hAnsi="Arial"/>
                <w:i w:val="0"/>
                <w:spacing w:val="30"/>
                <w:sz w:val="32"/>
                <w:szCs w:val="32"/>
              </w:rPr>
            </w:pPr>
            <w:r w:rsidRPr="007E5D8A">
              <w:rPr>
                <w:rFonts w:ascii="Arial" w:hAnsi="Arial"/>
                <w:i w:val="0"/>
                <w:spacing w:val="30"/>
                <w:sz w:val="32"/>
                <w:szCs w:val="32"/>
              </w:rPr>
              <w:t>APPLICATION FOR LICENCE FOR</w:t>
            </w:r>
            <w:r>
              <w:rPr>
                <w:rFonts w:ascii="Arial" w:hAnsi="Arial"/>
                <w:i w:val="0"/>
                <w:spacing w:val="30"/>
                <w:sz w:val="32"/>
                <w:szCs w:val="32"/>
              </w:rPr>
              <w:t xml:space="preserve"> </w:t>
            </w:r>
          </w:p>
          <w:p w14:paraId="4E2AE2A6" w14:textId="77777777" w:rsidR="007E5D8A" w:rsidRPr="007E5D8A" w:rsidRDefault="007E5D8A" w:rsidP="007E5D8A">
            <w:pPr>
              <w:pStyle w:val="Heading2"/>
              <w:spacing w:before="0" w:after="0"/>
              <w:ind w:left="-284"/>
              <w:jc w:val="center"/>
              <w:rPr>
                <w:rFonts w:ascii="Arial" w:hAnsi="Arial"/>
                <w:i w:val="0"/>
                <w:spacing w:val="30"/>
                <w:sz w:val="32"/>
                <w:szCs w:val="32"/>
              </w:rPr>
            </w:pPr>
            <w:r>
              <w:rPr>
                <w:rFonts w:ascii="Arial" w:hAnsi="Arial"/>
                <w:i w:val="0"/>
                <w:spacing w:val="30"/>
                <w:sz w:val="32"/>
                <w:szCs w:val="32"/>
              </w:rPr>
              <w:t>P</w:t>
            </w:r>
            <w:r w:rsidRPr="007E5D8A">
              <w:rPr>
                <w:rFonts w:ascii="Arial" w:hAnsi="Arial"/>
                <w:i w:val="0"/>
                <w:spacing w:val="30"/>
                <w:sz w:val="32"/>
                <w:szCs w:val="32"/>
              </w:rPr>
              <w:t>AVEMENT CAFÉ</w:t>
            </w:r>
          </w:p>
          <w:p w14:paraId="5E45E6CD" w14:textId="77777777" w:rsidR="003C47F7" w:rsidRPr="007E5D8A" w:rsidRDefault="003C47F7" w:rsidP="007E5D8A">
            <w:pPr>
              <w:jc w:val="center"/>
              <w:rPr>
                <w:b/>
                <w:sz w:val="14"/>
                <w:szCs w:val="14"/>
              </w:rPr>
            </w:pPr>
          </w:p>
          <w:p w14:paraId="3AB420E9" w14:textId="77777777" w:rsidR="00505214" w:rsidRPr="002E09E1" w:rsidRDefault="00505214" w:rsidP="007E5D8A">
            <w:pPr>
              <w:jc w:val="center"/>
              <w:rPr>
                <w:sz w:val="6"/>
                <w:szCs w:val="6"/>
              </w:rPr>
            </w:pPr>
          </w:p>
        </w:tc>
      </w:tr>
      <w:tr w:rsidR="007E5D8A" w:rsidRPr="002E09E1" w14:paraId="3142DEC9" w14:textId="77777777" w:rsidTr="007E5D8A">
        <w:trPr>
          <w:trHeight w:val="632"/>
        </w:trPr>
        <w:tc>
          <w:tcPr>
            <w:tcW w:w="10627" w:type="dxa"/>
            <w:vAlign w:val="center"/>
          </w:tcPr>
          <w:p w14:paraId="07004AD1" w14:textId="77777777" w:rsidR="007E5D8A" w:rsidRPr="007E5D8A" w:rsidRDefault="007E5D8A" w:rsidP="007E5D8A">
            <w:pPr>
              <w:jc w:val="center"/>
              <w:rPr>
                <w:b/>
                <w:sz w:val="28"/>
                <w:szCs w:val="28"/>
              </w:rPr>
            </w:pPr>
            <w:r w:rsidRPr="002E09E1">
              <w:rPr>
                <w:b/>
                <w:sz w:val="28"/>
                <w:szCs w:val="28"/>
              </w:rPr>
              <w:t>Licensing of Pavement Cafés Act</w:t>
            </w:r>
            <w:r>
              <w:rPr>
                <w:b/>
                <w:sz w:val="28"/>
                <w:szCs w:val="28"/>
              </w:rPr>
              <w:t xml:space="preserve"> </w:t>
            </w:r>
            <w:r w:rsidRPr="002E09E1">
              <w:rPr>
                <w:b/>
                <w:sz w:val="28"/>
                <w:szCs w:val="28"/>
              </w:rPr>
              <w:t>(Northern Ireland) 2014</w:t>
            </w:r>
          </w:p>
        </w:tc>
      </w:tr>
    </w:tbl>
    <w:p w14:paraId="6D699AF6" w14:textId="77777777" w:rsidR="003C47F7" w:rsidRPr="002E09E1" w:rsidRDefault="003C47F7" w:rsidP="003C47F7">
      <w:pPr>
        <w:jc w:val="cente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3C47F7" w:rsidRPr="002E09E1" w14:paraId="23E13172" w14:textId="77777777" w:rsidTr="00DA3401">
        <w:trPr>
          <w:trHeight w:val="397"/>
        </w:trPr>
        <w:tc>
          <w:tcPr>
            <w:tcW w:w="10627" w:type="dxa"/>
            <w:shd w:val="clear" w:color="auto" w:fill="D9D9D9"/>
            <w:vAlign w:val="center"/>
          </w:tcPr>
          <w:p w14:paraId="076AB653" w14:textId="77777777" w:rsidR="003C47F7" w:rsidRPr="002E09E1" w:rsidRDefault="00232651" w:rsidP="00D86CEF">
            <w:pPr>
              <w:rPr>
                <w:b/>
              </w:rPr>
            </w:pPr>
            <w:r w:rsidRPr="002E09E1">
              <w:rPr>
                <w:b/>
              </w:rPr>
              <w:t>Section 1 of 5</w:t>
            </w:r>
          </w:p>
        </w:tc>
      </w:tr>
      <w:tr w:rsidR="003C47F7" w:rsidRPr="002E09E1" w14:paraId="1A61348D" w14:textId="77777777" w:rsidTr="00705E30">
        <w:trPr>
          <w:trHeight w:val="8056"/>
        </w:trPr>
        <w:tc>
          <w:tcPr>
            <w:tcW w:w="10627" w:type="dxa"/>
          </w:tcPr>
          <w:p w14:paraId="1132AB19" w14:textId="77777777" w:rsidR="003C47F7" w:rsidRPr="002E09E1" w:rsidRDefault="003C47F7" w:rsidP="00D86CEF">
            <w:pPr>
              <w:rPr>
                <w:sz w:val="8"/>
                <w:szCs w:val="8"/>
              </w:rPr>
            </w:pPr>
          </w:p>
          <w:p w14:paraId="5FDA98E6" w14:textId="77777777" w:rsidR="001E47B2" w:rsidRPr="002E09E1" w:rsidRDefault="0017415D" w:rsidP="00D86CEF">
            <w:r w:rsidRPr="002E09E1">
              <w:t>I/We hereby make application to Newry, Mourne and Down District Council under the provisions of the Pavement Cafés Act (Northern Ireland) 2014 for the:</w:t>
            </w:r>
          </w:p>
          <w:p w14:paraId="60289FF2" w14:textId="77777777" w:rsidR="0017415D" w:rsidRPr="002E09E1" w:rsidRDefault="0017415D" w:rsidP="00D86CEF"/>
          <w:p w14:paraId="118CF270" w14:textId="77777777" w:rsidR="0017415D" w:rsidRPr="002E09E1" w:rsidRDefault="0017415D" w:rsidP="0017415D">
            <w:pPr>
              <w:ind w:left="-142"/>
              <w:rPr>
                <w:i/>
              </w:rPr>
            </w:pPr>
            <w:r w:rsidRPr="002E09E1">
              <w:rPr>
                <w:b/>
                <w:sz w:val="28"/>
                <w:szCs w:val="28"/>
              </w:rPr>
              <w:t xml:space="preserve"> </w:t>
            </w:r>
            <w:r w:rsidR="007E5D8A">
              <w:rPr>
                <w:b/>
              </w:rPr>
              <w:t>Application Type</w:t>
            </w:r>
          </w:p>
          <w:p w14:paraId="673D7F43" w14:textId="77777777" w:rsidR="0017415D" w:rsidRPr="002E09E1" w:rsidRDefault="007E5D8A" w:rsidP="0017415D">
            <w:pPr>
              <w:autoSpaceDE w:val="0"/>
              <w:autoSpaceDN w:val="0"/>
              <w:adjustRightInd w:val="0"/>
              <w:rPr>
                <w:sz w:val="17"/>
                <w:szCs w:val="17"/>
              </w:rPr>
            </w:pPr>
            <w:r w:rsidRPr="007E5D8A">
              <w:rPr>
                <w:i/>
                <w:sz w:val="12"/>
                <w:szCs w:val="12"/>
              </w:rPr>
              <w:br/>
            </w:r>
            <w:r w:rsidR="00313887">
              <w:rPr>
                <w:i/>
              </w:rPr>
              <w:tab/>
            </w:r>
            <w:r>
              <w:rPr>
                <w:i/>
              </w:rPr>
              <w:t>Please</w:t>
            </w:r>
            <w:r w:rsidRPr="00123553">
              <w:t xml:space="preserve"> </w:t>
            </w:r>
            <w:r>
              <w:rPr>
                <w:rFonts w:ascii="Wingdings" w:hAnsi="Wingdings" w:cs="Wingdings"/>
                <w:sz w:val="26"/>
                <w:szCs w:val="26"/>
              </w:rPr>
              <w:t></w:t>
            </w:r>
            <w:r w:rsidR="0017415D" w:rsidRPr="002E09E1">
              <w:rPr>
                <w:i/>
              </w:rPr>
              <w:t xml:space="preserve">Tick appropriate </w:t>
            </w:r>
            <w:proofErr w:type="gramStart"/>
            <w:r w:rsidR="0017415D" w:rsidRPr="002E09E1">
              <w:rPr>
                <w:i/>
              </w:rPr>
              <w:t>box</w:t>
            </w:r>
            <w:proofErr w:type="gramEnd"/>
          </w:p>
          <w:p w14:paraId="3D481F9B" w14:textId="77777777" w:rsidR="0017415D" w:rsidRPr="002E09E1" w:rsidRDefault="0017415D" w:rsidP="007E5D8A">
            <w:pPr>
              <w:ind w:left="142"/>
              <w:rPr>
                <w:spacing w:val="-10"/>
              </w:rPr>
            </w:pPr>
            <w:r w:rsidRPr="002E09E1">
              <w:rPr>
                <w:spacing w:val="-10"/>
              </w:rPr>
              <w:tab/>
            </w:r>
            <w:sdt>
              <w:sdtPr>
                <w:rPr>
                  <w:rFonts w:ascii="Arial" w:hAnsi="Arial" w:cs="Arial"/>
                  <w:sz w:val="44"/>
                  <w:szCs w:val="44"/>
                </w:rPr>
                <w:id w:val="1888375163"/>
                <w14:checkbox>
                  <w14:checked w14:val="0"/>
                  <w14:checkedState w14:val="0052" w14:font="Wingdings 2"/>
                  <w14:uncheckedState w14:val="2610" w14:font="MS Gothic"/>
                </w14:checkbox>
              </w:sdtPr>
              <w:sdtEndPr/>
              <w:sdtContent>
                <w:r w:rsidR="004B04B8">
                  <w:rPr>
                    <w:rFonts w:ascii="MS Gothic" w:eastAsia="MS Gothic" w:hAnsi="MS Gothic" w:cs="Arial" w:hint="eastAsia"/>
                    <w:sz w:val="44"/>
                    <w:szCs w:val="44"/>
                  </w:rPr>
                  <w:t>☐</w:t>
                </w:r>
              </w:sdtContent>
            </w:sdt>
            <w:r w:rsidR="007E5D8A" w:rsidRPr="002E0E5C">
              <w:rPr>
                <w:rFonts w:ascii="Arial" w:hAnsi="Arial" w:cs="Arial"/>
              </w:rPr>
              <w:t xml:space="preserve">  </w:t>
            </w:r>
            <w:r w:rsidRPr="002E09E1">
              <w:rPr>
                <w:b/>
                <w:spacing w:val="-10"/>
              </w:rPr>
              <w:t>Application for Grant of a Pavement Café Licence</w:t>
            </w:r>
          </w:p>
          <w:p w14:paraId="12F1573A" w14:textId="77777777" w:rsidR="0017415D" w:rsidRPr="002E09E1" w:rsidRDefault="0017415D" w:rsidP="007E5D8A">
            <w:pPr>
              <w:ind w:left="142"/>
              <w:rPr>
                <w:spacing w:val="-10"/>
              </w:rPr>
            </w:pPr>
            <w:r w:rsidRPr="002E09E1">
              <w:rPr>
                <w:spacing w:val="-10"/>
              </w:rPr>
              <w:tab/>
            </w:r>
            <w:sdt>
              <w:sdtPr>
                <w:rPr>
                  <w:rFonts w:ascii="Arial" w:hAnsi="Arial" w:cs="Arial"/>
                  <w:sz w:val="44"/>
                  <w:szCs w:val="44"/>
                </w:rPr>
                <w:id w:val="-726530292"/>
                <w14:checkbox>
                  <w14:checked w14:val="0"/>
                  <w14:checkedState w14:val="0052" w14:font="Wingdings 2"/>
                  <w14:uncheckedState w14:val="2610" w14:font="MS Gothic"/>
                </w14:checkbox>
              </w:sdtPr>
              <w:sdtEndPr/>
              <w:sdtContent>
                <w:r w:rsidR="007E5D8A" w:rsidRPr="00C7158C">
                  <w:rPr>
                    <w:rFonts w:ascii="MS Gothic" w:eastAsia="MS Gothic" w:hAnsi="MS Gothic" w:cs="Arial" w:hint="eastAsia"/>
                    <w:sz w:val="44"/>
                    <w:szCs w:val="44"/>
                  </w:rPr>
                  <w:t>☐</w:t>
                </w:r>
              </w:sdtContent>
            </w:sdt>
            <w:r w:rsidR="007E5D8A" w:rsidRPr="002E0E5C">
              <w:rPr>
                <w:rFonts w:ascii="Arial" w:hAnsi="Arial" w:cs="Arial"/>
              </w:rPr>
              <w:t xml:space="preserve">  </w:t>
            </w:r>
            <w:r w:rsidRPr="002E09E1">
              <w:rPr>
                <w:b/>
                <w:spacing w:val="-10"/>
              </w:rPr>
              <w:t xml:space="preserve">Application for Renewal of a Pavement Café Licence </w:t>
            </w:r>
          </w:p>
          <w:p w14:paraId="4FABFE59" w14:textId="77777777" w:rsidR="0017415D" w:rsidRPr="002E09E1" w:rsidRDefault="0017415D" w:rsidP="007E5D8A">
            <w:pPr>
              <w:ind w:left="142"/>
              <w:rPr>
                <w:spacing w:val="-10"/>
              </w:rPr>
            </w:pPr>
            <w:r w:rsidRPr="002E09E1">
              <w:rPr>
                <w:spacing w:val="-10"/>
              </w:rPr>
              <w:tab/>
            </w:r>
            <w:sdt>
              <w:sdtPr>
                <w:rPr>
                  <w:rFonts w:ascii="Arial" w:hAnsi="Arial" w:cs="Arial"/>
                  <w:sz w:val="44"/>
                  <w:szCs w:val="44"/>
                </w:rPr>
                <w:id w:val="-1870059217"/>
                <w14:checkbox>
                  <w14:checked w14:val="0"/>
                  <w14:checkedState w14:val="0052" w14:font="Wingdings 2"/>
                  <w14:uncheckedState w14:val="2610" w14:font="MS Gothic"/>
                </w14:checkbox>
              </w:sdtPr>
              <w:sdtEndPr/>
              <w:sdtContent>
                <w:r w:rsidR="00665A3A">
                  <w:rPr>
                    <w:rFonts w:ascii="MS Gothic" w:eastAsia="MS Gothic" w:hAnsi="MS Gothic" w:cs="Arial" w:hint="eastAsia"/>
                    <w:sz w:val="44"/>
                    <w:szCs w:val="44"/>
                  </w:rPr>
                  <w:t>☐</w:t>
                </w:r>
              </w:sdtContent>
            </w:sdt>
            <w:r w:rsidR="007E5D8A" w:rsidRPr="002E0E5C">
              <w:rPr>
                <w:rFonts w:ascii="Arial" w:hAnsi="Arial" w:cs="Arial"/>
              </w:rPr>
              <w:t xml:space="preserve">  </w:t>
            </w:r>
            <w:r w:rsidRPr="002E09E1">
              <w:rPr>
                <w:b/>
                <w:spacing w:val="-10"/>
              </w:rPr>
              <w:t xml:space="preserve">Application for Variation of a Pavement Café Licence </w:t>
            </w:r>
          </w:p>
          <w:p w14:paraId="1449719A" w14:textId="77777777" w:rsidR="0017415D" w:rsidRPr="007E5D8A" w:rsidRDefault="0017415D" w:rsidP="00D86CEF">
            <w:pPr>
              <w:rPr>
                <w:sz w:val="32"/>
                <w:szCs w:val="32"/>
              </w:rPr>
            </w:pPr>
          </w:p>
          <w:p w14:paraId="6097EF8B" w14:textId="77777777" w:rsidR="003C47F7" w:rsidRPr="002E09E1" w:rsidRDefault="0017415D" w:rsidP="00D86CEF">
            <w:pPr>
              <w:rPr>
                <w:b/>
              </w:rPr>
            </w:pPr>
            <w:r w:rsidRPr="002E09E1">
              <w:rPr>
                <w:b/>
              </w:rPr>
              <w:t>Applicant Details</w:t>
            </w:r>
          </w:p>
          <w:p w14:paraId="3FCD9617" w14:textId="77777777" w:rsidR="003C47F7" w:rsidRPr="002E09E1" w:rsidRDefault="00E8400B" w:rsidP="00D86CEF">
            <w:pPr>
              <w:rPr>
                <w:sz w:val="20"/>
                <w:szCs w:val="20"/>
              </w:rPr>
            </w:pPr>
            <w:r w:rsidRPr="002E09E1">
              <w:rPr>
                <w:noProof/>
              </w:rPr>
              <mc:AlternateContent>
                <mc:Choice Requires="wps">
                  <w:drawing>
                    <wp:anchor distT="0" distB="0" distL="114300" distR="114300" simplePos="0" relativeHeight="251822080" behindDoc="0" locked="0" layoutInCell="1" allowOverlap="1" wp14:anchorId="5A5D1C7B" wp14:editId="411A71E6">
                      <wp:simplePos x="0" y="0"/>
                      <wp:positionH relativeFrom="column">
                        <wp:posOffset>927705</wp:posOffset>
                      </wp:positionH>
                      <wp:positionV relativeFrom="paragraph">
                        <wp:posOffset>99769</wp:posOffset>
                      </wp:positionV>
                      <wp:extent cx="4005374" cy="333375"/>
                      <wp:effectExtent l="0" t="0" r="14605" b="28575"/>
                      <wp:wrapNone/>
                      <wp:docPr id="26" name="Text Box 26"/>
                      <wp:cNvGraphicFramePr/>
                      <a:graphic xmlns:a="http://schemas.openxmlformats.org/drawingml/2006/main">
                        <a:graphicData uri="http://schemas.microsoft.com/office/word/2010/wordprocessingShape">
                          <wps:wsp>
                            <wps:cNvSpPr txBox="1"/>
                            <wps:spPr>
                              <a:xfrm>
                                <a:off x="0" y="0"/>
                                <a:ext cx="4005374" cy="333375"/>
                              </a:xfrm>
                              <a:prstGeom prst="rect">
                                <a:avLst/>
                              </a:prstGeom>
                              <a:solidFill>
                                <a:schemeClr val="lt1"/>
                              </a:solidFill>
                              <a:ln w="6350">
                                <a:solidFill>
                                  <a:prstClr val="black"/>
                                </a:solidFill>
                              </a:ln>
                            </wps:spPr>
                            <wps:txbx>
                              <w:txbxContent>
                                <w:p w14:paraId="063967B7" w14:textId="77777777" w:rsidR="00E8400B" w:rsidRDefault="00E8400B" w:rsidP="00E84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4E4E0" id="Text Box 26" o:spid="_x0000_s1027" type="#_x0000_t202" style="position:absolute;margin-left:73.05pt;margin-top:7.85pt;width:315.4pt;height:26.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0pTwIAAKoEAAAOAAAAZHJzL2Uyb0RvYy54bWysVE1vGjEQvVfqf7B8b3YhQFKUJaKJUlWK&#10;kkhQ5Wy83rCq1+Pahl366/vsBULSnqpyMPPl55k3M3t13TWabZXzNZmCD85yzpSRVNbmpeDfl3ef&#10;LjnzQZhSaDKq4Dvl+fXs44er1k7VkNakS+UYQIyftrbg6xDsNMu8XKtG+DOyysBZkWtEgOpestKJ&#10;FuiNzoZ5PslacqV1JJX3sN72Tj5L+FWlZHisKq8C0wVHbiGdLp2reGazKzF9ccKua7lPQ/xDFo2o&#10;DR49Qt2KINjG1X9ANbV05KkKZ5KajKqqlirVgGoG+btqFmthVaoF5Hh7pMn/P1j5sH1yrC4LPpxw&#10;ZkSDHi1VF9gX6hhM4Ke1foqwhUVg6GBHnw92D2Msu6tcE/9REIMfTO+O7EY0CeMoz8fnFyPOJHzn&#10;+F2MI0z2ets6H74qalgUCu7QvUSq2N770IceQuJjnnRd3tVaJyVOjLrRjm0Feq1DyhHgb6K0YW3B&#10;J+fjPAG/8UXo4/2VFvLHPr2TKOBpg5wjJ33tUQrdqkscHnlZUbkDXY76gfNW3tWAvxc+PAmHCQND&#10;2JrwiKPShJxoL3G2Jvfrb/YYj8bDy1mLiS24/7kRTnGmvxmMxOfBaBRHPCmj8cUQijv1rE49ZtPc&#10;EIgaYD+tTGKMD/ogVo6aZyzXPL4KlzASbxc8HMSb0O8RllOq+TwFYaitCPdmYWWEjo2JtC67Z+Hs&#10;vq0BA/FAh9kW03fd7WPjTUPzTaCqTq2PPPes7unHQqTh2S9v3LhTPUW9fmJmvwEAAP//AwBQSwME&#10;FAAGAAgAAAAhADdhm/3cAAAACQEAAA8AAABkcnMvZG93bnJldi54bWxMj8FOwzAMhu9IvENkJG4s&#10;3QRt1zWdAA0unBhoZ6/JkogmqZKsK2+POcHNv/zp9+d2O7uBTSomG7yA5aIApnwfpPVawOfHy10N&#10;LGX0EofglYBvlWDbXV+12Mhw8e9q2mfNqMSnBgWYnMeG89Qb5TAtwqg87U4hOswUo+Yy4oXK3cBX&#10;RVFyh9bTBYOjejaq/9qfnYDdk17rvsZodrW0dpoPpzf9KsTtzfy4AZbVnP9g+NUndejI6RjOXiY2&#10;UL4vl4TS8FABI6CqyjWwo4CyXgHvWv7/g+4HAAD//wMAUEsBAi0AFAAGAAgAAAAhALaDOJL+AAAA&#10;4QEAABMAAAAAAAAAAAAAAAAAAAAAAFtDb250ZW50X1R5cGVzXS54bWxQSwECLQAUAAYACAAAACEA&#10;OP0h/9YAAACUAQAACwAAAAAAAAAAAAAAAAAvAQAAX3JlbHMvLnJlbHNQSwECLQAUAAYACAAAACEA&#10;pZFdKU8CAACqBAAADgAAAAAAAAAAAAAAAAAuAgAAZHJzL2Uyb0RvYy54bWxQSwECLQAUAAYACAAA&#10;ACEAN2Gb/dwAAAAJAQAADwAAAAAAAAAAAAAAAACpBAAAZHJzL2Rvd25yZXYueG1sUEsFBgAAAAAE&#10;AAQA8wAAALIFAAAAAA==&#10;" fillcolor="white [3201]" strokeweight=".5pt">
                      <v:textbox>
                        <w:txbxContent>
                          <w:p w:rsidR="00E8400B" w:rsidRDefault="00E8400B" w:rsidP="00E8400B"/>
                        </w:txbxContent>
                      </v:textbox>
                    </v:shape>
                  </w:pict>
                </mc:Fallback>
              </mc:AlternateContent>
            </w:r>
          </w:p>
          <w:p w14:paraId="4D03CE17" w14:textId="77777777" w:rsidR="00ED1E5D" w:rsidRPr="002E09E1" w:rsidRDefault="003C47F7" w:rsidP="00D86CEF">
            <w:pPr>
              <w:tabs>
                <w:tab w:val="left" w:pos="2100"/>
              </w:tabs>
            </w:pPr>
            <w:r w:rsidRPr="002E09E1">
              <w:t>First name</w:t>
            </w:r>
            <w:r w:rsidRPr="002E09E1">
              <w:tab/>
            </w:r>
            <w:r w:rsidR="00F42817" w:rsidRPr="002E09E1">
              <w:t xml:space="preserve">                                            </w:t>
            </w:r>
          </w:p>
          <w:p w14:paraId="26062B1D" w14:textId="77777777" w:rsidR="00ED1E5D" w:rsidRPr="002E09E1" w:rsidRDefault="00ED1E5D" w:rsidP="00D86CEF">
            <w:pPr>
              <w:tabs>
                <w:tab w:val="left" w:pos="2100"/>
              </w:tabs>
            </w:pPr>
          </w:p>
          <w:p w14:paraId="55B0BA72" w14:textId="77777777" w:rsidR="003C47F7" w:rsidRPr="002E09E1" w:rsidRDefault="00ED1E5D" w:rsidP="00D86CEF">
            <w:pPr>
              <w:tabs>
                <w:tab w:val="left" w:pos="2100"/>
              </w:tabs>
            </w:pPr>
            <w:r w:rsidRPr="002E09E1">
              <w:rPr>
                <w:noProof/>
              </w:rPr>
              <mc:AlternateContent>
                <mc:Choice Requires="wps">
                  <w:drawing>
                    <wp:anchor distT="0" distB="0" distL="114300" distR="114300" simplePos="0" relativeHeight="251828224" behindDoc="0" locked="0" layoutInCell="1" allowOverlap="1" wp14:anchorId="2E906EE1" wp14:editId="75FA7DE9">
                      <wp:simplePos x="0" y="0"/>
                      <wp:positionH relativeFrom="column">
                        <wp:posOffset>927705</wp:posOffset>
                      </wp:positionH>
                      <wp:positionV relativeFrom="paragraph">
                        <wp:posOffset>25001</wp:posOffset>
                      </wp:positionV>
                      <wp:extent cx="4005374" cy="333375"/>
                      <wp:effectExtent l="0" t="0" r="14605" b="28575"/>
                      <wp:wrapNone/>
                      <wp:docPr id="27" name="Text Box 27"/>
                      <wp:cNvGraphicFramePr/>
                      <a:graphic xmlns:a="http://schemas.openxmlformats.org/drawingml/2006/main">
                        <a:graphicData uri="http://schemas.microsoft.com/office/word/2010/wordprocessingShape">
                          <wps:wsp>
                            <wps:cNvSpPr txBox="1"/>
                            <wps:spPr>
                              <a:xfrm>
                                <a:off x="0" y="0"/>
                                <a:ext cx="4005374" cy="333375"/>
                              </a:xfrm>
                              <a:prstGeom prst="rect">
                                <a:avLst/>
                              </a:prstGeom>
                              <a:solidFill>
                                <a:schemeClr val="lt1"/>
                              </a:solidFill>
                              <a:ln w="6350">
                                <a:solidFill>
                                  <a:prstClr val="black"/>
                                </a:solidFill>
                              </a:ln>
                            </wps:spPr>
                            <wps:txbx>
                              <w:txbxContent>
                                <w:p w14:paraId="095957BE" w14:textId="77777777" w:rsidR="00F42817" w:rsidRDefault="00F42817" w:rsidP="00F428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5E06C" id="Text Box 27" o:spid="_x0000_s1028" type="#_x0000_t202" style="position:absolute;margin-left:73.05pt;margin-top:1.95pt;width:315.4pt;height:26.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YFfTwIAAKoEAAAOAAAAZHJzL2Uyb0RvYy54bWysVMtu2zAQvBfoPxC8N5JfcWpEDtwEKQoE&#10;SQCnyJmmKFsoxWVJ2lL69R1StuOkPRX1gd4Xh7uzu7q86hrNdsr5mkzBB2c5Z8pIKmuzLvj3p9tP&#10;F5z5IEwpNBlV8Bfl+dX844fL1s7UkDakS+UYQIyftbbgmxDsLMu83KhG+DOyysBZkWtEgOrWWelE&#10;C/RGZ8M8P89acqV1JJX3sN70Tj5P+FWlZHioKq8C0wVHbiGdLp2reGbzSzFbO2E3tdynIf4hi0bU&#10;Bo8eoW5EEGzr6j+gmlo68lSFM0lNRlVVS5VqQDWD/F01y42wKtUCcrw90uT/H6y83z06VpcFH045&#10;M6JBj55UF9gX6hhM4Ke1foawpUVg6GBHnw92D2Msu6tcE/9REIMfTL8c2Y1oEsZxnk9G0zFnEr4R&#10;ftNJhMleb1vnw1dFDYtCwR26l0gVuzsf+tBDSHzMk67L21rrpMSJUdfasZ1Ar3VIOQL8TZQ2rC34&#10;+WiSJ+A3vgh9vL/SQv7Yp3cSBTxtkHPkpK89SqFbdT2HB15WVL6ALkf9wHkrb2vA3wkfHoXDhIEh&#10;bE14wFFpQk60lzjbkPv1N3uMR+Ph5azFxBbc/9wKpzjT3wxG4vNgPI4jnpTxZDqE4k49q1OP2TbX&#10;BKIG2E8rkxjjgz6IlaPmGcu1iK/CJYzE2wUPB/E69HuE5ZRqsUhBGGorwp1ZWhmhY2MirU/ds3B2&#10;39aAgbinw2yL2bvu9rHxpqHFNlBVp9ZHnntW9/RjIdLw7Jc3btypnqJePzHz3wAAAP//AwBQSwME&#10;FAAGAAgAAAAhANd7zzbcAAAACAEAAA8AAABkcnMvZG93bnJldi54bWxMj8FOwzAQRO9I/IO1SNyo&#10;UyhpmsapABUuPVEQZzfe2lZjO7LdNPw9ywluO5rR7JtmM7mejRiTDV7AfFYAQ98FZb0W8PnxelcB&#10;S1l6JfvgUcA3Jti011eNrFW4+Hcc91kzKvGplgJMzkPNeeoMOplmYUBP3jFEJzPJqLmK8kLlruf3&#10;RVFyJ62nD0YO+GKwO+3PTsD2Wa90V8lotpWydpy+jjv9JsTtzfS0BpZxyn9h+MUndGiJ6RDOXiXW&#10;k16Uc4oKeFgBI3+5LOk4CHgsF8Dbhv8f0P4AAAD//wMAUEsBAi0AFAAGAAgAAAAhALaDOJL+AAAA&#10;4QEAABMAAAAAAAAAAAAAAAAAAAAAAFtDb250ZW50X1R5cGVzXS54bWxQSwECLQAUAAYACAAAACEA&#10;OP0h/9YAAACUAQAACwAAAAAAAAAAAAAAAAAvAQAAX3JlbHMvLnJlbHNQSwECLQAUAAYACAAAACEA&#10;1jGBX08CAACqBAAADgAAAAAAAAAAAAAAAAAuAgAAZHJzL2Uyb0RvYy54bWxQSwECLQAUAAYACAAA&#10;ACEA13vPNtwAAAAIAQAADwAAAAAAAAAAAAAAAACpBAAAZHJzL2Rvd25yZXYueG1sUEsFBgAAAAAE&#10;AAQA8wAAALIFAAAAAA==&#10;" fillcolor="white [3201]" strokeweight=".5pt">
                      <v:textbox>
                        <w:txbxContent>
                          <w:p w:rsidR="00F42817" w:rsidRDefault="00F42817" w:rsidP="00F42817"/>
                        </w:txbxContent>
                      </v:textbox>
                    </v:shape>
                  </w:pict>
                </mc:Fallback>
              </mc:AlternateContent>
            </w:r>
            <w:r w:rsidR="00F42817" w:rsidRPr="002E09E1">
              <w:t>Last name</w:t>
            </w:r>
          </w:p>
          <w:p w14:paraId="77ED891E" w14:textId="77777777" w:rsidR="003C47F7" w:rsidRPr="002E09E1" w:rsidRDefault="003C47F7" w:rsidP="00D86CEF">
            <w:pPr>
              <w:rPr>
                <w:sz w:val="20"/>
                <w:szCs w:val="20"/>
              </w:rPr>
            </w:pPr>
          </w:p>
          <w:p w14:paraId="6EB23EB4" w14:textId="77777777" w:rsidR="00ED1E5D" w:rsidRPr="002E09E1" w:rsidRDefault="004B04B8" w:rsidP="00D86CEF">
            <w:pPr>
              <w:rPr>
                <w:sz w:val="20"/>
                <w:szCs w:val="20"/>
              </w:rPr>
            </w:pPr>
            <w:r w:rsidRPr="002E09E1">
              <w:rPr>
                <w:noProof/>
                <w:sz w:val="20"/>
                <w:szCs w:val="20"/>
              </w:rPr>
              <mc:AlternateContent>
                <mc:Choice Requires="wps">
                  <w:drawing>
                    <wp:anchor distT="0" distB="0" distL="114300" distR="114300" simplePos="0" relativeHeight="251776000" behindDoc="0" locked="0" layoutInCell="1" allowOverlap="1" wp14:anchorId="25BD3B1F" wp14:editId="6791E841">
                      <wp:simplePos x="0" y="0"/>
                      <wp:positionH relativeFrom="column">
                        <wp:posOffset>927705</wp:posOffset>
                      </wp:positionH>
                      <wp:positionV relativeFrom="paragraph">
                        <wp:posOffset>145016</wp:posOffset>
                      </wp:positionV>
                      <wp:extent cx="4004945" cy="826903"/>
                      <wp:effectExtent l="0" t="0" r="14605" b="11430"/>
                      <wp:wrapNone/>
                      <wp:docPr id="2" name="Text Box 2"/>
                      <wp:cNvGraphicFramePr/>
                      <a:graphic xmlns:a="http://schemas.openxmlformats.org/drawingml/2006/main">
                        <a:graphicData uri="http://schemas.microsoft.com/office/word/2010/wordprocessingShape">
                          <wps:wsp>
                            <wps:cNvSpPr txBox="1"/>
                            <wps:spPr>
                              <a:xfrm>
                                <a:off x="0" y="0"/>
                                <a:ext cx="4004945" cy="826903"/>
                              </a:xfrm>
                              <a:prstGeom prst="rect">
                                <a:avLst/>
                              </a:prstGeom>
                              <a:solidFill>
                                <a:schemeClr val="lt1"/>
                              </a:solidFill>
                              <a:ln w="6350">
                                <a:solidFill>
                                  <a:prstClr val="black"/>
                                </a:solidFill>
                              </a:ln>
                            </wps:spPr>
                            <wps:txbx>
                              <w:txbxContent>
                                <w:p w14:paraId="4A0EB5E8" w14:textId="77777777" w:rsidR="00E71706" w:rsidRDefault="00E71706" w:rsidP="00E71706"/>
                                <w:p w14:paraId="31655B73" w14:textId="77777777" w:rsidR="00624603" w:rsidRDefault="00624603" w:rsidP="00E71706"/>
                                <w:p w14:paraId="18722046" w14:textId="77777777" w:rsidR="00624603" w:rsidRDefault="00624603" w:rsidP="00E71706"/>
                                <w:p w14:paraId="6D4CDA92" w14:textId="77777777" w:rsidR="00624603" w:rsidRDefault="00624603" w:rsidP="00E71706"/>
                                <w:p w14:paraId="3869F545" w14:textId="77777777" w:rsidR="00624603" w:rsidRDefault="00624603" w:rsidP="00E717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F4FAC" id="Text Box 2" o:spid="_x0000_s1029" type="#_x0000_t202" style="position:absolute;margin-left:73.05pt;margin-top:11.4pt;width:315.35pt;height:65.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oTgIAAKgEAAAOAAAAZHJzL2Uyb0RvYy54bWysVE2P2jAQvVfqf7B8LwnZQBdEWFFWVJXQ&#10;7kpQ7dk4DonqeFzbkNBf37ETPnbbU9WLGc+8PM+8mWH20NaSHIWxFaiMDgcxJUJxyCu1z+j37erT&#10;PSXWMZUzCUpk9CQsfZh//DBr9FQkUILMhSFIouy00RktndPTKLK8FDWzA9BCYbAAUzOHV7OPcsMa&#10;ZK9llMTxOGrA5NoAF9ai97EL0nngLwrB3XNRWOGIzCjm5sJpwrnzZzSfseneMF1WvE+D/UMWNasU&#10;PnqhemSOkYOp/qCqK27AQuEGHOoIiqLiItSA1Qzjd9VsSqZFqAXFsfoik/1/tPzp+GJIlWc0oUSx&#10;Glu0Fa0jX6AliVen0XaKoI1GmGvRjV0++y06fdFtYWr/i+UQjKPOp4u2noyjM43jdJKOKOEYu0/G&#10;k/jO00TXr7Wx7quAmngjowZ7FyRlx7V1HfQM8Y9ZkFW+qqQMFz8vYikNOTLstHQhRyR/g5KKNBkd&#10;343iQPwm5qkv3+8k4z/69G5QyCcV5uw16Wr3lmt3bVAwFOQ9O8hPKJeBbtys5qsK6dfMuhdmcL5Q&#10;IdwZ94xHIQFzgt6ipATz629+j8e2Y5SSBuc1o/bngRlBifymcCAmwzT1Ax4u6ehzghdzG9ndRtSh&#10;XgIKNcTt1DyYHu/k2SwM1K+4Wgv/KoaY4vh2Rt3ZXLpui3A1uVgsAghHWjO3VhvNPbVvjJd1274y&#10;o/u2OhyIJzhPNpu+626H9V8qWBwcFFVo/VXVXn5chzA8/er6fbu9B9T1D2b+GwAA//8DAFBLAwQU&#10;AAYACAAAACEA0p+SJNwAAAAKAQAADwAAAGRycy9kb3ducmV2LnhtbEyPwU7DMBBE70j8g7VI3KjT&#10;AGka4lSAChdOFNTzNnZti9iObDcNf89ygtuO5ml2pt3MbmCTiskGL2C5KIAp3wdpvRbw+fFyUwNL&#10;Gb3EIXgl4Fsl2HSXFy02Mpz9u5p2WTMK8alBASbnseE89UY5TIswKk/eMUSHmWTUXEY8U7gbeFkU&#10;FXdoPX0wOKpno/qv3ckJ2D7pte5rjGZbS2uneX98069CXF/Njw/AsprzHwy/9ak6dNTpEE5eJjaQ&#10;vquWhAooS5pAwGpV0XEg5/62AN61/P+E7gcAAP//AwBQSwECLQAUAAYACAAAACEAtoM4kv4AAADh&#10;AQAAEwAAAAAAAAAAAAAAAAAAAAAAW0NvbnRlbnRfVHlwZXNdLnhtbFBLAQItABQABgAIAAAAIQA4&#10;/SH/1gAAAJQBAAALAAAAAAAAAAAAAAAAAC8BAABfcmVscy8ucmVsc1BLAQItABQABgAIAAAAIQDb&#10;oo/oTgIAAKgEAAAOAAAAAAAAAAAAAAAAAC4CAABkcnMvZTJvRG9jLnhtbFBLAQItABQABgAIAAAA&#10;IQDSn5Ik3AAAAAoBAAAPAAAAAAAAAAAAAAAAAKgEAABkcnMvZG93bnJldi54bWxQSwUGAAAAAAQA&#10;BADzAAAAsQUAAAAA&#10;" fillcolor="white [3201]" strokeweight=".5pt">
                      <v:textbox>
                        <w:txbxContent>
                          <w:p w:rsidR="00E71706" w:rsidRDefault="00E71706" w:rsidP="00E71706"/>
                          <w:p w:rsidR="00624603" w:rsidRDefault="00624603" w:rsidP="00E71706"/>
                          <w:p w:rsidR="00624603" w:rsidRDefault="00624603" w:rsidP="00E71706"/>
                          <w:p w:rsidR="00624603" w:rsidRDefault="00624603" w:rsidP="00E71706"/>
                          <w:p w:rsidR="00624603" w:rsidRDefault="00624603" w:rsidP="00E71706"/>
                        </w:txbxContent>
                      </v:textbox>
                    </v:shape>
                  </w:pict>
                </mc:Fallback>
              </mc:AlternateContent>
            </w:r>
          </w:p>
          <w:p w14:paraId="471C7481" w14:textId="77777777" w:rsidR="00E71706" w:rsidRPr="002E09E1" w:rsidRDefault="003C47F7" w:rsidP="00F42817">
            <w:pPr>
              <w:tabs>
                <w:tab w:val="left" w:pos="2325"/>
              </w:tabs>
              <w:rPr>
                <w:sz w:val="20"/>
                <w:szCs w:val="20"/>
              </w:rPr>
            </w:pPr>
            <w:r w:rsidRPr="002E09E1">
              <w:tab/>
            </w:r>
          </w:p>
          <w:p w14:paraId="29AE4F1C" w14:textId="77777777" w:rsidR="00E71706" w:rsidRPr="002E09E1" w:rsidRDefault="00F42817" w:rsidP="00E71706">
            <w:r w:rsidRPr="002E09E1">
              <w:t xml:space="preserve">Address </w:t>
            </w:r>
            <w:r w:rsidR="00E71706" w:rsidRPr="002E09E1">
              <w:t xml:space="preserve"> </w:t>
            </w:r>
          </w:p>
          <w:p w14:paraId="1F1D9B46" w14:textId="77777777" w:rsidR="00E71706" w:rsidRPr="002E09E1" w:rsidRDefault="00E71706" w:rsidP="00E71706"/>
          <w:p w14:paraId="4DDA8573" w14:textId="77777777" w:rsidR="00E71706" w:rsidRPr="002E09E1" w:rsidRDefault="00E71706" w:rsidP="00E71706"/>
          <w:p w14:paraId="533E6F62" w14:textId="77777777" w:rsidR="00E71706" w:rsidRPr="002E09E1" w:rsidRDefault="00E71706" w:rsidP="00E71706"/>
          <w:p w14:paraId="1D43DDF1" w14:textId="77777777" w:rsidR="00F42817" w:rsidRPr="002E09E1" w:rsidRDefault="004B04B8" w:rsidP="00E71706">
            <w:r w:rsidRPr="002E09E1">
              <w:rPr>
                <w:noProof/>
              </w:rPr>
              <mc:AlternateContent>
                <mc:Choice Requires="wps">
                  <w:drawing>
                    <wp:anchor distT="0" distB="0" distL="114300" distR="114300" simplePos="0" relativeHeight="251832320" behindDoc="0" locked="0" layoutInCell="1" allowOverlap="1" wp14:anchorId="6387F734" wp14:editId="72236DD0">
                      <wp:simplePos x="0" y="0"/>
                      <wp:positionH relativeFrom="column">
                        <wp:posOffset>4188933</wp:posOffset>
                      </wp:positionH>
                      <wp:positionV relativeFrom="paragraph">
                        <wp:posOffset>123190</wp:posOffset>
                      </wp:positionV>
                      <wp:extent cx="1877695" cy="333375"/>
                      <wp:effectExtent l="0" t="0" r="27305" b="28575"/>
                      <wp:wrapNone/>
                      <wp:docPr id="31" name="Text Box 31"/>
                      <wp:cNvGraphicFramePr/>
                      <a:graphic xmlns:a="http://schemas.openxmlformats.org/drawingml/2006/main">
                        <a:graphicData uri="http://schemas.microsoft.com/office/word/2010/wordprocessingShape">
                          <wps:wsp>
                            <wps:cNvSpPr txBox="1"/>
                            <wps:spPr>
                              <a:xfrm>
                                <a:off x="0" y="0"/>
                                <a:ext cx="1877695" cy="333375"/>
                              </a:xfrm>
                              <a:prstGeom prst="rect">
                                <a:avLst/>
                              </a:prstGeom>
                              <a:solidFill>
                                <a:schemeClr val="lt1"/>
                              </a:solidFill>
                              <a:ln w="6350">
                                <a:solidFill>
                                  <a:prstClr val="black"/>
                                </a:solidFill>
                              </a:ln>
                            </wps:spPr>
                            <wps:txbx>
                              <w:txbxContent>
                                <w:p w14:paraId="3491DA29" w14:textId="77777777" w:rsidR="00F42817" w:rsidRDefault="00F42817" w:rsidP="00F428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193CA" id="Text Box 31" o:spid="_x0000_s1030" type="#_x0000_t202" style="position:absolute;margin-left:329.85pt;margin-top:9.7pt;width:147.85pt;height:26.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hHhTwIAAKoEAAAOAAAAZHJzL2Uyb0RvYy54bWysVE1PGzEQvVfqf7B8L5uQL4jYoDSIqhIC&#10;pIA4O14vWdXrcW0nu+mv77M3CYH2VDUHZ778PPNmZq+u21qzrXK+IpPz/lmPM2UkFZV5zfnz0+2X&#10;C858EKYQmozK+U55fj37/OmqsVN1TmvShXIMIMZPG5vzdQh2mmVerlUt/BlZZeAsydUiQHWvWeFE&#10;A/RaZ+e93jhryBXWkVTew3rTOfks4ZelkuGhLL0KTOccuYV0unSu4pnNrsT01Qm7ruQ+DfEPWdSi&#10;Mnj0CHUjgmAbV/0BVVfSkacynEmqMyrLSqpUA6rp9z5Us1wLq1ItIMfbI03+/8HK++2jY1WR80Gf&#10;MyNq9OhJtYF9pZbBBH4a66cIW1oEhhZ29Plg9zDGstvS1fEfBTH4wfTuyG5Ek/HSxWQyvhxxJuEb&#10;4DcZRZjs7bZ1PnxTVLMo5Nyhe4lUsb3zoQs9hMTHPOmquK20TkqcGLXQjm0Feq1DyhHg76K0YU3O&#10;x4NRLwG/80Xo4/2VFvLHPr2TKOBpg5wjJ13tUQrtqk0cDg+8rKjYgS5H3cB5K28rwN8JHx6Fw4SB&#10;IWxNeMBRakJOtJc4W5P79Td7jEfj4eWswcTm3P/cCKc4098NRuKyPxzGEU/KcDQ5h+JOPatTj9nU&#10;CwJR6DqyS2KMD/oglo7qFyzXPL4KlzASb+c8HMRF6PYIyynVfJ6CMNRWhDuztDJCx8ZEWp/aF+Hs&#10;vq0BA3FPh9kW0w/d7WLjTUPzTaCySq2PPHes7unHQqTh2S9v3LhTPUW9fWJmvwEAAP//AwBQSwME&#10;FAAGAAgAAAAhAPrrdNjdAAAACQEAAA8AAABkcnMvZG93bnJldi54bWxMj8FOwzAMhu9IvENkJG4s&#10;HaJb0zWdAA0unBho56zJ0ojGqZKsK2+POcHN1v/p9+dmO/uBTSYmF1DCclEAM9gF7dBK+Px4uauA&#10;paxQqyGgkfBtEmzb66tG1Tpc8N1M+2wZlWCqlYQ+57HmPHW98SotwmiQslOIXmVao+U6qguV+4Hf&#10;F8WKe+WQLvRqNM+96b72Zy9h92SF7SoV+12lnZvmw+nNvkp5ezM/boBlM+c/GH71SR1acjqGM+rE&#10;BgmrUqwJpUA8ACNAlCUNRwnrpQDeNvz/B+0PAAAA//8DAFBLAQItABQABgAIAAAAIQC2gziS/gAA&#10;AOEBAAATAAAAAAAAAAAAAAAAAAAAAABbQ29udGVudF9UeXBlc10ueG1sUEsBAi0AFAAGAAgAAAAh&#10;ADj9If/WAAAAlAEAAAsAAAAAAAAAAAAAAAAALwEAAF9yZWxzLy5yZWxzUEsBAi0AFAAGAAgAAAAh&#10;ABFeEeFPAgAAqgQAAA4AAAAAAAAAAAAAAAAALgIAAGRycy9lMm9Eb2MueG1sUEsBAi0AFAAGAAgA&#10;AAAhAPrrdNjdAAAACQEAAA8AAAAAAAAAAAAAAAAAqQQAAGRycy9kb3ducmV2LnhtbFBLBQYAAAAA&#10;BAAEAPMAAACzBQAAAAA=&#10;" fillcolor="white [3201]" strokeweight=".5pt">
                      <v:textbox>
                        <w:txbxContent>
                          <w:p w:rsidR="00F42817" w:rsidRDefault="00F42817" w:rsidP="00F42817"/>
                        </w:txbxContent>
                      </v:textbox>
                    </v:shape>
                  </w:pict>
                </mc:Fallback>
              </mc:AlternateContent>
            </w:r>
            <w:r w:rsidRPr="002E09E1">
              <w:rPr>
                <w:noProof/>
              </w:rPr>
              <mc:AlternateContent>
                <mc:Choice Requires="wps">
                  <w:drawing>
                    <wp:anchor distT="0" distB="0" distL="114300" distR="114300" simplePos="0" relativeHeight="251830272" behindDoc="0" locked="0" layoutInCell="1" allowOverlap="1" wp14:anchorId="5438C24B" wp14:editId="2082894B">
                      <wp:simplePos x="0" y="0"/>
                      <wp:positionH relativeFrom="column">
                        <wp:posOffset>925668</wp:posOffset>
                      </wp:positionH>
                      <wp:positionV relativeFrom="paragraph">
                        <wp:posOffset>70485</wp:posOffset>
                      </wp:positionV>
                      <wp:extent cx="1838960" cy="333375"/>
                      <wp:effectExtent l="0" t="0" r="27940" b="28575"/>
                      <wp:wrapNone/>
                      <wp:docPr id="30" name="Text Box 30"/>
                      <wp:cNvGraphicFramePr/>
                      <a:graphic xmlns:a="http://schemas.openxmlformats.org/drawingml/2006/main">
                        <a:graphicData uri="http://schemas.microsoft.com/office/word/2010/wordprocessingShape">
                          <wps:wsp>
                            <wps:cNvSpPr txBox="1"/>
                            <wps:spPr>
                              <a:xfrm>
                                <a:off x="0" y="0"/>
                                <a:ext cx="1838960" cy="333375"/>
                              </a:xfrm>
                              <a:prstGeom prst="rect">
                                <a:avLst/>
                              </a:prstGeom>
                              <a:solidFill>
                                <a:schemeClr val="lt1"/>
                              </a:solidFill>
                              <a:ln w="6350">
                                <a:solidFill>
                                  <a:prstClr val="black"/>
                                </a:solidFill>
                              </a:ln>
                            </wps:spPr>
                            <wps:txbx>
                              <w:txbxContent>
                                <w:p w14:paraId="5B67C2EB" w14:textId="77777777" w:rsidR="00F42817" w:rsidRPr="004B04B8" w:rsidRDefault="00F42817" w:rsidP="00F42817">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740EB" id="Text Box 30" o:spid="_x0000_s1031" type="#_x0000_t202" style="position:absolute;margin-left:72.9pt;margin-top:5.55pt;width:144.8pt;height:26.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H0TAIAAKoEAAAOAAAAZHJzL2Uyb0RvYy54bWysVMlu2zAQvRfoPxC8N/KWxDEsB66DFAWC&#10;JIAd5ExTlC2U4rAkbSn9+j7Sa9KeivpAz8bHmTczGt+2tWZb5XxFJufdiw5nykgqKrPK+cvi/suQ&#10;Mx+EKYQmo3L+pjy/nXz+NG7sSPVoTbpQjgHE+FFjc74OwY6yzMu1qoW/IKsMnCW5WgSobpUVTjRA&#10;r3XW63SusoZcYR1J5T2sdzsnnyT8slQyPJWlV4HpnCO3kE6XzmU8s8lYjFZO2HUl92mIf8iiFpXB&#10;o0eoOxEE27jqD6i6ko48leFCUp1RWVZSpRpQTbfzoZr5WliVagE53h5p8v8PVj5unx2ripz3QY8R&#10;NXq0UG1gX6llMIGfxvoRwuYWgaGFHX0+2D2Msey2dHX8R0EMfkC9HdmNaDJeGvaHN1dwSfj6+F1f&#10;RpjsdNs6H74pqlkUcu7QvUSq2D74sAs9hMTHPOmquK+0TkqcGDXTjm0Feq1DyhHg76K0YU3Or/qX&#10;nQT8zhehj/eXWsgf+/TOooCnDXKOnOxqj1Jol23iMBUULUsq3kCXo93AeSvvK8A/CB+ehcOEgQZs&#10;TXjCUWpCTrSXOFuT+/U3e4xH4+HlrMHE5tz/3AinONPfDUbipjsYADYkZXB53YPizj3Lc4/Z1DMC&#10;UV3sp5VJjPFBH8TSUf2K5ZrGV+ESRuLtnIeDOAu7PcJySjWdpiAMtRXhwcytjNCxMZHWRfsqnN23&#10;NWAgHukw22L0obu72HjT0HQTqKxS60+s7unHQqTh2S9v3LhzPUWdPjGT3wAAAP//AwBQSwMEFAAG&#10;AAgAAAAhACgzn8LcAAAACQEAAA8AAABkcnMvZG93bnJldi54bWxMj8FOwzAQRO9I/IO1SNyoE5pG&#10;IcSpABUunCiIsxtvbYvYjmw3DX/PcoLbjGY0+7bbLm5kM8ZkgxdQrgpg6IegrNcCPt6fbxpgKUuv&#10;5Bg8CvjGBNv+8qKTrQpn/4bzPmtGIz61UoDJeWo5T4NBJ9MqTOgpO4boZCYbNVdRnmncjfy2KGru&#10;pPV0wcgJnwwOX/uTE7B71Hd6aGQ0u0ZZOy+fx1f9IsT11fJwDyzjkv/K8ItP6NAT0yGcvEpsJF9t&#10;CD2TKEtgVKjWmwrYQUC9roH3Hf//Qf8DAAD//wMAUEsBAi0AFAAGAAgAAAAhALaDOJL+AAAA4QEA&#10;ABMAAAAAAAAAAAAAAAAAAAAAAFtDb250ZW50X1R5cGVzXS54bWxQSwECLQAUAAYACAAAACEAOP0h&#10;/9YAAACUAQAACwAAAAAAAAAAAAAAAAAvAQAAX3JlbHMvLnJlbHNQSwECLQAUAAYACAAAACEAa85h&#10;9EwCAACqBAAADgAAAAAAAAAAAAAAAAAuAgAAZHJzL2Uyb0RvYy54bWxQSwECLQAUAAYACAAAACEA&#10;KDOfwtwAAAAJAQAADwAAAAAAAAAAAAAAAACmBAAAZHJzL2Rvd25yZXYueG1sUEsFBgAAAAAEAAQA&#10;8wAAAK8FAAAAAA==&#10;" fillcolor="white [3201]" strokeweight=".5pt">
                      <v:textbox>
                        <w:txbxContent>
                          <w:p w:rsidR="00F42817" w:rsidRPr="004B04B8" w:rsidRDefault="00F42817" w:rsidP="00F42817">
                            <w:pPr>
                              <w:rPr>
                                <w:lang w:val="en-US"/>
                              </w:rPr>
                            </w:pPr>
                          </w:p>
                        </w:txbxContent>
                      </v:textbox>
                    </v:shape>
                  </w:pict>
                </mc:Fallback>
              </mc:AlternateContent>
            </w:r>
          </w:p>
          <w:p w14:paraId="4FA62A23" w14:textId="77777777" w:rsidR="00E8400B" w:rsidRPr="002E09E1" w:rsidRDefault="00E71706" w:rsidP="002A0FEA">
            <w:pPr>
              <w:tabs>
                <w:tab w:val="left" w:pos="4986"/>
              </w:tabs>
            </w:pPr>
            <w:r w:rsidRPr="002E09E1">
              <w:t xml:space="preserve">Postcode </w:t>
            </w:r>
            <w:r w:rsidR="00F42817" w:rsidRPr="002E09E1">
              <w:t xml:space="preserve">                       </w:t>
            </w:r>
            <w:r w:rsidR="004B04B8">
              <w:t xml:space="preserve">                      </w:t>
            </w:r>
            <w:r w:rsidR="004B04B8">
              <w:tab/>
            </w:r>
            <w:r w:rsidR="0017415D" w:rsidRPr="002E09E1">
              <w:t>Date of Birth</w:t>
            </w:r>
            <w:r w:rsidR="003C47F7" w:rsidRPr="002E09E1">
              <w:tab/>
            </w:r>
          </w:p>
          <w:p w14:paraId="34AB5469" w14:textId="77777777" w:rsidR="00E8400B" w:rsidRPr="002E09E1" w:rsidRDefault="00E8400B" w:rsidP="00E8400B">
            <w:pPr>
              <w:rPr>
                <w:sz w:val="20"/>
                <w:szCs w:val="20"/>
              </w:rPr>
            </w:pPr>
          </w:p>
          <w:p w14:paraId="2BD215DD" w14:textId="77777777" w:rsidR="00F42817" w:rsidRPr="002E09E1" w:rsidRDefault="00ED1E5D" w:rsidP="00E8400B">
            <w:r w:rsidRPr="002E09E1">
              <w:rPr>
                <w:noProof/>
                <w:sz w:val="20"/>
                <w:szCs w:val="20"/>
              </w:rPr>
              <mc:AlternateContent>
                <mc:Choice Requires="wps">
                  <w:drawing>
                    <wp:anchor distT="0" distB="0" distL="114300" distR="114300" simplePos="0" relativeHeight="251834368" behindDoc="0" locked="0" layoutInCell="1" allowOverlap="1" wp14:anchorId="4AD9D81D" wp14:editId="2244B085">
                      <wp:simplePos x="0" y="0"/>
                      <wp:positionH relativeFrom="column">
                        <wp:posOffset>1384905</wp:posOffset>
                      </wp:positionH>
                      <wp:positionV relativeFrom="paragraph">
                        <wp:posOffset>112735</wp:posOffset>
                      </wp:positionV>
                      <wp:extent cx="3547745" cy="340242"/>
                      <wp:effectExtent l="0" t="0" r="14605" b="22225"/>
                      <wp:wrapNone/>
                      <wp:docPr id="34" name="Text Box 34"/>
                      <wp:cNvGraphicFramePr/>
                      <a:graphic xmlns:a="http://schemas.openxmlformats.org/drawingml/2006/main">
                        <a:graphicData uri="http://schemas.microsoft.com/office/word/2010/wordprocessingShape">
                          <wps:wsp>
                            <wps:cNvSpPr txBox="1"/>
                            <wps:spPr>
                              <a:xfrm>
                                <a:off x="0" y="0"/>
                                <a:ext cx="3547745" cy="340242"/>
                              </a:xfrm>
                              <a:prstGeom prst="rect">
                                <a:avLst/>
                              </a:prstGeom>
                              <a:solidFill>
                                <a:schemeClr val="lt1"/>
                              </a:solidFill>
                              <a:ln w="6350">
                                <a:solidFill>
                                  <a:prstClr val="black"/>
                                </a:solidFill>
                              </a:ln>
                            </wps:spPr>
                            <wps:txbx>
                              <w:txbxContent>
                                <w:p w14:paraId="3D014E6D" w14:textId="77777777" w:rsidR="00ED1E5D" w:rsidRDefault="00ED1E5D" w:rsidP="00ED1E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E4D20" id="Text Box 34" o:spid="_x0000_s1032" type="#_x0000_t202" style="position:absolute;margin-left:109.05pt;margin-top:8.9pt;width:279.35pt;height:26.8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yUAIAAKoEAAAOAAAAZHJzL2Uyb0RvYy54bWysVMGO2jAQvVfqP1i+lwQIsI0IK8qKqhLa&#10;XQmqPRvHgaiOx7UNCf36jp2EZbc9Vb2Y8czL88ybGeb3TSXJWRhbgsrocBBTIhSHvFSHjH7frT/d&#10;UWIdUzmToERGL8LS+8XHD/Nap2IER5C5MARJlE1rndGjczqNIsuPomJ2AFooDBZgKubwag5RbliN&#10;7JWMRnE8jWowuTbAhbXofWiDdBH4i0Jw91QUVjgiM4q5uXCacO79GS3mLD0Ypo8l79Jg/5BFxUqF&#10;j16pHphj5GTKP6iqkhuwULgBhyqCoii5CDVgNcP4XTXbI9Mi1ILiWH2Vyf4/Wv54fjakzDM6TihR&#10;rMIe7UTjyBdoCLpQn1rbFGFbjUDXoB/73PstOn3ZTWEq/4sFEYyj0perup6No3M8SWazZEIJx9g4&#10;iUfJyNNEr19rY91XARXxRkYNdi+Iys4b61poD/GPWZBlvi6lDBc/MWIlDTkz7LV0IUckf4OSitQZ&#10;nY4ncSB+E/PU1+/3kvEfXXo3KOSTCnP2mrS1e8s1+yZoOO112UN+QbkMtANnNV+XSL9h1j0zgxOG&#10;CuHWuCc8CgmYE3QWJUcwv/7m93hsPEYpqXFiM2p/npgRlMhvCkfi8zBJ/IiHSzKZjfBibiP724g6&#10;VStAoYa4n5oH0+Od7M3CQPWCy7X0r2KIKY5vZ9T15sq1e4TLycVyGUA41Jq5jdpq7ql9Y7ysu+aF&#10;Gd211eFAPEI/2yx9190W679UsDw5KMrQeq9zq2onPy5EGJ5uef3G3d4D6vUvZvEbAAD//wMAUEsD&#10;BBQABgAIAAAAIQCL50kc2wAAAAkBAAAPAAAAZHJzL2Rvd25yZXYueG1sTI/BTsMwEETvSPyDtUjc&#10;qJMKNSHEqQAVLpwoiLMbb22LeB3Fbhr+nuUEt1nNaPZNu13CIGacko+koFwVIJD6aDxZBR/vzzc1&#10;iJQ1GT1EQgXfmGDbXV60ujHxTG8477MVXEKp0QpczmMjZeodBp1WcURi7xinoDOfk5Vm0mcuD4Nc&#10;F8VGBu2JPzg94pPD/mt/Cgp2j/bO9rWe3K423s/L5/HVvih1fbU83IPIuOS/MPziMzp0zHSIJzJJ&#10;DArWZV1ylI2KJ3CgqjYsDizKW5BdK/8v6H4AAAD//wMAUEsBAi0AFAAGAAgAAAAhALaDOJL+AAAA&#10;4QEAABMAAAAAAAAAAAAAAAAAAAAAAFtDb250ZW50X1R5cGVzXS54bWxQSwECLQAUAAYACAAAACEA&#10;OP0h/9YAAACUAQAACwAAAAAAAAAAAAAAAAAvAQAAX3JlbHMvLnJlbHNQSwECLQAUAAYACAAAACEA&#10;ayUfslACAACqBAAADgAAAAAAAAAAAAAAAAAuAgAAZHJzL2Uyb0RvYy54bWxQSwECLQAUAAYACAAA&#10;ACEAi+dJHNsAAAAJAQAADwAAAAAAAAAAAAAAAACqBAAAZHJzL2Rvd25yZXYueG1sUEsFBgAAAAAE&#10;AAQA8wAAALIFAAAAAA==&#10;" fillcolor="white [3201]" strokeweight=".5pt">
                      <v:textbox>
                        <w:txbxContent>
                          <w:p w:rsidR="00ED1E5D" w:rsidRDefault="00ED1E5D" w:rsidP="00ED1E5D"/>
                        </w:txbxContent>
                      </v:textbox>
                    </v:shape>
                  </w:pict>
                </mc:Fallback>
              </mc:AlternateContent>
            </w:r>
          </w:p>
          <w:p w14:paraId="359D9155" w14:textId="77777777" w:rsidR="003C47F7" w:rsidRPr="002E09E1" w:rsidRDefault="0017415D" w:rsidP="00E8400B">
            <w:pPr>
              <w:rPr>
                <w:sz w:val="20"/>
                <w:szCs w:val="20"/>
              </w:rPr>
            </w:pPr>
            <w:r w:rsidRPr="002E09E1">
              <w:t>T</w:t>
            </w:r>
            <w:r w:rsidR="003C47F7" w:rsidRPr="002E09E1">
              <w:t>elephone number</w:t>
            </w:r>
            <w:r w:rsidR="003C47F7" w:rsidRPr="002E09E1">
              <w:tab/>
            </w:r>
            <w:r w:rsidR="003C47F7" w:rsidRPr="002E09E1">
              <w:tab/>
            </w:r>
            <w:r w:rsidR="00FA41FD" w:rsidRPr="002E09E1">
              <w:t xml:space="preserve">       </w:t>
            </w:r>
            <w:r w:rsidR="00E8400B" w:rsidRPr="002E09E1">
              <w:t xml:space="preserve">                                           </w:t>
            </w:r>
          </w:p>
          <w:p w14:paraId="78DD3FBE" w14:textId="77777777" w:rsidR="00E8400B" w:rsidRPr="002E09E1" w:rsidRDefault="00ED1E5D" w:rsidP="00E71706">
            <w:pPr>
              <w:spacing w:after="120"/>
            </w:pPr>
            <w:r w:rsidRPr="002E09E1">
              <w:rPr>
                <w:noProof/>
                <w:sz w:val="20"/>
                <w:szCs w:val="20"/>
              </w:rPr>
              <mc:AlternateContent>
                <mc:Choice Requires="wps">
                  <w:drawing>
                    <wp:anchor distT="0" distB="0" distL="114300" distR="114300" simplePos="0" relativeHeight="251705344" behindDoc="0" locked="0" layoutInCell="1" allowOverlap="1" wp14:anchorId="4034ABF1" wp14:editId="3FB51D49">
                      <wp:simplePos x="0" y="0"/>
                      <wp:positionH relativeFrom="column">
                        <wp:posOffset>927705</wp:posOffset>
                      </wp:positionH>
                      <wp:positionV relativeFrom="paragraph">
                        <wp:posOffset>212268</wp:posOffset>
                      </wp:positionV>
                      <wp:extent cx="5503398" cy="308344"/>
                      <wp:effectExtent l="0" t="0" r="21590" b="15875"/>
                      <wp:wrapNone/>
                      <wp:docPr id="42" name="Text Box 42"/>
                      <wp:cNvGraphicFramePr/>
                      <a:graphic xmlns:a="http://schemas.openxmlformats.org/drawingml/2006/main">
                        <a:graphicData uri="http://schemas.microsoft.com/office/word/2010/wordprocessingShape">
                          <wps:wsp>
                            <wps:cNvSpPr txBox="1"/>
                            <wps:spPr>
                              <a:xfrm>
                                <a:off x="0" y="0"/>
                                <a:ext cx="5503398" cy="308344"/>
                              </a:xfrm>
                              <a:prstGeom prst="rect">
                                <a:avLst/>
                              </a:prstGeom>
                              <a:solidFill>
                                <a:schemeClr val="lt1"/>
                              </a:solidFill>
                              <a:ln w="6350">
                                <a:solidFill>
                                  <a:prstClr val="black"/>
                                </a:solidFill>
                              </a:ln>
                            </wps:spPr>
                            <wps:txbx>
                              <w:txbxContent>
                                <w:p w14:paraId="5573CC35" w14:textId="77777777" w:rsidR="00FA41FD" w:rsidRDefault="00FA41FD" w:rsidP="00FA41FD"/>
                              </w:txbxContent>
                            </wps:txbx>
                            <wps:bodyPr rot="0" spcFirstLastPara="0" vertOverflow="overflow" horzOverflow="overflow" vert="horz" wrap="square" lIns="72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D2E46" id="Text Box 42" o:spid="_x0000_s1033" type="#_x0000_t202" style="position:absolute;margin-left:73.05pt;margin-top:16.7pt;width:433.35pt;height:24.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28UgIAAKoEAAAOAAAAZHJzL2Uyb0RvYy54bWysVMlu2zAQvRfoPxC811K8JTUsB24CFwWC&#10;JEBS5ExTVCyU4rAkbcn9+j5StrO0p6IXajY+zryZ0fyyazTbKedrMgU/G+ScKSOprM1zwb8/rj5d&#10;cOaDMKXQZFTB98rzy8XHD/PWztSQNqRL5RhAjJ+1tuCbEOwsy7zcqEb4AVll4KzINSJAdc9Z6UQL&#10;9EZnwzyfZi250jqSyntYr3snXyT8qlIy3FWVV4HpgiO3kE6XznU8s8VczJ6dsJtaHtIQ/5BFI2qD&#10;R09Q1yIItnX1H1BNLR15qsJAUpNRVdVSpRpQzVn+rpqHjbAq1QJyvD3R5P8frLzd3TtWlwUfDzkz&#10;okGPHlUX2BfqGEzgp7V+hrAHi8DQwY4+H+0exlh2V7kmflEQgx9M70/sRjQJ42SSj0afMQ8SvlF+&#10;MRqPI0z2cts6H74qalgUCu7QvUSq2N340IceQ+JjnnRdrmqtkxInRl1px3YCvdYh5QjwN1HasLbg&#10;09EkT8BvfBH6dH+thfxxSO9VFPC0Qc6Rk772KIVu3SUOz4+8rKncgy5H/cB5K1c14G+ED/fCYcLA&#10;ELYm3OGoNCEnOkicbcj9+ps9xqPx8HLWYmIL7n9uhVOc6W8GI3GOfYgjnpTxBCpnLimjafKsX3vM&#10;trkiEHWG/bQyiTE+6KNYOWqesFzL+Cpcwki8XfBwFK9Cv0dYTqmWyxSEobYi3JgHKyN0bEyk9bF7&#10;Es4e2howELd0nG0xe9fdPjbeNLTcBqrq1PrIc8/qgX4sRBqew/LGjXutp6iXX8ziNwAAAP//AwBQ&#10;SwMEFAAGAAgAAAAhANfGoynfAAAACgEAAA8AAABkcnMvZG93bnJldi54bWxMj0FLw0AQhe+C/2EZ&#10;wZvdJK2ljdkUKdiLCrVKxds2O02Cu7Mhu23iv3d60uNjPt58r1iNzooz9qH1pCCdJCCQKm9aqhV8&#10;vD/dLUCEqMlo6wkV/GCAVXl9Vejc+IHe8LyLteASCrlW0MTY5VKGqkGnw8R3SHw7+t7pyLGvpen1&#10;wOXOyixJ5tLplvhDoztcN1h9705OwUavly/B3m+2++f29XP4kix0VOr2Znx8ABFxjH8wXPRZHUp2&#10;OvgTmSAs59k8ZVTBdDoDcQGSNOMxBwWLLAFZFvL/hPIXAAD//wMAUEsBAi0AFAAGAAgAAAAhALaD&#10;OJL+AAAA4QEAABMAAAAAAAAAAAAAAAAAAAAAAFtDb250ZW50X1R5cGVzXS54bWxQSwECLQAUAAYA&#10;CAAAACEAOP0h/9YAAACUAQAACwAAAAAAAAAAAAAAAAAvAQAAX3JlbHMvLnJlbHNQSwECLQAUAAYA&#10;CAAAACEAUDM9vFICAACqBAAADgAAAAAAAAAAAAAAAAAuAgAAZHJzL2Uyb0RvYy54bWxQSwECLQAU&#10;AAYACAAAACEA18ajKd8AAAAKAQAADwAAAAAAAAAAAAAAAACsBAAAZHJzL2Rvd25yZXYueG1sUEsF&#10;BgAAAAAEAAQA8wAAALgFAAAAAA==&#10;" fillcolor="white [3201]" strokeweight=".5pt">
                      <v:textbox inset="2mm,,1mm">
                        <w:txbxContent>
                          <w:p w:rsidR="00FA41FD" w:rsidRDefault="00FA41FD" w:rsidP="00FA41FD"/>
                        </w:txbxContent>
                      </v:textbox>
                    </v:shape>
                  </w:pict>
                </mc:Fallback>
              </mc:AlternateContent>
            </w:r>
          </w:p>
          <w:p w14:paraId="5AE3625E" w14:textId="77777777" w:rsidR="00E71706" w:rsidRPr="002E09E1" w:rsidRDefault="0017415D" w:rsidP="00E71706">
            <w:pPr>
              <w:spacing w:after="120"/>
            </w:pPr>
            <w:r w:rsidRPr="002E09E1">
              <w:t>Email</w:t>
            </w:r>
          </w:p>
          <w:p w14:paraId="6041A436" w14:textId="77777777" w:rsidR="00E8400B" w:rsidRPr="002E09E1" w:rsidRDefault="00ED1E5D" w:rsidP="00E71706">
            <w:pPr>
              <w:rPr>
                <w:b/>
              </w:rPr>
            </w:pPr>
            <w:r w:rsidRPr="002E09E1">
              <w:rPr>
                <w:noProof/>
                <w:sz w:val="20"/>
                <w:szCs w:val="20"/>
              </w:rPr>
              <mc:AlternateContent>
                <mc:Choice Requires="wps">
                  <w:drawing>
                    <wp:anchor distT="0" distB="0" distL="114300" distR="114300" simplePos="0" relativeHeight="251826176" behindDoc="0" locked="0" layoutInCell="1" allowOverlap="1" wp14:anchorId="2231401B" wp14:editId="56750354">
                      <wp:simplePos x="0" y="0"/>
                      <wp:positionH relativeFrom="column">
                        <wp:posOffset>3904822</wp:posOffset>
                      </wp:positionH>
                      <wp:positionV relativeFrom="paragraph">
                        <wp:posOffset>85607</wp:posOffset>
                      </wp:positionV>
                      <wp:extent cx="2525793" cy="318977"/>
                      <wp:effectExtent l="0" t="0" r="27305" b="24130"/>
                      <wp:wrapNone/>
                      <wp:docPr id="29" name="Text Box 29"/>
                      <wp:cNvGraphicFramePr/>
                      <a:graphic xmlns:a="http://schemas.openxmlformats.org/drawingml/2006/main">
                        <a:graphicData uri="http://schemas.microsoft.com/office/word/2010/wordprocessingShape">
                          <wps:wsp>
                            <wps:cNvSpPr txBox="1"/>
                            <wps:spPr>
                              <a:xfrm>
                                <a:off x="0" y="0"/>
                                <a:ext cx="2525793" cy="318977"/>
                              </a:xfrm>
                              <a:prstGeom prst="rect">
                                <a:avLst/>
                              </a:prstGeom>
                              <a:solidFill>
                                <a:schemeClr val="lt1"/>
                              </a:solidFill>
                              <a:ln w="6350">
                                <a:solidFill>
                                  <a:prstClr val="black"/>
                                </a:solidFill>
                              </a:ln>
                            </wps:spPr>
                            <wps:txbx>
                              <w:txbxContent>
                                <w:p w14:paraId="52D9C349" w14:textId="77777777" w:rsidR="00E8400B" w:rsidRDefault="00E8400B" w:rsidP="00E84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ED513" id="Text Box 29" o:spid="_x0000_s1034" type="#_x0000_t202" style="position:absolute;margin-left:307.45pt;margin-top:6.75pt;width:198.9pt;height:25.1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ZGhUQIAAKoEAAAOAAAAZHJzL2Uyb0RvYy54bWysVFFv2jAQfp+0/2D5fQQCFIgIFaNimoTa&#10;SlD12TgORHN8nm1I2K/f2Uko7fY07cWc7758vvvujvl9XUpyFsYWoFI66PUpEYpDVqhDSl926y9T&#10;SqxjKmMSlEjpRVh6v/j8aV7pRMRwBJkJQ5BE2aTSKT06p5MosvwoSmZ7oIXCYA6mZA6v5hBlhlXI&#10;Xsoo7vfvogpMpg1wYS16H5ogXQT+PBfcPeW5FY7IlGJuLpwmnHt/Ros5Sw6G6WPB2zTYP2RRskLh&#10;o1eqB+YYOZniD6qy4AYs5K7HoYwgzwsuQg1YzaD/oZrtkWkRakFxrL7KZP8fLX88PxtSZCmNZ5Qo&#10;VmKPdqJ25CvUBF2oT6VtgrCtRqCr0Y997vwWnb7sOjel/8WCCMZR6ctVXc/G0RmP4/FkNqSEY2w4&#10;mM4mE08TvX2tjXXfBJTEGyk12L0gKjtvrGugHcQ/ZkEW2bqQMlz8xIiVNOTMsNfShRyR/B1KKlKl&#10;9G447gfidzFPff1+Lxn/0aZ3g0I+qTBnr0lTu7dcva+DhtNOlz1kF5TLQDNwVvN1gfQbZt0zMzhh&#10;qBBujXvCI5eAOUFrUXIE8+tvfo/HxmOUkgonNqX254kZQYn8rnAkZoPRyI94uIzGkxgv5jayv42o&#10;U7kCFGqA+6l5MD3eyc7MDZSvuFxL/yqGmOL4dkpdZ65cs0e4nFwslwGEQ62Z26it5p7aN8bLuqtf&#10;mdFtWx0OxCN0s82SD91tsP5LBcuTg7wIrfc6N6q28uNChOFpl9dv3O09oN7+Yha/AQAA//8DAFBL&#10;AwQUAAYACAAAACEAN4IfYN0AAAAKAQAADwAAAGRycy9kb3ducmV2LnhtbEyPwU7DMBBE70j8g7VI&#10;3KiTFto0xKkAFS49URBnN3Zti3gd2W4a/p7tCY6rN5p522wm37NRx+QCCihnBTCNXVAOjYDPj9e7&#10;CljKEpXsA2oBPzrBpr2+amStwhnf9bjPhlEJploKsDkPNeeps9rLNAuDRmLHEL3MdEbDVZRnKvc9&#10;nxfFknvpkBasHPSL1d33/uQFbJ/N2nSVjHZbKefG6eu4M29C3N5MT4/Asp7yXxgu+qQOLTkdwglV&#10;Yr2AZXm/piiBxQOwS6Ao5ytgB0KLFfC24f9faH8BAAD//wMAUEsBAi0AFAAGAAgAAAAhALaDOJL+&#10;AAAA4QEAABMAAAAAAAAAAAAAAAAAAAAAAFtDb250ZW50X1R5cGVzXS54bWxQSwECLQAUAAYACAAA&#10;ACEAOP0h/9YAAACUAQAACwAAAAAAAAAAAAAAAAAvAQAAX3JlbHMvLnJlbHNQSwECLQAUAAYACAAA&#10;ACEAirWRoVECAACqBAAADgAAAAAAAAAAAAAAAAAuAgAAZHJzL2Uyb0RvYy54bWxQSwECLQAUAAYA&#10;CAAAACEAN4IfYN0AAAAKAQAADwAAAAAAAAAAAAAAAACrBAAAZHJzL2Rvd25yZXYueG1sUEsFBgAA&#10;AAAEAAQA8wAAALUFAAAAAA==&#10;" fillcolor="white [3201]" strokeweight=".5pt">
                      <v:textbox>
                        <w:txbxContent>
                          <w:p w:rsidR="00E8400B" w:rsidRDefault="00E8400B" w:rsidP="00E8400B"/>
                        </w:txbxContent>
                      </v:textbox>
                    </v:shape>
                  </w:pict>
                </mc:Fallback>
              </mc:AlternateContent>
            </w:r>
          </w:p>
          <w:p w14:paraId="51459351" w14:textId="77777777" w:rsidR="00ED1E5D" w:rsidRDefault="00E71706" w:rsidP="003A1EE5">
            <w:r w:rsidRPr="002E09E1">
              <w:t xml:space="preserve">Designation: </w:t>
            </w:r>
            <w:r w:rsidRPr="003936A6">
              <w:rPr>
                <w:spacing w:val="-2"/>
              </w:rPr>
              <w:t>Owner/Director/Manager or otherwise state</w:t>
            </w:r>
            <w:r w:rsidR="004B04B8">
              <w:t>:</w:t>
            </w:r>
            <w:r w:rsidR="00E8400B" w:rsidRPr="002E09E1">
              <w:t xml:space="preserve"> </w:t>
            </w:r>
          </w:p>
          <w:p w14:paraId="7531733F" w14:textId="77777777" w:rsidR="003A1EE5" w:rsidRDefault="003A1EE5" w:rsidP="003A1EE5"/>
          <w:p w14:paraId="051F3C84" w14:textId="77777777" w:rsidR="003A1EE5" w:rsidRPr="003A1EE5" w:rsidRDefault="003A1EE5" w:rsidP="003A1EE5">
            <w:pPr>
              <w:rPr>
                <w:sz w:val="4"/>
                <w:szCs w:val="4"/>
              </w:rPr>
            </w:pPr>
          </w:p>
        </w:tc>
      </w:tr>
    </w:tbl>
    <w:p w14:paraId="1E29B93A" w14:textId="77777777" w:rsidR="008D6584" w:rsidRPr="002E09E1" w:rsidRDefault="008D6584" w:rsidP="003C47F7"/>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7"/>
      </w:tblGrid>
      <w:tr w:rsidR="003D39E7" w:rsidRPr="002E09E1" w14:paraId="226C9DA7" w14:textId="77777777" w:rsidTr="00C50549">
        <w:trPr>
          <w:trHeight w:val="413"/>
        </w:trPr>
        <w:tc>
          <w:tcPr>
            <w:tcW w:w="10627" w:type="dxa"/>
            <w:shd w:val="clear" w:color="auto" w:fill="D9D9D9"/>
            <w:vAlign w:val="center"/>
          </w:tcPr>
          <w:p w14:paraId="41B39BCB" w14:textId="77777777" w:rsidR="003D39E7" w:rsidRPr="002E09E1" w:rsidRDefault="00232651" w:rsidP="00C50549">
            <w:pPr>
              <w:rPr>
                <w:b/>
              </w:rPr>
            </w:pPr>
            <w:r w:rsidRPr="002E09E1">
              <w:rPr>
                <w:b/>
              </w:rPr>
              <w:lastRenderedPageBreak/>
              <w:t>Section 2 of 5</w:t>
            </w:r>
          </w:p>
        </w:tc>
      </w:tr>
      <w:tr w:rsidR="003D39E7" w:rsidRPr="002E09E1" w14:paraId="65153B10" w14:textId="77777777" w:rsidTr="00C50549">
        <w:trPr>
          <w:trHeight w:val="366"/>
        </w:trPr>
        <w:tc>
          <w:tcPr>
            <w:tcW w:w="10627" w:type="dxa"/>
            <w:tcBorders>
              <w:bottom w:val="nil"/>
            </w:tcBorders>
            <w:vAlign w:val="center"/>
          </w:tcPr>
          <w:p w14:paraId="3BE8E084" w14:textId="77777777" w:rsidR="00E8400B" w:rsidRPr="00AD6F38" w:rsidRDefault="00E8400B" w:rsidP="00C50549">
            <w:pPr>
              <w:rPr>
                <w:b/>
                <w:sz w:val="10"/>
                <w:szCs w:val="10"/>
              </w:rPr>
            </w:pPr>
          </w:p>
          <w:p w14:paraId="6FFA016A" w14:textId="77777777" w:rsidR="003D39E7" w:rsidRPr="002E09E1" w:rsidRDefault="00E71706" w:rsidP="00C50549">
            <w:pPr>
              <w:rPr>
                <w:b/>
              </w:rPr>
            </w:pPr>
            <w:r w:rsidRPr="002E09E1">
              <w:rPr>
                <w:b/>
              </w:rPr>
              <w:t>Premises Details</w:t>
            </w:r>
            <w:r w:rsidR="003D39E7" w:rsidRPr="002E09E1">
              <w:rPr>
                <w:b/>
              </w:rPr>
              <w:t xml:space="preserve"> </w:t>
            </w:r>
          </w:p>
        </w:tc>
      </w:tr>
      <w:tr w:rsidR="003D39E7" w:rsidRPr="002E09E1" w14:paraId="5105412E" w14:textId="77777777" w:rsidTr="00E71706">
        <w:tc>
          <w:tcPr>
            <w:tcW w:w="10627" w:type="dxa"/>
            <w:tcBorders>
              <w:top w:val="nil"/>
              <w:bottom w:val="nil"/>
            </w:tcBorders>
          </w:tcPr>
          <w:p w14:paraId="7A87C2E1" w14:textId="77777777" w:rsidR="003D39E7" w:rsidRPr="001B6003" w:rsidRDefault="001B6003" w:rsidP="00C50549">
            <w:pPr>
              <w:rPr>
                <w:sz w:val="16"/>
                <w:szCs w:val="16"/>
              </w:rPr>
            </w:pPr>
            <w:r w:rsidRPr="001B6003">
              <w:rPr>
                <w:noProof/>
                <w:sz w:val="16"/>
                <w:szCs w:val="16"/>
              </w:rPr>
              <mc:AlternateContent>
                <mc:Choice Requires="wps">
                  <w:drawing>
                    <wp:anchor distT="0" distB="0" distL="114300" distR="114300" simplePos="0" relativeHeight="251751424" behindDoc="0" locked="0" layoutInCell="1" allowOverlap="1" wp14:anchorId="620D9E35" wp14:editId="3F7B3849">
                      <wp:simplePos x="0" y="0"/>
                      <wp:positionH relativeFrom="column">
                        <wp:posOffset>2309938</wp:posOffset>
                      </wp:positionH>
                      <wp:positionV relativeFrom="paragraph">
                        <wp:posOffset>53621</wp:posOffset>
                      </wp:positionV>
                      <wp:extent cx="4066510" cy="276225"/>
                      <wp:effectExtent l="0" t="0" r="10795" b="28575"/>
                      <wp:wrapNone/>
                      <wp:docPr id="72" name="Text Box 72"/>
                      <wp:cNvGraphicFramePr/>
                      <a:graphic xmlns:a="http://schemas.openxmlformats.org/drawingml/2006/main">
                        <a:graphicData uri="http://schemas.microsoft.com/office/word/2010/wordprocessingShape">
                          <wps:wsp>
                            <wps:cNvSpPr txBox="1"/>
                            <wps:spPr>
                              <a:xfrm>
                                <a:off x="0" y="0"/>
                                <a:ext cx="4066510" cy="276225"/>
                              </a:xfrm>
                              <a:prstGeom prst="rect">
                                <a:avLst/>
                              </a:prstGeom>
                              <a:solidFill>
                                <a:schemeClr val="lt1"/>
                              </a:solidFill>
                              <a:ln w="6350">
                                <a:solidFill>
                                  <a:prstClr val="black"/>
                                </a:solidFill>
                              </a:ln>
                            </wps:spPr>
                            <wps:txbx>
                              <w:txbxContent>
                                <w:p w14:paraId="49615B75" w14:textId="77777777" w:rsidR="003D39E7" w:rsidRDefault="003D39E7" w:rsidP="003D39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9F0183" id="Text Box 72" o:spid="_x0000_s1035" type="#_x0000_t202" style="position:absolute;margin-left:181.9pt;margin-top:4.2pt;width:320.2pt;height:21.7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wkUAIAAKoEAAAOAAAAZHJzL2Uyb0RvYy54bWysVMFuGjEQvVfqP1i+NwtbIAnKElGiVJWi&#10;JBKpcjZeL6zq9bi2YTf9+j57gZC0p6oXM555+zzzZoar667RbKecr8kUfHg24EwZSWVt1gX//nT7&#10;6YIzH4QphSajCv6iPL+effxw1dqpymlDulSOgcT4aWsLvgnBTrPMy41qhD8jqwyCFblGBFzdOiud&#10;aMHe6CwfDCZZS660jqTyHt6bPshnib+qlAwPVeVVYLrgyC2k06VzFc9sdiWmayfsppb7NMQ/ZNGI&#10;2uDRI9WNCIJtXf0HVVNLR56qcCapyaiqaqlSDahmOHhXzXIjrEq1QBxvjzL5/0cr73ePjtVlwc9z&#10;zoxo0KMn1QX2hToGF/RprZ8CtrQAhg5+9Png93DGsrvKNfEXBTHEofTLUd3IJuEcDSaT8RAhiVh+&#10;PsnzcaTJXr+2zoevihoWjYI7dC+JKnZ3PvTQAyQ+5knX5W2tdbrEiVEL7dhOoNc6pBxB/galDWsL&#10;Pvk8HiTiN7FIffx+pYX8sU/vBAU+bZBz1KSvPVqhW3VJw8uDLisqXyCXo37gvJW3NejvhA+PwmHC&#10;IAO2JjzgqDQhJ9pbnG3I/fqbP+LReEQ5azGxBfc/t8IpzvQ3g5G4HI5GccTTZTQ+z3Fxp5HVacRs&#10;mwVBqCH208pkRnzQB7Ny1DxjuebxVYSEkXi74OFgLkK/R1hOqebzBMJQWxHuzNLKSB0bE2V96p6F&#10;s/u2BgzEPR1mW0zfdbfHxi8NzbeBqjq1Purcq7qXHwuRhme/vHHjTu8J9foXM/sNAAD//wMAUEsD&#10;BBQABgAIAAAAIQA87PTi3QAAAAkBAAAPAAAAZHJzL2Rvd25yZXYueG1sTI/NTsMwEITvSLyDtUjc&#10;qN0fqjTEqQAVLpwoiPM2dm2LeB3ZbhreHvcEx9GMZr5ptpPv2ahjcoEkzGcCmKYuKEdGwufHy10F&#10;LGUkhX0gLeFHJ9i211cN1iqc6V2P+2xYKaFUowSb81BznjqrPaZZGDQV7xiix1xkNFxFPJdy3/OF&#10;EGvu0VFZsDjoZ6u77/3JS9g9mY3pKox2Vynnxunr+GZepby9mR4fgGU95b8wXPALOrSF6RBOpBLr&#10;JSzXy4KeJVQrYBdfiNUC2EHC/XwDvG34/wftLwAAAP//AwBQSwECLQAUAAYACAAAACEAtoM4kv4A&#10;AADhAQAAEwAAAAAAAAAAAAAAAAAAAAAAW0NvbnRlbnRfVHlwZXNdLnhtbFBLAQItABQABgAIAAAA&#10;IQA4/SH/1gAAAJQBAAALAAAAAAAAAAAAAAAAAC8BAABfcmVscy8ucmVsc1BLAQItABQABgAIAAAA&#10;IQBbQcwkUAIAAKoEAAAOAAAAAAAAAAAAAAAAAC4CAABkcnMvZTJvRG9jLnhtbFBLAQItABQABgAI&#10;AAAAIQA87PTi3QAAAAkBAAAPAAAAAAAAAAAAAAAAAKoEAABkcnMvZG93bnJldi54bWxQSwUGAAAA&#10;AAQABADzAAAAtAUAAAAA&#10;" fillcolor="white [3201]" strokeweight=".5pt">
                      <v:textbox>
                        <w:txbxContent>
                          <w:p w:rsidR="003D39E7" w:rsidRDefault="003D39E7" w:rsidP="003D39E7"/>
                        </w:txbxContent>
                      </v:textbox>
                    </v:shape>
                  </w:pict>
                </mc:Fallback>
              </mc:AlternateContent>
            </w:r>
          </w:p>
          <w:p w14:paraId="454C2B6C" w14:textId="77777777" w:rsidR="003D39E7" w:rsidRPr="002E09E1" w:rsidRDefault="003D39E7" w:rsidP="00C50549">
            <w:r w:rsidRPr="002E09E1">
              <w:t>Name of premises/trading name</w:t>
            </w:r>
          </w:p>
          <w:p w14:paraId="162AA77A" w14:textId="77777777" w:rsidR="00102434" w:rsidRPr="001B6003" w:rsidRDefault="001B6003" w:rsidP="00C50549">
            <w:pPr>
              <w:rPr>
                <w:sz w:val="20"/>
                <w:szCs w:val="20"/>
              </w:rPr>
            </w:pPr>
            <w:r w:rsidRPr="001B6003">
              <w:rPr>
                <w:noProof/>
                <w:sz w:val="20"/>
                <w:szCs w:val="20"/>
              </w:rPr>
              <mc:AlternateContent>
                <mc:Choice Requires="wps">
                  <w:drawing>
                    <wp:anchor distT="0" distB="0" distL="114300" distR="114300" simplePos="0" relativeHeight="251781120" behindDoc="0" locked="0" layoutInCell="1" allowOverlap="1" wp14:anchorId="752B2AF9" wp14:editId="141C8639">
                      <wp:simplePos x="0" y="0"/>
                      <wp:positionH relativeFrom="column">
                        <wp:posOffset>2309938</wp:posOffset>
                      </wp:positionH>
                      <wp:positionV relativeFrom="paragraph">
                        <wp:posOffset>119055</wp:posOffset>
                      </wp:positionV>
                      <wp:extent cx="4066510" cy="276225"/>
                      <wp:effectExtent l="0" t="0" r="10795" b="28575"/>
                      <wp:wrapNone/>
                      <wp:docPr id="81" name="Text Box 81"/>
                      <wp:cNvGraphicFramePr/>
                      <a:graphic xmlns:a="http://schemas.openxmlformats.org/drawingml/2006/main">
                        <a:graphicData uri="http://schemas.microsoft.com/office/word/2010/wordprocessingShape">
                          <wps:wsp>
                            <wps:cNvSpPr txBox="1"/>
                            <wps:spPr>
                              <a:xfrm>
                                <a:off x="0" y="0"/>
                                <a:ext cx="4066510" cy="276225"/>
                              </a:xfrm>
                              <a:prstGeom prst="rect">
                                <a:avLst/>
                              </a:prstGeom>
                              <a:solidFill>
                                <a:schemeClr val="lt1"/>
                              </a:solidFill>
                              <a:ln w="6350">
                                <a:solidFill>
                                  <a:prstClr val="black"/>
                                </a:solidFill>
                              </a:ln>
                            </wps:spPr>
                            <wps:txbx>
                              <w:txbxContent>
                                <w:p w14:paraId="590D1D20" w14:textId="77777777" w:rsidR="00102434" w:rsidRPr="00444C22" w:rsidRDefault="00102434" w:rsidP="00102434">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C5D2B1" id="Text Box 81" o:spid="_x0000_s1036" type="#_x0000_t202" style="position:absolute;margin-left:181.9pt;margin-top:9.35pt;width:320.2pt;height:21.75pt;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ekPUAIAAKsEAAAOAAAAZHJzL2Uyb0RvYy54bWysVMFuGjEQvVfqP1i+NwsUSIKyRJQoVaUo&#10;iUSqnI3XC6t6Pa5t2E2/vs/ehZC0p6oXM555+zzzZoar67bWbK+cr8jkfHg24EwZSUVlNjn//nT7&#10;6YIzH4QphCajcv6iPL+ef/xw1diZGtGWdKEcA4nxs8bmfBuCnWWZl1tVC39GVhkES3K1CLi6TVY4&#10;0YC91tloMJhmDbnCOpLKe3hvuiCfJ/6yVDI8lKVXgemcI7eQTpfOdTyz+ZWYbZyw20r2aYh/yKIW&#10;lcGjR6obEQTbueoPqrqSjjyV4UxSnVFZVlKlGlDNcPCumtVWWJVqgTjeHmXy/49W3u8fHauKnF8M&#10;OTOiRo+eVBvYF2oZXNCnsX4G2MoCGFr40eeD38MZy25LV8dfFMQQh9IvR3Ujm4RzPJhOJ0OEJGKj&#10;8+loNIk02evX1vnwVVHNopFzh+4lUcX+zocOeoDExzzpqrittE6XODFqqR3bC/Rah5QjyN+gtGFN&#10;zqefJ4NE/CYWqY/fr7WQP/r0TlDg0wY5R0262qMV2nWbNER1vWBrKl6gl6Nu4ryVtxX474QPj8Jh&#10;xKAD1iY84Cg1ISnqLc625H79zR/x6DyinDUY2Zz7nzvhFGf6m8FMXA7H4zjj6TKenI9wcaeR9WnE&#10;7OolQSm0HdklM+KDPpilo/oZ27WIryIkjMTbOQ8Hcxm6RcJ2SrVYJBCm2opwZ1ZWRurYmajrU/ss&#10;nO37GjAR93QYbjF7194OG780tNgFKqvU+yh0p2qvPzYiTU+/vXHlTu8J9fofM/8NAAD//wMAUEsD&#10;BBQABgAIAAAAIQAJxG973QAAAAoBAAAPAAAAZHJzL2Rvd25yZXYueG1sTI8xT8MwFIR3JP6D9ZDY&#10;qE2KQprGqQAVFqYWxPwau7ZF/BzFbhr+Pe4E4+lOd981m9n3bNJjdIEk3C8EME1dUI6MhM+P17sK&#10;WExICvtAWsKPjrBpr68arFU4005P+2RYLqFYowSb0lBzHjurPcZFGDRl7xhGjynL0XA14jmX+54X&#10;QpTco6O8YHHQL1Z33/uTl7B9NivTVTjabaWcm+av47t5k/L2Zn5aA0t6Tn9huOBndGgz0yGcSEXW&#10;S1iWy4yeslE9ArsEhHgogB0klEUBvG34/wvtLwAAAP//AwBQSwECLQAUAAYACAAAACEAtoM4kv4A&#10;AADhAQAAEwAAAAAAAAAAAAAAAAAAAAAAW0NvbnRlbnRfVHlwZXNdLnhtbFBLAQItABQABgAIAAAA&#10;IQA4/SH/1gAAAJQBAAALAAAAAAAAAAAAAAAAAC8BAABfcmVscy8ucmVsc1BLAQItABQABgAIAAAA&#10;IQA9sekPUAIAAKsEAAAOAAAAAAAAAAAAAAAAAC4CAABkcnMvZTJvRG9jLnhtbFBLAQItABQABgAI&#10;AAAAIQAJxG973QAAAAoBAAAPAAAAAAAAAAAAAAAAAKoEAABkcnMvZG93bnJldi54bWxQSwUGAAAA&#10;AAQABADzAAAAtAUAAAAA&#10;" fillcolor="white [3201]" strokeweight=".5pt">
                      <v:textbox>
                        <w:txbxContent>
                          <w:p w:rsidR="00102434" w:rsidRPr="00444C22" w:rsidRDefault="00102434" w:rsidP="00102434">
                            <w:pPr>
                              <w:rPr>
                                <w:lang w:val="en-US"/>
                              </w:rPr>
                            </w:pPr>
                          </w:p>
                        </w:txbxContent>
                      </v:textbox>
                    </v:shape>
                  </w:pict>
                </mc:Fallback>
              </mc:AlternateContent>
            </w:r>
          </w:p>
          <w:p w14:paraId="7D67B39B" w14:textId="77777777" w:rsidR="00102434" w:rsidRPr="002E09E1" w:rsidRDefault="00102434" w:rsidP="00C50549">
            <w:r w:rsidRPr="002E09E1">
              <w:t xml:space="preserve">Type of </w:t>
            </w:r>
            <w:r w:rsidR="00721CA2">
              <w:t>b</w:t>
            </w:r>
            <w:r w:rsidRPr="002E09E1">
              <w:t>usiness</w:t>
            </w:r>
          </w:p>
          <w:p w14:paraId="0E623BAB" w14:textId="77777777" w:rsidR="003D39E7" w:rsidRPr="002E09E1" w:rsidRDefault="001B6003" w:rsidP="00C50549">
            <w:r w:rsidRPr="001B6003">
              <w:rPr>
                <w:noProof/>
                <w:sz w:val="16"/>
                <w:szCs w:val="16"/>
              </w:rPr>
              <mc:AlternateContent>
                <mc:Choice Requires="wps">
                  <w:drawing>
                    <wp:anchor distT="0" distB="0" distL="114300" distR="114300" simplePos="0" relativeHeight="251752448" behindDoc="0" locked="0" layoutInCell="1" allowOverlap="1" wp14:anchorId="2556049D" wp14:editId="6FFBAE95">
                      <wp:simplePos x="0" y="0"/>
                      <wp:positionH relativeFrom="column">
                        <wp:posOffset>2309495</wp:posOffset>
                      </wp:positionH>
                      <wp:positionV relativeFrom="paragraph">
                        <wp:posOffset>148428</wp:posOffset>
                      </wp:positionV>
                      <wp:extent cx="4065905" cy="847725"/>
                      <wp:effectExtent l="0" t="0" r="10795" b="28575"/>
                      <wp:wrapNone/>
                      <wp:docPr id="77" name="Text Box 77"/>
                      <wp:cNvGraphicFramePr/>
                      <a:graphic xmlns:a="http://schemas.openxmlformats.org/drawingml/2006/main">
                        <a:graphicData uri="http://schemas.microsoft.com/office/word/2010/wordprocessingShape">
                          <wps:wsp>
                            <wps:cNvSpPr txBox="1"/>
                            <wps:spPr>
                              <a:xfrm>
                                <a:off x="0" y="0"/>
                                <a:ext cx="4065905" cy="847725"/>
                              </a:xfrm>
                              <a:prstGeom prst="rect">
                                <a:avLst/>
                              </a:prstGeom>
                              <a:solidFill>
                                <a:schemeClr val="lt1"/>
                              </a:solidFill>
                              <a:ln w="6350">
                                <a:solidFill>
                                  <a:prstClr val="black"/>
                                </a:solidFill>
                              </a:ln>
                            </wps:spPr>
                            <wps:txbx>
                              <w:txbxContent>
                                <w:p w14:paraId="4BD71B9C" w14:textId="77777777" w:rsidR="00721CA2" w:rsidRDefault="00721CA2" w:rsidP="003D39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4B4B2" id="Text Box 77" o:spid="_x0000_s1037" type="#_x0000_t202" style="position:absolute;margin-left:181.85pt;margin-top:11.7pt;width:320.15pt;height:66.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6AQUQIAAKsEAAAOAAAAZHJzL2Uyb0RvYy54bWysVE1v2zAMvQ/YfxB0X+xk+WiNOEWWIsOA&#10;oi2QDD0rshwLk0VNUmJnv36U7KRpt9Owi0KRz0/kI5n5XVsrchTWSdA5HQ5SSoTmUEi9z+n37frT&#10;DSXOM10wBVrk9CQcvVt8/DBvTCZGUIEqhCVIol3WmJxW3pssSRyvRM3cAIzQGCzB1szj1e6TwrIG&#10;2WuVjNJ0mjRgC2OBC+fQe98F6SLyl6Xg/qksnfBE5RRz8/G08dyFM1nMWba3zFSS92mwf8iiZlLj&#10;oxeqe+YZOVj5B1UtuQUHpR9wqBMoS8lFrAGrGabvqtlUzIhYC4rjzEUm9/9o+ePx2RJZ5HQ2o0Sz&#10;Gnu0Fa0nX6Al6EJ9GuMyhG0MAn2Lfuzz2e/QGcpuS1uHXyyIYByVPl3UDWwcneN0OrlNJ5RwjN2M&#10;Z7PRJNAkr18b6/xXATUJRk4tdi+Kyo4PznfQMyQ85kDJYi2VipcwMWKlLDky7LXyMUckf4NSmjQ5&#10;nX6epJH4TSxQX77fKcZ/9OldoZBPacw5aNLVHizf7tqo4fAizA6KE+ploZs4Z/haIv8Dc/6ZWRwx&#10;lAjXxj/hUSrApKC3KKnA/vqbP+Cx8xilpMGRzan7eWBWUKK+aZyJ2+F4HGY8XsaT2Qgv9jqyu47o&#10;Q70CVGqIC2p4NAPeq7NZWqhfcLuW4VUMMc3x7Zz6s7ny3SLhdnKxXEYQTrVh/kFvDA/UoTNB1237&#10;wqzp++pxIh7hPNwse9feDhu+1LA8eChl7H0QulO11x83Ik5Pv71h5a7vEfX6H7P4DQAA//8DAFBL&#10;AwQUAAYACAAAACEAef60v94AAAALAQAADwAAAGRycy9kb3ducmV2LnhtbEyPwU7DMAyG70i8Q2Qk&#10;bixhHaUrTSdAgwsnBuLsNVlS0SRVknXl7fFOcLPlT7+/v9nMbmCTjqkPXsLtQgDTvguq90bC58fL&#10;TQUsZfQKh+C1hB+dYNNeXjRYq3Dy73raZcMoxKcaJdicx5rz1FntMC3CqD3dDiE6zLRGw1XEE4W7&#10;gS+FKLnD3tMHi6N+trr73h2dhO2TWZuuwmi3ler7af46vJlXKa+v5scHYFnP+Q+Gsz6pQ0tO+3D0&#10;KrFBQlEW94RKWBYrYGdAiBW129N0V66Btw3/36H9BQAA//8DAFBLAQItABQABgAIAAAAIQC2gziS&#10;/gAAAOEBAAATAAAAAAAAAAAAAAAAAAAAAABbQ29udGVudF9UeXBlc10ueG1sUEsBAi0AFAAGAAgA&#10;AAAhADj9If/WAAAAlAEAAAsAAAAAAAAAAAAAAAAALwEAAF9yZWxzLy5yZWxzUEsBAi0AFAAGAAgA&#10;AAAhAPgXoBBRAgAAqwQAAA4AAAAAAAAAAAAAAAAALgIAAGRycy9lMm9Eb2MueG1sUEsBAi0AFAAG&#10;AAgAAAAhAHn+tL/eAAAACwEAAA8AAAAAAAAAAAAAAAAAqwQAAGRycy9kb3ducmV2LnhtbFBLBQYA&#10;AAAABAAEAPMAAAC2BQAAAAA=&#10;" fillcolor="white [3201]" strokeweight=".5pt">
                      <v:textbox>
                        <w:txbxContent>
                          <w:p w:rsidR="00721CA2" w:rsidRDefault="00721CA2" w:rsidP="003D39E7"/>
                        </w:txbxContent>
                      </v:textbox>
                    </v:shape>
                  </w:pict>
                </mc:Fallback>
              </mc:AlternateContent>
            </w:r>
          </w:p>
          <w:p w14:paraId="6997DA6C" w14:textId="77777777" w:rsidR="00E8400B" w:rsidRPr="001B6003" w:rsidRDefault="00E8400B" w:rsidP="00E71706">
            <w:pPr>
              <w:tabs>
                <w:tab w:val="left" w:pos="6480"/>
              </w:tabs>
              <w:rPr>
                <w:sz w:val="16"/>
                <w:szCs w:val="16"/>
              </w:rPr>
            </w:pPr>
          </w:p>
          <w:p w14:paraId="01A35022" w14:textId="77777777" w:rsidR="003D39E7" w:rsidRPr="002E09E1" w:rsidRDefault="00F42817" w:rsidP="00E71706">
            <w:pPr>
              <w:tabs>
                <w:tab w:val="left" w:pos="6480"/>
              </w:tabs>
            </w:pPr>
            <w:r w:rsidRPr="002E09E1">
              <w:rPr>
                <w:noProof/>
              </w:rPr>
              <w:t>Address</w:t>
            </w:r>
            <w:r w:rsidR="003D39E7" w:rsidRPr="002E09E1">
              <w:t xml:space="preserve">  </w:t>
            </w:r>
          </w:p>
          <w:p w14:paraId="7145D53B" w14:textId="77777777" w:rsidR="00E71706" w:rsidRPr="002E09E1" w:rsidRDefault="00E71706" w:rsidP="00E71706">
            <w:pPr>
              <w:tabs>
                <w:tab w:val="left" w:pos="6480"/>
              </w:tabs>
            </w:pPr>
          </w:p>
          <w:p w14:paraId="1F123112" w14:textId="77777777" w:rsidR="00E71706" w:rsidRPr="002E09E1" w:rsidRDefault="00E71706" w:rsidP="00E71706">
            <w:pPr>
              <w:tabs>
                <w:tab w:val="left" w:pos="6480"/>
              </w:tabs>
            </w:pPr>
          </w:p>
          <w:p w14:paraId="17F14F7E" w14:textId="77777777" w:rsidR="00E71706" w:rsidRPr="002E09E1" w:rsidRDefault="00E71706" w:rsidP="00C50549">
            <w:pPr>
              <w:rPr>
                <w:sz w:val="20"/>
                <w:szCs w:val="20"/>
              </w:rPr>
            </w:pPr>
          </w:p>
          <w:p w14:paraId="1F8340FC" w14:textId="77777777" w:rsidR="003D39E7" w:rsidRPr="002E09E1" w:rsidRDefault="001B6003" w:rsidP="00C50549">
            <w:pPr>
              <w:rPr>
                <w:sz w:val="20"/>
                <w:szCs w:val="20"/>
              </w:rPr>
            </w:pPr>
            <w:r w:rsidRPr="002E09E1">
              <w:rPr>
                <w:noProof/>
              </w:rPr>
              <mc:AlternateContent>
                <mc:Choice Requires="wps">
                  <w:drawing>
                    <wp:anchor distT="0" distB="0" distL="114300" distR="114300" simplePos="0" relativeHeight="251757568" behindDoc="0" locked="0" layoutInCell="1" allowOverlap="1" wp14:anchorId="25658922" wp14:editId="434AB2B2">
                      <wp:simplePos x="0" y="0"/>
                      <wp:positionH relativeFrom="column">
                        <wp:posOffset>2309495</wp:posOffset>
                      </wp:positionH>
                      <wp:positionV relativeFrom="paragraph">
                        <wp:posOffset>77632</wp:posOffset>
                      </wp:positionV>
                      <wp:extent cx="1764635" cy="276225"/>
                      <wp:effectExtent l="0" t="0" r="26670" b="28575"/>
                      <wp:wrapNone/>
                      <wp:docPr id="82" name="Text Box 82"/>
                      <wp:cNvGraphicFramePr/>
                      <a:graphic xmlns:a="http://schemas.openxmlformats.org/drawingml/2006/main">
                        <a:graphicData uri="http://schemas.microsoft.com/office/word/2010/wordprocessingShape">
                          <wps:wsp>
                            <wps:cNvSpPr txBox="1"/>
                            <wps:spPr>
                              <a:xfrm>
                                <a:off x="0" y="0"/>
                                <a:ext cx="1764635" cy="276225"/>
                              </a:xfrm>
                              <a:prstGeom prst="rect">
                                <a:avLst/>
                              </a:prstGeom>
                              <a:solidFill>
                                <a:schemeClr val="lt1"/>
                              </a:solidFill>
                              <a:ln w="6350">
                                <a:solidFill>
                                  <a:prstClr val="black"/>
                                </a:solidFill>
                              </a:ln>
                            </wps:spPr>
                            <wps:txbx>
                              <w:txbxContent>
                                <w:p w14:paraId="573A3DF3" w14:textId="77777777" w:rsidR="003D39E7" w:rsidRDefault="003D39E7" w:rsidP="003D39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CD2A52" id="Text Box 82" o:spid="_x0000_s1038" type="#_x0000_t202" style="position:absolute;margin-left:181.85pt;margin-top:6.1pt;width:138.95pt;height:21.75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t71TwIAAKsEAAAOAAAAZHJzL2Uyb0RvYy54bWysVN9v2jAQfp+0/8Hy+whkQNuIUDEqpkmo&#10;rQRTn43jEGuOz7MNCfvrd3YCpd2epr0498uf7767y+y+rRU5Cusk6JyOBkNKhOZQSL3P6fft6tMt&#10;Jc4zXTAFWuT0JBy9n3/8MGtMJlKoQBXCEgTRLmtMTivvTZYkjleiZm4ARmh0lmBr5lG1+6SwrEH0&#10;WiXpcDhNGrCFscCFc2h96Jx0HvHLUnD/VJZOeKJyirn5eNp47sKZzGcs21tmKsn7NNg/ZFEzqfHR&#10;C9QD84wcrPwDqpbcgoPSDzjUCZSl5CLWgNWMhu+q2VTMiFgLkuPMhSb3/2D54/HZElnk9DalRLMa&#10;e7QVrSdfoCVoQn4a4zIM2xgM9C3asc9nu0NjKLstbR2+WBBBPzJ9urAb0Hi4dDMdTz9PKOHoS2+m&#10;aToJMMnrbWOd/yqgJkHIqcXuRVLZce18F3oOCY85ULJYSaWiEiZGLJUlR4a9Vj7miOBvopQmTU4x&#10;i2EEfuML0Jf7O8X4jz69qyjEUxpzDpx0tQfJt7s2cji6ELaD4oR8Wegmzhm+koi/Zs4/M4sjhhTh&#10;2vgnPEoFmBT0EiUV2F9/s4d47Dx6KWlwZHPqfh6YFZSobxpn4m40HocZj8p4cpOiYq89u2uPPtRL&#10;QKZGuKCGRzHEe3UWSwv1C27XIryKLqY5vp1TfxaXvlsk3E4uFosYhFNtmF/rjeEBOnQm8LptX5g1&#10;fV89TsQjnIebZe/a28WGmxoWBw+ljL0PRHes9vzjRsTp6bc3rNy1HqNe/zHz3wAAAP//AwBQSwME&#10;FAAGAAgAAAAhADpVtovdAAAACQEAAA8AAABkcnMvZG93bnJldi54bWxMj8FOwzAQRO9I/IO1SNyo&#10;05SmIcSpABUunCiI8zZ2bYvYjmw3DX/PcoLjap5m3rbb2Q1sUjHZ4AUsFwUw5fsgrdcCPt6fb2pg&#10;KaOXOASvBHyrBNvu8qLFRoazf1PTPmtGJT41KMDkPDacp94oh2kRRuUpO4boMNMZNZcRz1TuBl4W&#10;RcUdWk8LBkf1ZFT/tT85AbtHfaf7GqPZ1dLaaf48vuoXIa6v5od7YFnN+Q+GX31Sh46cDuHkZWKD&#10;gFW12hBKQVkCI6C6XVbADgLW6w3wruX/P+h+AAAA//8DAFBLAQItABQABgAIAAAAIQC2gziS/gAA&#10;AOEBAAATAAAAAAAAAAAAAAAAAAAAAABbQ29udGVudF9UeXBlc10ueG1sUEsBAi0AFAAGAAgAAAAh&#10;ADj9If/WAAAAlAEAAAsAAAAAAAAAAAAAAAAALwEAAF9yZWxzLy5yZWxzUEsBAi0AFAAGAAgAAAAh&#10;APZe3vVPAgAAqwQAAA4AAAAAAAAAAAAAAAAALgIAAGRycy9lMm9Eb2MueG1sUEsBAi0AFAAGAAgA&#10;AAAhADpVtovdAAAACQEAAA8AAAAAAAAAAAAAAAAAqQQAAGRycy9kb3ducmV2LnhtbFBLBQYAAAAA&#10;BAAEAPMAAACzBQAAAAA=&#10;" fillcolor="white [3201]" strokeweight=".5pt">
                      <v:textbox>
                        <w:txbxContent>
                          <w:p w:rsidR="003D39E7" w:rsidRDefault="003D39E7" w:rsidP="003D39E7"/>
                        </w:txbxContent>
                      </v:textbox>
                    </v:shape>
                  </w:pict>
                </mc:Fallback>
              </mc:AlternateContent>
            </w:r>
          </w:p>
          <w:p w14:paraId="0960BD78" w14:textId="77777777" w:rsidR="003D39E7" w:rsidRPr="002E09E1" w:rsidRDefault="003D39E7" w:rsidP="00C50549">
            <w:pPr>
              <w:rPr>
                <w:sz w:val="20"/>
                <w:szCs w:val="20"/>
              </w:rPr>
            </w:pPr>
            <w:r w:rsidRPr="002E09E1">
              <w:t>Postcode</w:t>
            </w:r>
          </w:p>
          <w:p w14:paraId="5F5167BA" w14:textId="77777777" w:rsidR="003D39E7" w:rsidRPr="001B6003" w:rsidRDefault="003D39E7" w:rsidP="00C50549">
            <w:pPr>
              <w:tabs>
                <w:tab w:val="left" w:pos="3015"/>
              </w:tabs>
              <w:rPr>
                <w:sz w:val="20"/>
                <w:szCs w:val="20"/>
              </w:rPr>
            </w:pPr>
          </w:p>
        </w:tc>
      </w:tr>
      <w:tr w:rsidR="00102434" w:rsidRPr="002E09E1" w14:paraId="5FB57E54" w14:textId="77777777" w:rsidTr="00CF5BB0">
        <w:tc>
          <w:tcPr>
            <w:tcW w:w="10627" w:type="dxa"/>
            <w:tcBorders>
              <w:top w:val="nil"/>
              <w:bottom w:val="single" w:sz="4" w:space="0" w:color="auto"/>
            </w:tcBorders>
          </w:tcPr>
          <w:p w14:paraId="51A27028" w14:textId="77777777" w:rsidR="00102434" w:rsidRPr="003D0E49" w:rsidRDefault="00102434" w:rsidP="00C50549">
            <w:pPr>
              <w:rPr>
                <w:noProof/>
                <w:sz w:val="10"/>
                <w:szCs w:val="10"/>
              </w:rPr>
            </w:pPr>
          </w:p>
        </w:tc>
      </w:tr>
      <w:tr w:rsidR="00E71706" w:rsidRPr="002E09E1" w14:paraId="6210551D" w14:textId="77777777" w:rsidTr="00C85209">
        <w:trPr>
          <w:trHeight w:val="336"/>
        </w:trPr>
        <w:tc>
          <w:tcPr>
            <w:tcW w:w="10627" w:type="dxa"/>
            <w:tcBorders>
              <w:top w:val="single" w:sz="4" w:space="0" w:color="auto"/>
            </w:tcBorders>
            <w:shd w:val="clear" w:color="auto" w:fill="D0CECE" w:themeFill="background2" w:themeFillShade="E6"/>
          </w:tcPr>
          <w:p w14:paraId="50BC4783" w14:textId="77777777" w:rsidR="00E71706" w:rsidRPr="002E09E1" w:rsidRDefault="00232651" w:rsidP="00232651">
            <w:pPr>
              <w:rPr>
                <w:noProof/>
                <w:sz w:val="20"/>
                <w:szCs w:val="20"/>
              </w:rPr>
            </w:pPr>
            <w:r w:rsidRPr="002E09E1">
              <w:rPr>
                <w:b/>
              </w:rPr>
              <w:t>Section 3 of 5</w:t>
            </w:r>
          </w:p>
        </w:tc>
      </w:tr>
      <w:tr w:rsidR="003D39E7" w:rsidRPr="002E09E1" w14:paraId="68B505BE" w14:textId="77777777" w:rsidTr="00C50549">
        <w:tc>
          <w:tcPr>
            <w:tcW w:w="10627" w:type="dxa"/>
          </w:tcPr>
          <w:p w14:paraId="279E2249" w14:textId="77777777" w:rsidR="00102434" w:rsidRPr="00AD6F38" w:rsidRDefault="00102434" w:rsidP="00C50549">
            <w:pPr>
              <w:rPr>
                <w:sz w:val="10"/>
                <w:szCs w:val="10"/>
              </w:rPr>
            </w:pPr>
          </w:p>
          <w:p w14:paraId="789621CF" w14:textId="77777777" w:rsidR="00102434" w:rsidRPr="00EE191F" w:rsidRDefault="00102434" w:rsidP="00C50549">
            <w:pPr>
              <w:rPr>
                <w:b/>
              </w:rPr>
            </w:pPr>
            <w:r w:rsidRPr="00EE191F">
              <w:rPr>
                <w:b/>
              </w:rPr>
              <w:t>Operating Details</w:t>
            </w:r>
          </w:p>
          <w:p w14:paraId="329BF37E" w14:textId="77777777" w:rsidR="003D39E7" w:rsidRPr="00EE191F" w:rsidRDefault="00102434" w:rsidP="002839A5">
            <w:pPr>
              <w:tabs>
                <w:tab w:val="left" w:pos="7118"/>
              </w:tabs>
              <w:autoSpaceDE w:val="0"/>
              <w:autoSpaceDN w:val="0"/>
              <w:adjustRightInd w:val="0"/>
              <w:ind w:left="-425" w:right="-760" w:firstLine="425"/>
              <w:rPr>
                <w:bCs/>
                <w:color w:val="000000"/>
              </w:rPr>
            </w:pPr>
            <w:r w:rsidRPr="00EE191F">
              <w:t>Is alcohol to be consumed in the c</w:t>
            </w:r>
            <w:r w:rsidR="001B5A88" w:rsidRPr="00EE191F">
              <w:t>urtilage of the Pavement Café?</w:t>
            </w:r>
            <w:r w:rsidR="001B5A88" w:rsidRPr="00EE191F">
              <w:tab/>
            </w:r>
            <w:sdt>
              <w:sdtPr>
                <w:rPr>
                  <w:sz w:val="44"/>
                  <w:szCs w:val="44"/>
                </w:rPr>
                <w:id w:val="1783294741"/>
                <w14:checkbox>
                  <w14:checked w14:val="0"/>
                  <w14:checkedState w14:val="0052" w14:font="Wingdings 2"/>
                  <w14:uncheckedState w14:val="2610" w14:font="MS Gothic"/>
                </w14:checkbox>
              </w:sdtPr>
              <w:sdtEndPr/>
              <w:sdtContent>
                <w:r w:rsidR="00C85209" w:rsidRPr="00EE191F">
                  <w:rPr>
                    <w:rFonts w:ascii="Segoe UI Symbol" w:eastAsia="MS Gothic" w:hAnsi="Segoe UI Symbol" w:cs="Segoe UI Symbol"/>
                    <w:sz w:val="44"/>
                    <w:szCs w:val="44"/>
                  </w:rPr>
                  <w:t>☐</w:t>
                </w:r>
              </w:sdtContent>
            </w:sdt>
            <w:r w:rsidR="001B5A88" w:rsidRPr="00EE191F">
              <w:t xml:space="preserve">  </w:t>
            </w:r>
            <w:r w:rsidR="00CF5BB0" w:rsidRPr="00EE191F">
              <w:rPr>
                <w:bCs/>
                <w:color w:val="000000"/>
              </w:rPr>
              <w:t xml:space="preserve">Yes         </w:t>
            </w:r>
            <w:sdt>
              <w:sdtPr>
                <w:rPr>
                  <w:sz w:val="44"/>
                  <w:szCs w:val="44"/>
                </w:rPr>
                <w:id w:val="4171652"/>
                <w14:checkbox>
                  <w14:checked w14:val="0"/>
                  <w14:checkedState w14:val="0052" w14:font="Wingdings 2"/>
                  <w14:uncheckedState w14:val="2610" w14:font="MS Gothic"/>
                </w14:checkbox>
              </w:sdtPr>
              <w:sdtEndPr/>
              <w:sdtContent>
                <w:r w:rsidR="001B5A88" w:rsidRPr="00EE191F">
                  <w:rPr>
                    <w:rFonts w:ascii="Segoe UI Symbol" w:eastAsia="MS Gothic" w:hAnsi="Segoe UI Symbol" w:cs="Segoe UI Symbol"/>
                    <w:sz w:val="44"/>
                    <w:szCs w:val="44"/>
                  </w:rPr>
                  <w:t>☐</w:t>
                </w:r>
              </w:sdtContent>
            </w:sdt>
            <w:r w:rsidR="001B5A88" w:rsidRPr="00EE191F">
              <w:t xml:space="preserve">  </w:t>
            </w:r>
            <w:r w:rsidR="00CF5BB0" w:rsidRPr="00EE191F">
              <w:rPr>
                <w:bCs/>
                <w:color w:val="000000"/>
              </w:rPr>
              <w:t>No</w:t>
            </w:r>
          </w:p>
          <w:p w14:paraId="23D8F4D4" w14:textId="77777777" w:rsidR="003D39E7" w:rsidRPr="00EE191F" w:rsidRDefault="00102434" w:rsidP="002839A5">
            <w:pPr>
              <w:tabs>
                <w:tab w:val="left" w:pos="7118"/>
              </w:tabs>
              <w:rPr>
                <w:bCs/>
                <w:color w:val="000000"/>
              </w:rPr>
            </w:pPr>
            <w:r w:rsidRPr="00EE191F">
              <w:t xml:space="preserve">Are the premises licensed under the Licensing (NI) Order 1996? </w:t>
            </w:r>
            <w:r w:rsidR="002839A5" w:rsidRPr="00EE191F">
              <w:tab/>
            </w:r>
            <w:sdt>
              <w:sdtPr>
                <w:rPr>
                  <w:sz w:val="44"/>
                  <w:szCs w:val="44"/>
                </w:rPr>
                <w:id w:val="773604656"/>
                <w14:checkbox>
                  <w14:checked w14:val="0"/>
                  <w14:checkedState w14:val="0052" w14:font="Wingdings 2"/>
                  <w14:uncheckedState w14:val="2610" w14:font="MS Gothic"/>
                </w14:checkbox>
              </w:sdtPr>
              <w:sdtEndPr/>
              <w:sdtContent>
                <w:r w:rsidR="003D0E49" w:rsidRPr="00EE191F">
                  <w:rPr>
                    <w:rFonts w:ascii="Segoe UI Symbol" w:eastAsia="MS Gothic" w:hAnsi="Segoe UI Symbol" w:cs="Segoe UI Symbol"/>
                    <w:sz w:val="44"/>
                    <w:szCs w:val="44"/>
                  </w:rPr>
                  <w:t>☐</w:t>
                </w:r>
              </w:sdtContent>
            </w:sdt>
            <w:r w:rsidR="001B5A88" w:rsidRPr="00EE191F">
              <w:t xml:space="preserve">  </w:t>
            </w:r>
            <w:r w:rsidR="001B5A88" w:rsidRPr="00EE191F">
              <w:rPr>
                <w:bCs/>
                <w:color w:val="000000"/>
              </w:rPr>
              <w:t xml:space="preserve">Yes         </w:t>
            </w:r>
            <w:sdt>
              <w:sdtPr>
                <w:rPr>
                  <w:sz w:val="44"/>
                  <w:szCs w:val="44"/>
                </w:rPr>
                <w:id w:val="-1514208523"/>
                <w14:checkbox>
                  <w14:checked w14:val="0"/>
                  <w14:checkedState w14:val="0052" w14:font="Wingdings 2"/>
                  <w14:uncheckedState w14:val="2610" w14:font="MS Gothic"/>
                </w14:checkbox>
              </w:sdtPr>
              <w:sdtEndPr/>
              <w:sdtContent>
                <w:r w:rsidR="001B5A88" w:rsidRPr="00EE191F">
                  <w:rPr>
                    <w:rFonts w:ascii="Segoe UI Symbol" w:eastAsia="MS Gothic" w:hAnsi="Segoe UI Symbol" w:cs="Segoe UI Symbol"/>
                    <w:sz w:val="44"/>
                    <w:szCs w:val="44"/>
                  </w:rPr>
                  <w:t>☐</w:t>
                </w:r>
              </w:sdtContent>
            </w:sdt>
            <w:r w:rsidR="001B5A88" w:rsidRPr="00EE191F">
              <w:t xml:space="preserve">  </w:t>
            </w:r>
            <w:r w:rsidR="001B5A88" w:rsidRPr="00EE191F">
              <w:rPr>
                <w:bCs/>
                <w:color w:val="000000"/>
              </w:rPr>
              <w:t>No</w:t>
            </w:r>
            <w:r w:rsidR="00CF5BB0" w:rsidRPr="00EE191F">
              <w:t xml:space="preserve">              </w:t>
            </w:r>
          </w:p>
          <w:p w14:paraId="55352A81" w14:textId="77777777" w:rsidR="00234313" w:rsidRDefault="00460575" w:rsidP="00784B14">
            <w:pPr>
              <w:tabs>
                <w:tab w:val="left" w:pos="167"/>
                <w:tab w:val="left" w:pos="5695"/>
                <w:tab w:val="left" w:pos="7113"/>
              </w:tabs>
            </w:pPr>
            <w:r w:rsidRPr="00EE191F">
              <w:t xml:space="preserve">Is the pavement café </w:t>
            </w:r>
            <w:r w:rsidR="005C7E52" w:rsidRPr="00EE191F">
              <w:t xml:space="preserve">located </w:t>
            </w:r>
            <w:r w:rsidRPr="00EE191F">
              <w:t>directly outside the premises?</w:t>
            </w:r>
            <w:r w:rsidR="002839A5" w:rsidRPr="00EE191F">
              <w:tab/>
            </w:r>
            <w:sdt>
              <w:sdtPr>
                <w:rPr>
                  <w:sz w:val="44"/>
                  <w:szCs w:val="44"/>
                </w:rPr>
                <w:id w:val="2048872364"/>
                <w14:checkbox>
                  <w14:checked w14:val="0"/>
                  <w14:checkedState w14:val="0052" w14:font="Wingdings 2"/>
                  <w14:uncheckedState w14:val="2610" w14:font="MS Gothic"/>
                </w14:checkbox>
              </w:sdtPr>
              <w:sdtEndPr/>
              <w:sdtContent>
                <w:r w:rsidR="002839A5" w:rsidRPr="00EE191F">
                  <w:rPr>
                    <w:rFonts w:ascii="Segoe UI Symbol" w:eastAsia="MS Gothic" w:hAnsi="Segoe UI Symbol" w:cs="Segoe UI Symbol"/>
                    <w:sz w:val="44"/>
                    <w:szCs w:val="44"/>
                  </w:rPr>
                  <w:t>☐</w:t>
                </w:r>
              </w:sdtContent>
            </w:sdt>
            <w:r w:rsidR="007214FE" w:rsidRPr="00EE191F">
              <w:t xml:space="preserve">  </w:t>
            </w:r>
            <w:r w:rsidR="007214FE" w:rsidRPr="00EE191F">
              <w:rPr>
                <w:bCs/>
                <w:color w:val="000000"/>
              </w:rPr>
              <w:t xml:space="preserve">Yes         </w:t>
            </w:r>
            <w:sdt>
              <w:sdtPr>
                <w:rPr>
                  <w:sz w:val="44"/>
                  <w:szCs w:val="44"/>
                </w:rPr>
                <w:id w:val="-1038272606"/>
                <w14:checkbox>
                  <w14:checked w14:val="0"/>
                  <w14:checkedState w14:val="0052" w14:font="Wingdings 2"/>
                  <w14:uncheckedState w14:val="2610" w14:font="MS Gothic"/>
                </w14:checkbox>
              </w:sdtPr>
              <w:sdtEndPr/>
              <w:sdtContent>
                <w:r w:rsidR="007214FE" w:rsidRPr="00EE191F">
                  <w:rPr>
                    <w:rFonts w:ascii="Segoe UI Symbol" w:eastAsia="MS Gothic" w:hAnsi="Segoe UI Symbol" w:cs="Segoe UI Symbol"/>
                    <w:sz w:val="44"/>
                    <w:szCs w:val="44"/>
                  </w:rPr>
                  <w:t>☐</w:t>
                </w:r>
              </w:sdtContent>
            </w:sdt>
            <w:r w:rsidR="007214FE" w:rsidRPr="00EE191F">
              <w:t xml:space="preserve">  </w:t>
            </w:r>
            <w:r w:rsidR="007214FE" w:rsidRPr="00EE191F">
              <w:rPr>
                <w:bCs/>
                <w:color w:val="000000"/>
              </w:rPr>
              <w:t>No</w:t>
            </w:r>
            <w:r w:rsidR="007214FE" w:rsidRPr="00EE191F">
              <w:t xml:space="preserve">     </w:t>
            </w:r>
            <w:r w:rsidR="007214FE" w:rsidRPr="00EE191F">
              <w:br/>
            </w:r>
            <w:r w:rsidR="00784B14">
              <w:tab/>
            </w:r>
            <w:r w:rsidR="00234313">
              <w:t xml:space="preserve">If remote from the premises, </w:t>
            </w:r>
            <w:r w:rsidR="00334F91">
              <w:t xml:space="preserve">advise on </w:t>
            </w:r>
            <w:r w:rsidR="00234313">
              <w:t>l</w:t>
            </w:r>
            <w:r w:rsidR="00334F91">
              <w:t xml:space="preserve">ocation of </w:t>
            </w:r>
            <w:r w:rsidR="00234313">
              <w:t xml:space="preserve">pavement café:  </w:t>
            </w:r>
          </w:p>
          <w:p w14:paraId="73AC6742" w14:textId="77777777" w:rsidR="00234313" w:rsidRDefault="00234313" w:rsidP="006533C3">
            <w:pPr>
              <w:tabs>
                <w:tab w:val="left" w:pos="2985"/>
                <w:tab w:val="left" w:pos="5695"/>
                <w:tab w:val="left" w:pos="7113"/>
              </w:tabs>
            </w:pPr>
            <w:r w:rsidRPr="00EE191F">
              <w:rPr>
                <w:noProof/>
              </w:rPr>
              <mc:AlternateContent>
                <mc:Choice Requires="wps">
                  <w:drawing>
                    <wp:anchor distT="0" distB="0" distL="114300" distR="114300" simplePos="0" relativeHeight="251857920" behindDoc="0" locked="0" layoutInCell="1" allowOverlap="1" wp14:anchorId="23B62C3C" wp14:editId="1ECBBDE9">
                      <wp:simplePos x="0" y="0"/>
                      <wp:positionH relativeFrom="column">
                        <wp:posOffset>-18253</wp:posOffset>
                      </wp:positionH>
                      <wp:positionV relativeFrom="paragraph">
                        <wp:posOffset>63500</wp:posOffset>
                      </wp:positionV>
                      <wp:extent cx="6581288" cy="308344"/>
                      <wp:effectExtent l="0" t="0" r="10160" b="15875"/>
                      <wp:wrapNone/>
                      <wp:docPr id="11" name="Text Box 11"/>
                      <wp:cNvGraphicFramePr/>
                      <a:graphic xmlns:a="http://schemas.openxmlformats.org/drawingml/2006/main">
                        <a:graphicData uri="http://schemas.microsoft.com/office/word/2010/wordprocessingShape">
                          <wps:wsp>
                            <wps:cNvSpPr txBox="1"/>
                            <wps:spPr>
                              <a:xfrm>
                                <a:off x="0" y="0"/>
                                <a:ext cx="6581288" cy="308344"/>
                              </a:xfrm>
                              <a:prstGeom prst="rect">
                                <a:avLst/>
                              </a:prstGeom>
                              <a:solidFill>
                                <a:sysClr val="window" lastClr="FFFFFF"/>
                              </a:solidFill>
                              <a:ln w="6350">
                                <a:solidFill>
                                  <a:prstClr val="black"/>
                                </a:solidFill>
                              </a:ln>
                            </wps:spPr>
                            <wps:txbx>
                              <w:txbxContent>
                                <w:p w14:paraId="4EEDFA3D" w14:textId="77777777" w:rsidR="00B83B8F" w:rsidRPr="00B83B8F" w:rsidRDefault="00B83B8F" w:rsidP="006533C3">
                                  <w:pPr>
                                    <w:rPr>
                                      <w:color w:val="002060"/>
                                      <w:sz w:val="20"/>
                                      <w:szCs w:val="20"/>
                                      <w:lang w:val="en-US"/>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D9C19D" id="Text Box 11" o:spid="_x0000_s1039" type="#_x0000_t202" style="position:absolute;margin-left:-1.45pt;margin-top:5pt;width:518.2pt;height:24.3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4OUQIAALQEAAAOAAAAZHJzL2Uyb0RvYy54bWysVE1v2zAMvQ/YfxB0X+00bREEdYosRYYB&#10;RVsgHXpWZDkxJouapMTOfv2e5Dj92mlYDgpFUvx4fPT1TddotlfO12QKPjrLOVNGUlmbTcF/PC2/&#10;TDjzQZhSaDKq4Afl+c3s86fr1k7VOW1Jl8oxBDF+2tqCb0Ow0yzzcqsa4c/IKgNjRa4RAVe3yUon&#10;WkRvdHae51dZS660jqTyHtrb3shnKX5VKRkeqsqrwHTBUVtIp0vnOp7Z7FpMN07YbS2PZYh/qKIR&#10;tUHSU6hbEQTbufpDqKaWjjxV4UxSk1FV1VKlHtDNKH/XzWorrEq9ABxvTzD5/xdW3u8fHatLzG7E&#10;mRENZvSkusC+UsegAj6t9VO4rSwcQwc9fAe9hzK23VWuif9oiMEOpA8ndGM0CeXV5WR0PgEfJGzj&#10;fDK+uIhhspfX1vnwTVHDolBwh+klUMX+zofedXCJyTzpulzWWqfLwS+0Y3uBQYMfJbWcaeEDlAVf&#10;pt8x25tn2rAWpY0v85TpjS3mOsVcayF/foyA6rVBExGkHowohW7d9aCOB6TWVB4AoKOegt7KZY34&#10;dyjxUThwDphhj8IDjkoTiqKjxNmW3O+/6aM/qAArZy04XHD/ayecQuffDUgyvsrzSPp0geBea9eD&#10;1uyaBQE1zB9VJTH6Bj2IlaPmGWs2j9lgEkYiZ8HDIC5Cv1FYU6nm8+QEelsR7szKyhg6jiji+dQ9&#10;C2ePAw6gxj0NLBfTd3PufeNLQ/NdoKpOJIgA92geccdqJBod1zju3ut78nr52Mz+AAAA//8DAFBL&#10;AwQUAAYACAAAACEAueVso+AAAAAJAQAADwAAAGRycy9kb3ducmV2LnhtbEyPwU7DMBBE70j8g7VI&#10;XFBr09CoTeNUCIkD4oBS4NCbG2+TqPE6xG4b/p7tqRx3ZzTzJl+PrhMnHELrScPjVIFAqrxtqdbw&#10;9fk6WYAI0ZA1nSfU8IsB1sXtTW4y689U4mkTa8EhFDKjoYmxz6QMVYPOhKnvkVjb+8GZyOdQSzuY&#10;M4e7Ts6USqUzLXFDY3p8abA6bI6Oe3tfluP70+Ej/d4+vO3xZ5lIo/X93fi8AhFxjFczXPAZHQpm&#10;2vkj2SA6DZPZkp38VzzpoqskmYPYaZgvUpBFLv8vKP4AAAD//wMAUEsBAi0AFAAGAAgAAAAhALaD&#10;OJL+AAAA4QEAABMAAAAAAAAAAAAAAAAAAAAAAFtDb250ZW50X1R5cGVzXS54bWxQSwECLQAUAAYA&#10;CAAAACEAOP0h/9YAAACUAQAACwAAAAAAAAAAAAAAAAAvAQAAX3JlbHMvLnJlbHNQSwECLQAUAAYA&#10;CAAAACEAx4heDlECAAC0BAAADgAAAAAAAAAAAAAAAAAuAgAAZHJzL2Uyb0RvYy54bWxQSwECLQAU&#10;AAYACAAAACEAueVso+AAAAAJAQAADwAAAAAAAAAAAAAAAACrBAAAZHJzL2Rvd25yZXYueG1sUEsF&#10;BgAAAAAEAAQA8wAAALgFAAAAAA==&#10;" fillcolor="window" strokeweight=".5pt">
                      <v:textbox inset="1mm,0,1mm,0">
                        <w:txbxContent>
                          <w:p w:rsidR="00B83B8F" w:rsidRPr="00B83B8F" w:rsidRDefault="00B83B8F" w:rsidP="006533C3">
                            <w:pPr>
                              <w:rPr>
                                <w:color w:val="002060"/>
                                <w:sz w:val="20"/>
                                <w:szCs w:val="20"/>
                                <w:lang w:val="en-US"/>
                              </w:rPr>
                            </w:pPr>
                          </w:p>
                        </w:txbxContent>
                      </v:textbox>
                    </v:shape>
                  </w:pict>
                </mc:Fallback>
              </mc:AlternateContent>
            </w:r>
          </w:p>
          <w:p w14:paraId="38024B5C" w14:textId="77777777" w:rsidR="00234313" w:rsidRDefault="00234313" w:rsidP="006533C3">
            <w:pPr>
              <w:tabs>
                <w:tab w:val="left" w:pos="2985"/>
                <w:tab w:val="left" w:pos="5695"/>
                <w:tab w:val="left" w:pos="7113"/>
              </w:tabs>
            </w:pPr>
          </w:p>
          <w:p w14:paraId="4B11CFFA" w14:textId="77777777" w:rsidR="006533C3" w:rsidRPr="00D56D30" w:rsidRDefault="00D56D30" w:rsidP="006533C3">
            <w:pPr>
              <w:tabs>
                <w:tab w:val="left" w:pos="2985"/>
                <w:tab w:val="left" w:pos="5695"/>
                <w:tab w:val="left" w:pos="7113"/>
              </w:tabs>
              <w:rPr>
                <w:sz w:val="20"/>
                <w:szCs w:val="20"/>
              </w:rPr>
            </w:pPr>
            <w:r w:rsidRPr="00D56D30">
              <w:rPr>
                <w:sz w:val="2"/>
                <w:szCs w:val="2"/>
              </w:rPr>
              <w:br/>
            </w:r>
            <w:r>
              <w:rPr>
                <w:sz w:val="20"/>
                <w:szCs w:val="20"/>
              </w:rPr>
              <w:t>[</w:t>
            </w:r>
            <w:r w:rsidR="007C72BC" w:rsidRPr="00D56D30">
              <w:rPr>
                <w:sz w:val="20"/>
                <w:szCs w:val="20"/>
              </w:rPr>
              <w:t>Fo</w:t>
            </w:r>
            <w:r w:rsidR="006533C3" w:rsidRPr="00D56D30">
              <w:rPr>
                <w:sz w:val="20"/>
                <w:szCs w:val="20"/>
              </w:rPr>
              <w:t xml:space="preserve">r remote pavement cafes, you must provide </w:t>
            </w:r>
            <w:r w:rsidR="006533C3" w:rsidRPr="00D56D30">
              <w:rPr>
                <w:spacing w:val="-2"/>
                <w:sz w:val="20"/>
                <w:szCs w:val="20"/>
              </w:rPr>
              <w:t>a management plan or risk assessment outlining how you intend to maintain control over the pavement café</w:t>
            </w:r>
            <w:r w:rsidR="006533C3" w:rsidRPr="00D56D30">
              <w:rPr>
                <w:sz w:val="20"/>
                <w:szCs w:val="20"/>
              </w:rPr>
              <w:t>.</w:t>
            </w:r>
            <w:r>
              <w:rPr>
                <w:sz w:val="20"/>
                <w:szCs w:val="20"/>
              </w:rPr>
              <w:t>]</w:t>
            </w:r>
          </w:p>
          <w:p w14:paraId="05649592" w14:textId="77777777" w:rsidR="006533C3" w:rsidRPr="00EE191F" w:rsidRDefault="006533C3" w:rsidP="00DF351C">
            <w:pPr>
              <w:tabs>
                <w:tab w:val="left" w:pos="2985"/>
                <w:tab w:val="left" w:pos="5695"/>
                <w:tab w:val="left" w:pos="7113"/>
              </w:tabs>
            </w:pPr>
          </w:p>
          <w:p w14:paraId="7ECABD27" w14:textId="77777777" w:rsidR="00102434" w:rsidRPr="00EE191F" w:rsidRDefault="00102434" w:rsidP="00102434">
            <w:pPr>
              <w:rPr>
                <w:b/>
              </w:rPr>
            </w:pPr>
            <w:r w:rsidRPr="00EE191F">
              <w:rPr>
                <w:b/>
              </w:rPr>
              <w:t>Proposal Details</w:t>
            </w:r>
          </w:p>
          <w:p w14:paraId="42C78D6F" w14:textId="77777777" w:rsidR="00102434" w:rsidRPr="002839A5" w:rsidRDefault="00160657" w:rsidP="00102434">
            <w:pPr>
              <w:rPr>
                <w:b/>
                <w:sz w:val="20"/>
                <w:szCs w:val="20"/>
              </w:rPr>
            </w:pPr>
            <w:r w:rsidRPr="00EE191F">
              <w:rPr>
                <w:noProof/>
                <w:sz w:val="20"/>
                <w:szCs w:val="20"/>
              </w:rPr>
              <mc:AlternateContent>
                <mc:Choice Requires="wps">
                  <w:drawing>
                    <wp:anchor distT="0" distB="0" distL="114300" distR="114300" simplePos="0" relativeHeight="251867136" behindDoc="0" locked="0" layoutInCell="1" allowOverlap="1" wp14:anchorId="09414B65" wp14:editId="28F61A90">
                      <wp:simplePos x="0" y="0"/>
                      <wp:positionH relativeFrom="column">
                        <wp:posOffset>1671985</wp:posOffset>
                      </wp:positionH>
                      <wp:positionV relativeFrom="paragraph">
                        <wp:posOffset>64711</wp:posOffset>
                      </wp:positionV>
                      <wp:extent cx="701748" cy="275723"/>
                      <wp:effectExtent l="0" t="0" r="22225" b="10160"/>
                      <wp:wrapNone/>
                      <wp:docPr id="22" name="Text Box 22"/>
                      <wp:cNvGraphicFramePr/>
                      <a:graphic xmlns:a="http://schemas.openxmlformats.org/drawingml/2006/main">
                        <a:graphicData uri="http://schemas.microsoft.com/office/word/2010/wordprocessingShape">
                          <wps:wsp>
                            <wps:cNvSpPr txBox="1"/>
                            <wps:spPr>
                              <a:xfrm>
                                <a:off x="0" y="0"/>
                                <a:ext cx="701748" cy="275723"/>
                              </a:xfrm>
                              <a:prstGeom prst="rect">
                                <a:avLst/>
                              </a:prstGeom>
                              <a:solidFill>
                                <a:sysClr val="window" lastClr="FFFFFF"/>
                              </a:solidFill>
                              <a:ln w="6350">
                                <a:solidFill>
                                  <a:prstClr val="black"/>
                                </a:solidFill>
                              </a:ln>
                            </wps:spPr>
                            <wps:txbx>
                              <w:txbxContent>
                                <w:p w14:paraId="64467766" w14:textId="77777777" w:rsidR="00160657" w:rsidRPr="00BB454C" w:rsidRDefault="00160657" w:rsidP="00160657">
                                  <w:pPr>
                                    <w:jc w:val="center"/>
                                    <w:rPr>
                                      <w:color w:val="00206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BDB1B" id="Text Box 22" o:spid="_x0000_s1040" type="#_x0000_t202" style="position:absolute;margin-left:131.65pt;margin-top:5.1pt;width:55.25pt;height:21.7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M2VwIAALsEAAAOAAAAZHJzL2Uyb0RvYy54bWysVE1vGjEQvVfqf7B8b5YlJLQoS0QTUVWK&#10;kkhQ5Wy83rCq1+Pahl366/vsBUKSnqpyMOOZ8Xy8ebNX112j2VY5X5MpeH424EwZSWVtngv+Yzn/&#10;9JkzH4QphSajCr5Tnl9PP364au1EDWlNulSOIYjxk9YWfB2CnWSZl2vVCH9GVhkYK3KNCLi656x0&#10;okX0RmfDweAya8mV1pFU3kN72xv5NMWvKiXDQ1V5FZguOGoL6XTpXMUzm16JybMTdl3LfRniH6po&#10;RG2Q9BjqVgTBNq5+F6qppSNPVTiT1GRUVbVUqQd0kw/edLNYC6tSLwDH2yNM/v+FlffbR8fqsuDD&#10;IWdGNJjRUnWBfaWOQQV8WusncFtYOIYOesz5oPdQxra7yjXxHw0x2IH07ohujCahHA/y8Qh0kDAN&#10;xxfj4XmMkr08ts6Hb4oaFoWCOwwvYSq2dz70rgeXmMuTrst5rXW67PyNdmwrMGfQo6SWMy18gLLg&#10;8/TbZ3v1TBvWFvzy/GKQMr2yxVzHmCst5M/3EVC9NmgiYtRjEaXQrbqEaT46ALWicgf8HPUM9FbO&#10;a8S/Q4mPwoFygAxrFB5wVJpQFO0lztbkfv9NH/3BBFg5a0HhgvtfG+EUOv9uwJEv+WgUOZ8uIwCO&#10;izu1rE4tZtPcENDLsbBWJjH6B30QK0fNE7ZtFrPCJIxE7oKHg3gT+sXCtko1myUnsNyKcGcWVsbQ&#10;cVQR12X3JJzdDzqAIfd0ILuYvJl37xtfGpptAlV1IkMEukd1jz82JNFpv81xBU/vyevlmzP9AwAA&#10;//8DAFBLAwQUAAYACAAAACEAs//cF9wAAAAJAQAADwAAAGRycy9kb3ducmV2LnhtbEyPwU7DMBBE&#10;70j8g7VI3KhDIkJJ41QIiSNCBA5wc+1tYojXUeymoV/PcoLjap5m39TbxQ9ixim6QAquVxkIJBOs&#10;o07B2+vj1RpETJqsHgKhgm+MsG3Oz2pd2XCkF5zb1AkuoVhpBX1KYyVlND16HVdhROJsHyavE59T&#10;J+2kj1zuB5lnWSm9dsQfej3iQ4/mqz14BZbeA5kP93Ry1Bp3d3pef5pZqcuL5X4DIuGS/mD41Wd1&#10;aNhpFw5koxgU5GVRMMpBloNgoLgteMtOwU1Rgmxq+X9B8wMAAP//AwBQSwECLQAUAAYACAAAACEA&#10;toM4kv4AAADhAQAAEwAAAAAAAAAAAAAAAAAAAAAAW0NvbnRlbnRfVHlwZXNdLnhtbFBLAQItABQA&#10;BgAIAAAAIQA4/SH/1gAAAJQBAAALAAAAAAAAAAAAAAAAAC8BAABfcmVscy8ucmVsc1BLAQItABQA&#10;BgAIAAAAIQAKehM2VwIAALsEAAAOAAAAAAAAAAAAAAAAAC4CAABkcnMvZTJvRG9jLnhtbFBLAQIt&#10;ABQABgAIAAAAIQCz/9wX3AAAAAkBAAAPAAAAAAAAAAAAAAAAALEEAABkcnMvZG93bnJldi54bWxQ&#10;SwUGAAAAAAQABADzAAAAugUAAAAA&#10;" fillcolor="window" strokeweight=".5pt">
                      <v:textbox>
                        <w:txbxContent>
                          <w:p w:rsidR="00160657" w:rsidRPr="00BB454C" w:rsidRDefault="00160657" w:rsidP="00160657">
                            <w:pPr>
                              <w:jc w:val="center"/>
                              <w:rPr>
                                <w:color w:val="002060"/>
                                <w:lang w:val="en-US"/>
                              </w:rPr>
                            </w:pPr>
                          </w:p>
                        </w:txbxContent>
                      </v:textbox>
                    </v:shape>
                  </w:pict>
                </mc:Fallback>
              </mc:AlternateContent>
            </w:r>
          </w:p>
          <w:p w14:paraId="7C89B65C" w14:textId="77777777" w:rsidR="00102434" w:rsidRPr="00EE191F" w:rsidRDefault="00102434" w:rsidP="00160657">
            <w:pPr>
              <w:tabs>
                <w:tab w:val="left" w:pos="3852"/>
              </w:tabs>
            </w:pPr>
            <w:r w:rsidRPr="002E09E1">
              <w:t xml:space="preserve">Total width </w:t>
            </w:r>
            <w:r w:rsidR="00160657">
              <w:t xml:space="preserve">of footpath </w:t>
            </w:r>
            <w:r w:rsidR="00160657">
              <w:tab/>
            </w:r>
            <w:r w:rsidRPr="00EE191F">
              <w:t>m</w:t>
            </w:r>
          </w:p>
          <w:p w14:paraId="4A25DBDC" w14:textId="77777777" w:rsidR="00CF5BB0" w:rsidRPr="00EE191F" w:rsidRDefault="009A3C21" w:rsidP="00CF5BB0">
            <w:pPr>
              <w:autoSpaceDE w:val="0"/>
              <w:autoSpaceDN w:val="0"/>
              <w:adjustRightInd w:val="0"/>
              <w:ind w:left="-426" w:right="-759" w:firstLine="426"/>
              <w:rPr>
                <w:bCs/>
                <w:color w:val="000000"/>
              </w:rPr>
            </w:pPr>
            <w:r>
              <w:t>Is t</w:t>
            </w:r>
            <w:r w:rsidR="00102434" w:rsidRPr="00EE191F">
              <w:t>he area within 10 metres of a road junction</w:t>
            </w:r>
            <w:r>
              <w:t>?</w:t>
            </w:r>
            <w:r w:rsidR="00CF5BB0" w:rsidRPr="00EE191F">
              <w:t xml:space="preserve">   </w:t>
            </w:r>
            <w:sdt>
              <w:sdtPr>
                <w:rPr>
                  <w:sz w:val="44"/>
                  <w:szCs w:val="44"/>
                </w:rPr>
                <w:id w:val="-1130161794"/>
                <w14:checkbox>
                  <w14:checked w14:val="0"/>
                  <w14:checkedState w14:val="0052" w14:font="Wingdings 2"/>
                  <w14:uncheckedState w14:val="2610" w14:font="MS Gothic"/>
                </w14:checkbox>
              </w:sdtPr>
              <w:sdtEndPr/>
              <w:sdtContent>
                <w:r w:rsidR="001B5A88" w:rsidRPr="00EE191F">
                  <w:rPr>
                    <w:rFonts w:ascii="Segoe UI Symbol" w:eastAsia="MS Gothic" w:hAnsi="Segoe UI Symbol" w:cs="Segoe UI Symbol"/>
                    <w:sz w:val="44"/>
                    <w:szCs w:val="44"/>
                  </w:rPr>
                  <w:t>☐</w:t>
                </w:r>
              </w:sdtContent>
            </w:sdt>
            <w:r w:rsidR="001B5A88" w:rsidRPr="00EE191F">
              <w:t xml:space="preserve">  </w:t>
            </w:r>
            <w:r w:rsidR="001B5A88" w:rsidRPr="00EE191F">
              <w:rPr>
                <w:bCs/>
                <w:color w:val="000000"/>
              </w:rPr>
              <w:t xml:space="preserve">Yes         </w:t>
            </w:r>
            <w:sdt>
              <w:sdtPr>
                <w:rPr>
                  <w:sz w:val="44"/>
                  <w:szCs w:val="44"/>
                </w:rPr>
                <w:id w:val="844356042"/>
                <w14:checkbox>
                  <w14:checked w14:val="0"/>
                  <w14:checkedState w14:val="0052" w14:font="Wingdings 2"/>
                  <w14:uncheckedState w14:val="2610" w14:font="MS Gothic"/>
                </w14:checkbox>
              </w:sdtPr>
              <w:sdtEndPr/>
              <w:sdtContent>
                <w:r w:rsidR="001B5A88" w:rsidRPr="00EE191F">
                  <w:rPr>
                    <w:rFonts w:ascii="Segoe UI Symbol" w:eastAsia="MS Gothic" w:hAnsi="Segoe UI Symbol" w:cs="Segoe UI Symbol"/>
                    <w:sz w:val="44"/>
                    <w:szCs w:val="44"/>
                  </w:rPr>
                  <w:t>☐</w:t>
                </w:r>
              </w:sdtContent>
            </w:sdt>
            <w:r w:rsidR="001B5A88" w:rsidRPr="00EE191F">
              <w:t xml:space="preserve">  </w:t>
            </w:r>
            <w:r w:rsidR="001B5A88" w:rsidRPr="00EE191F">
              <w:rPr>
                <w:bCs/>
                <w:color w:val="000000"/>
              </w:rPr>
              <w:t>No</w:t>
            </w:r>
          </w:p>
          <w:p w14:paraId="29706B41" w14:textId="77777777" w:rsidR="00102434" w:rsidRPr="00EE191F" w:rsidRDefault="00803D1E" w:rsidP="00102434">
            <w:pPr>
              <w:rPr>
                <w:sz w:val="20"/>
                <w:szCs w:val="20"/>
              </w:rPr>
            </w:pPr>
            <w:r w:rsidRPr="00EE191F">
              <w:rPr>
                <w:noProof/>
                <w:sz w:val="20"/>
                <w:szCs w:val="20"/>
              </w:rPr>
              <mc:AlternateContent>
                <mc:Choice Requires="wps">
                  <w:drawing>
                    <wp:anchor distT="0" distB="0" distL="114300" distR="114300" simplePos="0" relativeHeight="251801600" behindDoc="0" locked="0" layoutInCell="1" allowOverlap="1" wp14:anchorId="0465DAFC" wp14:editId="528EB2C3">
                      <wp:simplePos x="0" y="0"/>
                      <wp:positionH relativeFrom="column">
                        <wp:posOffset>1757045</wp:posOffset>
                      </wp:positionH>
                      <wp:positionV relativeFrom="paragraph">
                        <wp:posOffset>79065</wp:posOffset>
                      </wp:positionV>
                      <wp:extent cx="1318260" cy="275723"/>
                      <wp:effectExtent l="0" t="0" r="15240" b="10160"/>
                      <wp:wrapNone/>
                      <wp:docPr id="15" name="Text Box 15"/>
                      <wp:cNvGraphicFramePr/>
                      <a:graphic xmlns:a="http://schemas.openxmlformats.org/drawingml/2006/main">
                        <a:graphicData uri="http://schemas.microsoft.com/office/word/2010/wordprocessingShape">
                          <wps:wsp>
                            <wps:cNvSpPr txBox="1"/>
                            <wps:spPr>
                              <a:xfrm>
                                <a:off x="0" y="0"/>
                                <a:ext cx="1318260" cy="275723"/>
                              </a:xfrm>
                              <a:prstGeom prst="rect">
                                <a:avLst/>
                              </a:prstGeom>
                              <a:solidFill>
                                <a:sysClr val="window" lastClr="FFFFFF"/>
                              </a:solidFill>
                              <a:ln w="6350">
                                <a:solidFill>
                                  <a:prstClr val="black"/>
                                </a:solidFill>
                              </a:ln>
                            </wps:spPr>
                            <wps:txbx>
                              <w:txbxContent>
                                <w:p w14:paraId="2BD5A989" w14:textId="77777777" w:rsidR="00CF5BB0" w:rsidRPr="00BB454C" w:rsidRDefault="00CF5BB0" w:rsidP="00000BA5">
                                  <w:pPr>
                                    <w:jc w:val="center"/>
                                    <w:rPr>
                                      <w:color w:val="00206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CA5F5" id="Text Box 15" o:spid="_x0000_s1041" type="#_x0000_t202" style="position:absolute;margin-left:138.35pt;margin-top:6.25pt;width:103.8pt;height:21.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QgVQIAALwEAAAOAAAAZHJzL2Uyb0RvYy54bWysVE1vGjEQvVfqf7B8bxYIIQnKElEiqkoo&#10;iZRUORuvN6zq9bi2YZf++j57F/LVU1UOZjwzno83b/bquq012ynnKzI5H54MOFNGUlGZ55z/eFx+&#10;ueDMB2EKocmonO+V59ezz5+uGjtVI9qQLpRjCGL8tLE534Rgp1nm5UbVwp+QVQbGklwtAq7uOSuc&#10;aBC91tloMJhkDbnCOpLKe2hvOiOfpfhlqWS4K0uvAtM5R20hnS6d63hmsysxfXbCbirZlyH+oYpa&#10;VAZJj6FuRBBs66oPoepKOvJUhhNJdUZlWUmVekA3w8G7bh42wqrUC8Dx9giT/39h5e3u3rGqwOzO&#10;ODOixoweVRvYV2oZVMCnsX4KtwcLx9BCD9+D3kMZ225LV8d/NMRgB9L7I7oxmoyPTocXowlMErbR&#10;+dn56DSGyV5eW+fDN0U1i0LOHaaXQBW7lQ+d68ElJvOkq2JZaZ0ue7/Qju0EBg1+FNRwpoUPUOZ8&#10;mX59tjfPtGFNzienZ4OU6Y0t5jrGXGshf36MgOq1QRMRpA6MKIV23R5A7RFcU7EHgI46CnorlxXi&#10;r1DivXDgHIDBHoU7HKUmFEW9xNmG3O+/6aM/qAArZw04nHP/ayucQuffDUhyORyPI+nTZQzAcXGv&#10;LevXFrOtFwT0hthYK5MY/YM+iKWj+gnrNo9ZYRJGInfOw0FchG6zsK5SzefJCTS3IqzMg5UxdBxV&#10;xPWxfRLO9oMOoMgtHdgupu/m3fnGl4bm20BllcgQge5Q7fHHiiQ69escd/D1PXm9fHRmfwAAAP//&#10;AwBQSwMEFAAGAAgAAAAhACdr8l3eAAAACQEAAA8AAABkcnMvZG93bnJldi54bWxMj8tOwzAQRfdI&#10;/IM1SOyoQ+gjDXEqhMQSIQIL2Ln2kBjicRS7aejXM6xgObpH956pdrPvxYRjdIEUXC8yEEgmWEet&#10;gteXh6sCREyarO4DoYJvjLCrz88qXdpwpGecmtQKLqFYagVdSkMpZTQdeh0XYUDi7COMXic+x1ba&#10;UR+53Pcyz7K19NoRL3R6wPsOzVdz8AosvQUy7+7x5Kgxbnt6Kj7NpNTlxXx3CyLhnP5g+NVndajZ&#10;aR8OZKPoFeSb9YZRDvIVCAaWxfIGxF7BarUFWVfy/wf1DwAAAP//AwBQSwECLQAUAAYACAAAACEA&#10;toM4kv4AAADhAQAAEwAAAAAAAAAAAAAAAAAAAAAAW0NvbnRlbnRfVHlwZXNdLnhtbFBLAQItABQA&#10;BgAIAAAAIQA4/SH/1gAAAJQBAAALAAAAAAAAAAAAAAAAAC8BAABfcmVscy8ucmVsc1BLAQItABQA&#10;BgAIAAAAIQAHMqQgVQIAALwEAAAOAAAAAAAAAAAAAAAAAC4CAABkcnMvZTJvRG9jLnhtbFBLAQIt&#10;ABQABgAIAAAAIQAna/Jd3gAAAAkBAAAPAAAAAAAAAAAAAAAAAK8EAABkcnMvZG93bnJldi54bWxQ&#10;SwUGAAAAAAQABADzAAAAugUAAAAA&#10;" fillcolor="window" strokeweight=".5pt">
                      <v:textbox>
                        <w:txbxContent>
                          <w:p w:rsidR="00CF5BB0" w:rsidRPr="00BB454C" w:rsidRDefault="00CF5BB0" w:rsidP="00000BA5">
                            <w:pPr>
                              <w:jc w:val="center"/>
                              <w:rPr>
                                <w:color w:val="002060"/>
                                <w:lang w:val="en-US"/>
                              </w:rPr>
                            </w:pPr>
                          </w:p>
                        </w:txbxContent>
                      </v:textbox>
                    </v:shape>
                  </w:pict>
                </mc:Fallback>
              </mc:AlternateContent>
            </w:r>
            <w:r w:rsidR="005C7E52" w:rsidRPr="00EE191F">
              <w:rPr>
                <w:noProof/>
                <w:sz w:val="20"/>
                <w:szCs w:val="20"/>
              </w:rPr>
              <mc:AlternateContent>
                <mc:Choice Requires="wps">
                  <w:drawing>
                    <wp:anchor distT="0" distB="0" distL="114300" distR="114300" simplePos="0" relativeHeight="251846656" behindDoc="0" locked="0" layoutInCell="1" allowOverlap="1" wp14:anchorId="476CCC0A" wp14:editId="33DC765F">
                      <wp:simplePos x="0" y="0"/>
                      <wp:positionH relativeFrom="column">
                        <wp:posOffset>4138457</wp:posOffset>
                      </wp:positionH>
                      <wp:positionV relativeFrom="paragraph">
                        <wp:posOffset>74295</wp:posOffset>
                      </wp:positionV>
                      <wp:extent cx="1679072" cy="276225"/>
                      <wp:effectExtent l="0" t="0" r="16510" b="28575"/>
                      <wp:wrapNone/>
                      <wp:docPr id="4" name="Text Box 4"/>
                      <wp:cNvGraphicFramePr/>
                      <a:graphic xmlns:a="http://schemas.openxmlformats.org/drawingml/2006/main">
                        <a:graphicData uri="http://schemas.microsoft.com/office/word/2010/wordprocessingShape">
                          <wps:wsp>
                            <wps:cNvSpPr txBox="1"/>
                            <wps:spPr>
                              <a:xfrm>
                                <a:off x="0" y="0"/>
                                <a:ext cx="1679072" cy="276225"/>
                              </a:xfrm>
                              <a:prstGeom prst="rect">
                                <a:avLst/>
                              </a:prstGeom>
                              <a:solidFill>
                                <a:sysClr val="window" lastClr="FFFFFF"/>
                              </a:solidFill>
                              <a:ln w="6350">
                                <a:solidFill>
                                  <a:prstClr val="black"/>
                                </a:solidFill>
                              </a:ln>
                            </wps:spPr>
                            <wps:txbx>
                              <w:txbxContent>
                                <w:p w14:paraId="2A819CB9" w14:textId="77777777" w:rsidR="00870716" w:rsidRPr="00803D1E" w:rsidRDefault="00870716" w:rsidP="00000BA5">
                                  <w:pPr>
                                    <w:jc w:val="center"/>
                                    <w:rPr>
                                      <w:color w:val="00206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599367" id="Text Box 4" o:spid="_x0000_s1042" type="#_x0000_t202" style="position:absolute;margin-left:325.85pt;margin-top:5.85pt;width:132.2pt;height:21.75pt;z-index:251846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IWAIAALoEAAAOAAAAZHJzL2Uyb0RvYy54bWysVEtv2zAMvg/YfxB0X+x4eaxGnCJLkWFA&#10;0RZIhp4VWY6NyaImKbGzXz9KttO03WlYDgpFUnx8/OjFbVtLchLGVqAyOh7FlAjFIa/UIaM/dptP&#10;XyixjqmcSVAio2dh6e3y44dFo1ORQAkyF4ZgEGXTRme0dE6nUWR5KWpmR6CFQmMBpmYOr+YQ5YY1&#10;GL2WURLHs6gBk2sDXFiL2rvOSJchflEI7h6LwgpHZEaxNhdOE869P6PlgqUHw3RZ8b4M9g9V1KxS&#10;mPQS6o45Ro6meheqrrgBC4UbcagjKIqKi9ADdjOO33SzLZkWoRcEx+oLTPb/heUPpydDqjyjE0oU&#10;q3FEO9E68hVaMvHoNNqm6LTV6OZaVOOUB71FpW+6LUzt/7EdgnbE+XzB1gfj/tFsfhPPE0o42pL5&#10;LEmmPkz08lob674JqIkXMmpwdgFSdrq3rnMdXHwyC7LKN5WU4XK2a2nIieGYkR05NJRIZh0qM7oJ&#10;vz7bq2dSkSajs8/TOGR6ZfO5LjH3kvGf7yNg9VJhEx6kDgwvuXbfBkjHswGpPeRnBNBAR0Cr+abC&#10;+PdY4hMzyDjEDLfIPeJRSMCioJcoKcH8/pve+yMR0EpJgwzOqP11ZEZg598VUuRmPJl4yofLZDpP&#10;8GKuLftrizrWa0D0xrivmgfR+zs5iIWB+hmXbeWzookpjrkz6gZx7bq9wmXlYrUKTkhyzdy92mru&#10;Q/tReVx37TMzuh+0Q4o8wMB1lr6Zd+frXypYHR0UVSCDB7pDtccfFyTQqV9mv4HX9+D18slZ/gEA&#10;AP//AwBQSwMEFAAGAAgAAAAhAIIIz+fcAAAACQEAAA8AAABkcnMvZG93bnJldi54bWxMj8FOwzAM&#10;hu9IvENkJG4s7aSWrTSdEBJHhCgc4JYlpg00TtVkXdnT453gZFn/p9+f693iBzHjFF0gBfkqA4Fk&#10;gnXUKXh7fbzZgIhJk9VDIFTwgxF2zeVFrSsbjvSCc5s6wSUUK62gT2mspIymR6/jKoxInH2GyevE&#10;69RJO+kjl/tBrrOslF474gu9HvGhR/PdHrwCS++BzId7OjlqjduenjdfZlbq+mq5vwORcEl/MJz1&#10;WR0adtqHA9koBgVlkd8yysF5MrDNyxzEXkFRrEE2tfz/QfMLAAD//wMAUEsBAi0AFAAGAAgAAAAh&#10;ALaDOJL+AAAA4QEAABMAAAAAAAAAAAAAAAAAAAAAAFtDb250ZW50X1R5cGVzXS54bWxQSwECLQAU&#10;AAYACAAAACEAOP0h/9YAAACUAQAACwAAAAAAAAAAAAAAAAAvAQAAX3JlbHMvLnJlbHNQSwECLQAU&#10;AAYACAAAACEAP3SaSFgCAAC6BAAADgAAAAAAAAAAAAAAAAAuAgAAZHJzL2Uyb0RvYy54bWxQSwEC&#10;LQAUAAYACAAAACEAggjP59wAAAAJAQAADwAAAAAAAAAAAAAAAACyBAAAZHJzL2Rvd25yZXYueG1s&#10;UEsFBgAAAAAEAAQA8wAAALsFAAAAAA==&#10;" fillcolor="window" strokeweight=".5pt">
                      <v:textbox>
                        <w:txbxContent>
                          <w:p w:rsidR="00870716" w:rsidRPr="00803D1E" w:rsidRDefault="00870716" w:rsidP="00000BA5">
                            <w:pPr>
                              <w:jc w:val="center"/>
                              <w:rPr>
                                <w:color w:val="002060"/>
                                <w:lang w:val="en-US"/>
                              </w:rPr>
                            </w:pPr>
                          </w:p>
                        </w:txbxContent>
                      </v:textbox>
                    </v:shape>
                  </w:pict>
                </mc:Fallback>
              </mc:AlternateContent>
            </w:r>
          </w:p>
          <w:p w14:paraId="58CF5868" w14:textId="77777777" w:rsidR="00102434" w:rsidRPr="00EE191F" w:rsidRDefault="00102434" w:rsidP="005C7E52">
            <w:pPr>
              <w:tabs>
                <w:tab w:val="left" w:pos="4927"/>
                <w:tab w:val="left" w:pos="6262"/>
                <w:tab w:val="left" w:pos="9239"/>
              </w:tabs>
              <w:rPr>
                <w:b/>
              </w:rPr>
            </w:pPr>
            <w:r w:rsidRPr="00EE191F">
              <w:t>Dimensions of café area:</w:t>
            </w:r>
            <w:r w:rsidR="00870716" w:rsidRPr="00EE191F">
              <w:rPr>
                <w:noProof/>
              </w:rPr>
              <w:t xml:space="preserve"> </w:t>
            </w:r>
            <w:r w:rsidR="00000BA5" w:rsidRPr="00EE191F">
              <w:rPr>
                <w:noProof/>
              </w:rPr>
              <w:tab/>
            </w:r>
            <w:r w:rsidR="00870716" w:rsidRPr="00EE191F">
              <w:rPr>
                <w:b/>
                <w:noProof/>
              </w:rPr>
              <w:t>Length</w:t>
            </w:r>
            <w:r w:rsidR="00000BA5" w:rsidRPr="00EE191F">
              <w:rPr>
                <w:b/>
                <w:noProof/>
                <w:spacing w:val="-20"/>
              </w:rPr>
              <w:t xml:space="preserve"> (m)</w:t>
            </w:r>
            <w:r w:rsidR="00870716" w:rsidRPr="00EE191F">
              <w:rPr>
                <w:noProof/>
                <w:spacing w:val="-20"/>
              </w:rPr>
              <w:t xml:space="preserve"> </w:t>
            </w:r>
            <w:r w:rsidR="00000BA5" w:rsidRPr="00EE191F">
              <w:rPr>
                <w:noProof/>
              </w:rPr>
              <w:t>x</w:t>
            </w:r>
            <w:r w:rsidR="00000BA5" w:rsidRPr="00EE191F">
              <w:rPr>
                <w:noProof/>
              </w:rPr>
              <w:tab/>
            </w:r>
            <w:r w:rsidR="002839A5" w:rsidRPr="00EE191F">
              <w:rPr>
                <w:b/>
                <w:noProof/>
              </w:rPr>
              <w:t>Depth</w:t>
            </w:r>
            <w:r w:rsidR="00000BA5" w:rsidRPr="00EE191F">
              <w:rPr>
                <w:b/>
                <w:noProof/>
                <w:spacing w:val="-20"/>
              </w:rPr>
              <w:t xml:space="preserve"> (m)</w:t>
            </w:r>
          </w:p>
          <w:p w14:paraId="257F65AD" w14:textId="77777777" w:rsidR="00102434" w:rsidRPr="00EE191F" w:rsidRDefault="00000BA5" w:rsidP="00102434">
            <w:r w:rsidRPr="00EE191F">
              <w:rPr>
                <w:noProof/>
              </w:rPr>
              <mc:AlternateContent>
                <mc:Choice Requires="wps">
                  <w:drawing>
                    <wp:anchor distT="0" distB="0" distL="114300" distR="114300" simplePos="0" relativeHeight="251848704" behindDoc="0" locked="0" layoutInCell="1" allowOverlap="1" wp14:anchorId="2BB5F314" wp14:editId="7E3B1490">
                      <wp:simplePos x="0" y="0"/>
                      <wp:positionH relativeFrom="column">
                        <wp:posOffset>4298226</wp:posOffset>
                      </wp:positionH>
                      <wp:positionV relativeFrom="paragraph">
                        <wp:posOffset>119203</wp:posOffset>
                      </wp:positionV>
                      <wp:extent cx="1530646" cy="276225"/>
                      <wp:effectExtent l="0" t="0" r="12700" b="28575"/>
                      <wp:wrapNone/>
                      <wp:docPr id="5" name="Text Box 5"/>
                      <wp:cNvGraphicFramePr/>
                      <a:graphic xmlns:a="http://schemas.openxmlformats.org/drawingml/2006/main">
                        <a:graphicData uri="http://schemas.microsoft.com/office/word/2010/wordprocessingShape">
                          <wps:wsp>
                            <wps:cNvSpPr txBox="1"/>
                            <wps:spPr>
                              <a:xfrm>
                                <a:off x="0" y="0"/>
                                <a:ext cx="1530646" cy="276225"/>
                              </a:xfrm>
                              <a:prstGeom prst="rect">
                                <a:avLst/>
                              </a:prstGeom>
                              <a:solidFill>
                                <a:schemeClr val="lt1"/>
                              </a:solidFill>
                              <a:ln w="6350">
                                <a:solidFill>
                                  <a:prstClr val="black"/>
                                </a:solidFill>
                              </a:ln>
                            </wps:spPr>
                            <wps:txbx>
                              <w:txbxContent>
                                <w:p w14:paraId="7270C252" w14:textId="77777777" w:rsidR="00000BA5" w:rsidRPr="00803D1E" w:rsidRDefault="00000BA5" w:rsidP="00000BA5">
                                  <w:pPr>
                                    <w:rPr>
                                      <w:color w:val="002060"/>
                                      <w:lang w:val="en-US"/>
                                    </w:rPr>
                                  </w:pPr>
                                  <w:r>
                                    <w:rPr>
                                      <w:lang w:val="en-U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78F717D" id="Text Box 5" o:spid="_x0000_s1043" type="#_x0000_t202" style="position:absolute;margin-left:338.45pt;margin-top:9.4pt;width:120.5pt;height:21.75pt;z-index:251848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WRMTwIAAKkEAAAOAAAAZHJzL2Uyb0RvYy54bWysVEuP2jAQvlfqf7B8LwlZHtuIsKKsqCqh&#10;3ZWg2rNxHBLV8bi2IaG/vmOHsLDtqerFmZc/z3wzk9lDW0tyFMZWoDI6HMSUCMUhr9Q+o9+3q0/3&#10;lFjHVM4kKJHRk7D0Yf7xw6zRqUigBJkLQxBE2bTRGS2d02kUWV6KmtkBaKHQWYCpmUPV7KPcsAbR&#10;axklcTyJGjC5NsCFtWh97Jx0HvCLQnD3XBRWOCIzirm5cJpw7vwZzWcs3Rumy4qf02D/kEXNKoWP&#10;XqAemWPkYKo/oOqKG7BQuAGHOoKiqLgINWA1w/hdNZuSaRFqQXKsvtBk/x8sfzq+GFLlGR1ToliN&#10;LdqK1pEv0JKxZ6fRNsWgjcYw16IZu9zbLRp90W1hav/Fcgj6kefThVsPxv2l8V08GU0o4ehLppMk&#10;CfDR221trPsqoCZeyKjB3gVK2XFtHWaCoX2If8yCrPJVJWVQ/LyIpTTkyLDT0oUc8cZNlFSkyejk&#10;bhwH4Bufh77c30nGf/gqbxFQkwqNnpOudi+5dtcGBofTnpgd5Cfky0A3b1bzVYX4a2bdCzM4YEgR&#10;Lo17xqOQgEnBWaKkBPPrb3Yfj31HLyUNDmxG7c8DM4IS+U3hRHwejkZ+woMyGk8TVMy1Z3ftUYd6&#10;CcjUENdT8yD6eCd7sTBQv+JuLfyr6GKK49sZdb24dN0a4W5ysViEIJxpzdxabTT30L4zntdt+8qM&#10;PvfV4UQ8QT/aLH3X3i7W31SwODgoqtB7T3TH6pl/3IfQnvPu+oW71kPU2x9m/hsAAP//AwBQSwME&#10;FAAGAAgAAAAhAOMZ7Y3bAAAACQEAAA8AAABkcnMvZG93bnJldi54bWxMj8FOwzAQRO9I/QdrK3Gj&#10;TouUJiFOBahw4USLOLvx1raI7ch20/D3LCc47sxo9k27m93AJozJBi9gvSqAoe+Dsl4L+Di+3FXA&#10;UpZeySF4FPCNCXbd4qaVjQpX/47TIWtGJT41UoDJeWw4T71BJ9MqjOjJO4foZKYzaq6ivFK5G/im&#10;KErupPX0wcgRnw32X4eLE7B/0rXuKxnNvlLWTvPn+U2/CnG7nB8fgGWc818YfvEJHTpiOoWLV4kN&#10;AsptWVOUjIomUKBeb0k4kbO5B961/P+C7gcAAP//AwBQSwECLQAUAAYACAAAACEAtoM4kv4AAADh&#10;AQAAEwAAAAAAAAAAAAAAAAAAAAAAW0NvbnRlbnRfVHlwZXNdLnhtbFBLAQItABQABgAIAAAAIQA4&#10;/SH/1gAAAJQBAAALAAAAAAAAAAAAAAAAAC8BAABfcmVscy8ucmVsc1BLAQItABQABgAIAAAAIQCr&#10;9WRMTwIAAKkEAAAOAAAAAAAAAAAAAAAAAC4CAABkcnMvZTJvRG9jLnhtbFBLAQItABQABgAIAAAA&#10;IQDjGe2N2wAAAAkBAAAPAAAAAAAAAAAAAAAAAKkEAABkcnMvZG93bnJldi54bWxQSwUGAAAAAAQA&#10;BADzAAAAsQUAAAAA&#10;" fillcolor="white [3201]" strokeweight=".5pt">
                      <v:textbox>
                        <w:txbxContent>
                          <w:p w:rsidR="00000BA5" w:rsidRPr="00803D1E" w:rsidRDefault="00000BA5" w:rsidP="00000BA5">
                            <w:pPr>
                              <w:rPr>
                                <w:color w:val="002060"/>
                                <w:lang w:val="en-US"/>
                              </w:rPr>
                            </w:pPr>
                            <w:r>
                              <w:rPr>
                                <w:lang w:val="en-US"/>
                              </w:rPr>
                              <w:tab/>
                            </w:r>
                          </w:p>
                        </w:txbxContent>
                      </v:textbox>
                    </v:shape>
                  </w:pict>
                </mc:Fallback>
              </mc:AlternateContent>
            </w:r>
            <w:r w:rsidRPr="00EE191F">
              <w:rPr>
                <w:noProof/>
              </w:rPr>
              <mc:AlternateContent>
                <mc:Choice Requires="wps">
                  <w:drawing>
                    <wp:anchor distT="0" distB="0" distL="114300" distR="114300" simplePos="0" relativeHeight="251803648" behindDoc="0" locked="0" layoutInCell="1" allowOverlap="1" wp14:anchorId="3B90D166" wp14:editId="3DBDFDE9">
                      <wp:simplePos x="0" y="0"/>
                      <wp:positionH relativeFrom="column">
                        <wp:posOffset>2033492</wp:posOffset>
                      </wp:positionH>
                      <wp:positionV relativeFrom="paragraph">
                        <wp:posOffset>119203</wp:posOffset>
                      </wp:positionV>
                      <wp:extent cx="1329069" cy="276225"/>
                      <wp:effectExtent l="0" t="0" r="23495" b="28575"/>
                      <wp:wrapNone/>
                      <wp:docPr id="16" name="Text Box 16"/>
                      <wp:cNvGraphicFramePr/>
                      <a:graphic xmlns:a="http://schemas.openxmlformats.org/drawingml/2006/main">
                        <a:graphicData uri="http://schemas.microsoft.com/office/word/2010/wordprocessingShape">
                          <wps:wsp>
                            <wps:cNvSpPr txBox="1"/>
                            <wps:spPr>
                              <a:xfrm>
                                <a:off x="0" y="0"/>
                                <a:ext cx="1329069" cy="276225"/>
                              </a:xfrm>
                              <a:prstGeom prst="rect">
                                <a:avLst/>
                              </a:prstGeom>
                              <a:solidFill>
                                <a:schemeClr val="lt1"/>
                              </a:solidFill>
                              <a:ln w="6350">
                                <a:solidFill>
                                  <a:prstClr val="black"/>
                                </a:solidFill>
                              </a:ln>
                            </wps:spPr>
                            <wps:txbx>
                              <w:txbxContent>
                                <w:p w14:paraId="0C56B4E3" w14:textId="77777777" w:rsidR="00CF5BB0" w:rsidRPr="00BB454C" w:rsidRDefault="00CF5BB0" w:rsidP="00BB454C">
                                  <w:pPr>
                                    <w:jc w:val="center"/>
                                    <w:rPr>
                                      <w:color w:val="00206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3CA5F5" id="Text Box 16" o:spid="_x0000_s1044" type="#_x0000_t202" style="position:absolute;margin-left:160.1pt;margin-top:9.4pt;width:104.65pt;height:21.75p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4qUUAIAAKsEAAAOAAAAZHJzL2Uyb0RvYy54bWysVFFv2jAQfp+0/2D5fQRSoCUiVIyKaRJq&#10;K0HVZ+M4JJrj82xDwn79zk5CabenaS+Offf58913d5nfN5UkJ2FsCSqlo8GQEqE4ZKU6pPRlt/5y&#10;R4l1TGVMghIpPQtL7xefP81rnYgYCpCZMARJlE1qndLCOZ1EkeWFqJgdgBYKnTmYijk8mkOUGVYj&#10;eyWjeDicRjWYTBvgwlq0PrROugj8eS64e8pzKxyRKcXYXFhNWPd+jRZzlhwM00XJuzDYP0RRsVLh&#10;oxeqB+YYOZryD6qq5AYs5G7AoYogz0suQg6YzWj4IZttwbQIuaA4Vl9ksv+Plj+eng0pM6zdlBLF&#10;KqzRTjSOfIWGoAn1qbVNELbVCHQN2hHb2y0afdpNbir/xYQI+lHp80Vdz8b9pZt4NpzOKOHoi2+n&#10;cTzxNNHbbW2s+yagIn6TUoPVC6Ky08a6FtpD/GMWZJmtSynDwXeMWElDTgxrLV2IEcnfoaQidUqn&#10;N5NhIH7n89SX+3vJ+I8uvCsU8kmFMXtN2tz9zjX7ptXwrhdmD9kZ9TLQdpzVfF0i/4ZZ98wMthhK&#10;hGPjnnDJJWBQ0O0oKcD8+pvd47Hy6KWkxpZNqf15ZEZQIr8r7InZaDz2PR4O48ltjAdz7dlfe9Sx&#10;WgEqNcIB1TxsPd7JfpsbqF5xupb+VXQxxfHtlLp+u3LtIOF0crFcBhB2tWZuo7aae2pfGa/rrnll&#10;Rnd1ddgRj9A3N0s+lLfF+psKlkcHeRlq74VuVe30x4kI3dNNrx+563NAvf1jFr8BAAD//wMAUEsD&#10;BBQABgAIAAAAIQA0GGyN3AAAAAkBAAAPAAAAZHJzL2Rvd25yZXYueG1sTI/BTsMwEETvSPyDtUjc&#10;qIOrVmmIUwEqXDjRIs5u7NoW8Tqy3TT8PcsJjqt5mn3TbucwsMmk7CNKuF9UwAz2UXu0Ej4OL3c1&#10;sFwUajVENBK+TYZtd33VqkbHC76baV8soxLMjZLgShkbznPvTFB5EUeDlJ1iCqrQmSzXSV2oPAxc&#10;VNWaB+WRPjg1mmdn+q/9OUjYPdmN7WuV3K7W3k/z5+nNvkp5ezM/PgArZi5/MPzqkzp05HSMZ9SZ&#10;DRKWohKEUlDTBAJWYrMCdpSwFkvgXcv/L+h+AAAA//8DAFBLAQItABQABgAIAAAAIQC2gziS/gAA&#10;AOEBAAATAAAAAAAAAAAAAAAAAAAAAABbQ29udGVudF9UeXBlc10ueG1sUEsBAi0AFAAGAAgAAAAh&#10;ADj9If/WAAAAlAEAAAsAAAAAAAAAAAAAAAAALwEAAF9yZWxzLy5yZWxzUEsBAi0AFAAGAAgAAAAh&#10;AMrvipRQAgAAqwQAAA4AAAAAAAAAAAAAAAAALgIAAGRycy9lMm9Eb2MueG1sUEsBAi0AFAAGAAgA&#10;AAAhADQYbI3cAAAACQEAAA8AAAAAAAAAAAAAAAAAqgQAAGRycy9kb3ducmV2LnhtbFBLBQYAAAAA&#10;BAAEAPMAAACzBQAAAAA=&#10;" fillcolor="white [3201]" strokeweight=".5pt">
                      <v:textbox>
                        <w:txbxContent>
                          <w:p w:rsidR="00CF5BB0" w:rsidRPr="00BB454C" w:rsidRDefault="00CF5BB0" w:rsidP="00BB454C">
                            <w:pPr>
                              <w:jc w:val="center"/>
                              <w:rPr>
                                <w:color w:val="002060"/>
                                <w:lang w:val="en-US"/>
                              </w:rPr>
                            </w:pPr>
                          </w:p>
                        </w:txbxContent>
                      </v:textbox>
                    </v:shape>
                  </w:pict>
                </mc:Fallback>
              </mc:AlternateContent>
            </w:r>
          </w:p>
          <w:p w14:paraId="236C53CC" w14:textId="77777777" w:rsidR="00102434" w:rsidRPr="00EE191F" w:rsidRDefault="00102434" w:rsidP="00D924A0">
            <w:pPr>
              <w:tabs>
                <w:tab w:val="left" w:pos="5412"/>
                <w:tab w:val="left" w:pos="6282"/>
                <w:tab w:val="left" w:pos="9239"/>
              </w:tabs>
            </w:pPr>
            <w:r w:rsidRPr="00EE191F">
              <w:t xml:space="preserve">Number of tables </w:t>
            </w:r>
            <w:r w:rsidR="00870716" w:rsidRPr="00EE191F">
              <w:t>and</w:t>
            </w:r>
            <w:r w:rsidRPr="00EE191F">
              <w:t xml:space="preserve"> chairs:</w:t>
            </w:r>
            <w:r w:rsidR="00000BA5" w:rsidRPr="00EE191F">
              <w:rPr>
                <w:noProof/>
              </w:rPr>
              <w:t xml:space="preserve"> </w:t>
            </w:r>
            <w:r w:rsidR="00000BA5" w:rsidRPr="00EE191F">
              <w:rPr>
                <w:noProof/>
              </w:rPr>
              <w:tab/>
            </w:r>
            <w:r w:rsidR="00000BA5" w:rsidRPr="00EE191F">
              <w:rPr>
                <w:b/>
                <w:lang w:val="en-US"/>
              </w:rPr>
              <w:t>Tables</w:t>
            </w:r>
            <w:r w:rsidR="00000BA5" w:rsidRPr="00EE191F">
              <w:rPr>
                <w:lang w:val="en-US"/>
              </w:rPr>
              <w:tab/>
            </w:r>
            <w:r w:rsidR="00000BA5" w:rsidRPr="00EE191F">
              <w:rPr>
                <w:noProof/>
              </w:rPr>
              <w:t>and</w:t>
            </w:r>
            <w:r w:rsidR="00000BA5" w:rsidRPr="00EE191F">
              <w:rPr>
                <w:noProof/>
              </w:rPr>
              <w:tab/>
            </w:r>
            <w:r w:rsidR="00000BA5" w:rsidRPr="00EE191F">
              <w:rPr>
                <w:b/>
                <w:lang w:val="en-US"/>
              </w:rPr>
              <w:t>Chairs</w:t>
            </w:r>
          </w:p>
          <w:p w14:paraId="0DD78A8F" w14:textId="77777777" w:rsidR="00102434" w:rsidRPr="00EE191F" w:rsidRDefault="007C72BC" w:rsidP="00102434">
            <w:pPr>
              <w:rPr>
                <w:sz w:val="20"/>
                <w:szCs w:val="20"/>
              </w:rPr>
            </w:pPr>
            <w:r w:rsidRPr="00EE191F">
              <w:rPr>
                <w:noProof/>
                <w:sz w:val="20"/>
                <w:szCs w:val="20"/>
              </w:rPr>
              <mc:AlternateContent>
                <mc:Choice Requires="wps">
                  <w:drawing>
                    <wp:anchor distT="0" distB="0" distL="114300" distR="114300" simplePos="0" relativeHeight="251863040" behindDoc="0" locked="0" layoutInCell="1" allowOverlap="1" wp14:anchorId="3CC2B4E7" wp14:editId="14A2D2EB">
                      <wp:simplePos x="0" y="0"/>
                      <wp:positionH relativeFrom="column">
                        <wp:posOffset>5530688</wp:posOffset>
                      </wp:positionH>
                      <wp:positionV relativeFrom="paragraph">
                        <wp:posOffset>109855</wp:posOffset>
                      </wp:positionV>
                      <wp:extent cx="573405" cy="276225"/>
                      <wp:effectExtent l="0" t="0" r="17145" b="28575"/>
                      <wp:wrapNone/>
                      <wp:docPr id="14" name="Text Box 14"/>
                      <wp:cNvGraphicFramePr/>
                      <a:graphic xmlns:a="http://schemas.openxmlformats.org/drawingml/2006/main">
                        <a:graphicData uri="http://schemas.microsoft.com/office/word/2010/wordprocessingShape">
                          <wps:wsp>
                            <wps:cNvSpPr txBox="1"/>
                            <wps:spPr>
                              <a:xfrm>
                                <a:off x="0" y="0"/>
                                <a:ext cx="573405" cy="276225"/>
                              </a:xfrm>
                              <a:prstGeom prst="rect">
                                <a:avLst/>
                              </a:prstGeom>
                              <a:solidFill>
                                <a:sysClr val="window" lastClr="FFFFFF"/>
                              </a:solidFill>
                              <a:ln w="6350">
                                <a:solidFill>
                                  <a:prstClr val="black"/>
                                </a:solidFill>
                              </a:ln>
                            </wps:spPr>
                            <wps:txbx>
                              <w:txbxContent>
                                <w:p w14:paraId="67C3CFCF" w14:textId="77777777" w:rsidR="007C72BC" w:rsidRPr="00803D1E" w:rsidRDefault="007C72BC" w:rsidP="00803D1E">
                                  <w:pPr>
                                    <w:jc w:val="center"/>
                                    <w:rPr>
                                      <w:color w:val="002060"/>
                                      <w:lang w:val="en-US"/>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953427" id="Text Box 14" o:spid="_x0000_s1045" type="#_x0000_t202" style="position:absolute;margin-left:435.5pt;margin-top:8.65pt;width:45.15pt;height:21.75pt;z-index:251863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avUgIAALsEAAAOAAAAZHJzL2Uyb0RvYy54bWysVF1v2jAUfZ+0/2D5fSSlhW6ooWKtmCah&#10;thKd+mwcp0RzfD3bkLBfv2MHKG33NI0H4/vh+3Huubm67hrNtsr5mkzBzwY5Z8pIKmvzXPAfj/NP&#10;nznzQZhSaDKq4Dvl+fX044er1k7UkNakS+UYghg/aW3B1yHYSZZ5uVaN8AOyysBYkWtEgOies9KJ&#10;FtEbnQ3zfJy15ErrSCrvob3tjXya4leVkuG+qrwKTBcctYV0unSu4plNr8Tk2Qm7ruW+DPEPVTSi&#10;Nkh6DHUrgmAbV78L1dTSkacqDCQ1GVVVLVXqAd2c5W+6Wa6FVakXgOPtESb//8LKu+2DY3WJ2V1w&#10;ZkSDGT2qLrCv1DGogE9r/QRuSwvH0EEP34PeQxnb7irXxH80xGAH0rsjujGahHJ0eX6RjziTMA0v&#10;x8PhKEbJXh5b58M3RQ2Ll4I7DC9hKrYLH3rXg0vM5UnX5bzWOgk7f6Md2wrMGfQoqeVMCx+gLPg8&#10;/fbZXj3ThrUFH5+P8pTplS3mOsZcaSF/vo+A6rVBExGjHot4C92q6zH9cgBqReUO+DnqGeitnNeI&#10;v0CJD8KBcoAMaxTucVSaUBTtb5ytyf3+mz76gwmwctaCwgX3vzbCKXT+3YAj5+M8j5w/FdypsDoV&#10;zKa5IaB3hoW1Ml3x2AV9uFaOmids2yxmhUkYidwFD4frTegXC9sq1WyWnMByK8LCLK2MoeOoIq6P&#10;3ZNwdj/oAIbc0YHsYvJm3r1vfGlotglU1YkMEege1T3+2JBEp/02xxU8lZPXyzdn+gcAAP//AwBQ&#10;SwMEFAAGAAgAAAAhAKN8jF3eAAAACQEAAA8AAABkcnMvZG93bnJldi54bWxMj8FOwzAQRO9I/Qdr&#10;K3FB1AlISQhxqhaEuIFoOXB04yUJtddR7LTh71lOcNvRjGbfVOvZWXHCMfSeFKSrBARS401PrYL3&#10;/dN1ASJETUZbT6jgGwOs68VFpUvjz/SGp11sBZdQKLWCLsahlDI0HTodVn5AYu/Tj05HlmMrzajP&#10;XO6svEmSTDrdE3/o9IAPHTbH3eQUPE+b+DW4rfnIH/3cv9LV3oYXpS6X8+YeRMQ5/oXhF5/RoWam&#10;g5/IBGEVFHnKWyIb+S0IDtxlKR8HBVlSgKwr+X9B/QMAAP//AwBQSwECLQAUAAYACAAAACEAtoM4&#10;kv4AAADhAQAAEwAAAAAAAAAAAAAAAAAAAAAAW0NvbnRlbnRfVHlwZXNdLnhtbFBLAQItABQABgAI&#10;AAAAIQA4/SH/1gAAAJQBAAALAAAAAAAAAAAAAAAAAC8BAABfcmVscy8ucmVsc1BLAQItABQABgAI&#10;AAAAIQCAVJavUgIAALsEAAAOAAAAAAAAAAAAAAAAAC4CAABkcnMvZTJvRG9jLnhtbFBLAQItABQA&#10;BgAIAAAAIQCjfIxd3gAAAAkBAAAPAAAAAAAAAAAAAAAAAKwEAABkcnMvZG93bnJldi54bWxQSwUG&#10;AAAAAAQABADzAAAAtwUAAAAA&#10;" fillcolor="window" strokeweight=".5pt">
                      <v:textbox inset="1mm,1mm,1mm,1mm">
                        <w:txbxContent>
                          <w:p w:rsidR="007C72BC" w:rsidRPr="00803D1E" w:rsidRDefault="007C72BC" w:rsidP="00803D1E">
                            <w:pPr>
                              <w:jc w:val="center"/>
                              <w:rPr>
                                <w:color w:val="002060"/>
                                <w:lang w:val="en-US"/>
                              </w:rPr>
                            </w:pPr>
                          </w:p>
                        </w:txbxContent>
                      </v:textbox>
                    </v:shape>
                  </w:pict>
                </mc:Fallback>
              </mc:AlternateContent>
            </w:r>
            <w:r w:rsidRPr="00EE191F">
              <w:rPr>
                <w:noProof/>
                <w:sz w:val="20"/>
                <w:szCs w:val="20"/>
              </w:rPr>
              <mc:AlternateContent>
                <mc:Choice Requires="wps">
                  <w:drawing>
                    <wp:anchor distT="0" distB="0" distL="114300" distR="114300" simplePos="0" relativeHeight="251850752" behindDoc="0" locked="0" layoutInCell="1" allowOverlap="1" wp14:anchorId="45824269" wp14:editId="313A8319">
                      <wp:simplePos x="0" y="0"/>
                      <wp:positionH relativeFrom="column">
                        <wp:posOffset>2501324</wp:posOffset>
                      </wp:positionH>
                      <wp:positionV relativeFrom="paragraph">
                        <wp:posOffset>97229</wp:posOffset>
                      </wp:positionV>
                      <wp:extent cx="573981" cy="276225"/>
                      <wp:effectExtent l="0" t="0" r="17145" b="28575"/>
                      <wp:wrapNone/>
                      <wp:docPr id="6" name="Text Box 6"/>
                      <wp:cNvGraphicFramePr/>
                      <a:graphic xmlns:a="http://schemas.openxmlformats.org/drawingml/2006/main">
                        <a:graphicData uri="http://schemas.microsoft.com/office/word/2010/wordprocessingShape">
                          <wps:wsp>
                            <wps:cNvSpPr txBox="1"/>
                            <wps:spPr>
                              <a:xfrm>
                                <a:off x="0" y="0"/>
                                <a:ext cx="573981" cy="276225"/>
                              </a:xfrm>
                              <a:prstGeom prst="rect">
                                <a:avLst/>
                              </a:prstGeom>
                              <a:solidFill>
                                <a:sysClr val="window" lastClr="FFFFFF"/>
                              </a:solidFill>
                              <a:ln w="6350">
                                <a:solidFill>
                                  <a:prstClr val="black"/>
                                </a:solidFill>
                              </a:ln>
                            </wps:spPr>
                            <wps:txbx>
                              <w:txbxContent>
                                <w:p w14:paraId="7A1E3378" w14:textId="77777777" w:rsidR="006F0B85" w:rsidRPr="00803D1E" w:rsidRDefault="006F0B85" w:rsidP="00803D1E">
                                  <w:pPr>
                                    <w:jc w:val="center"/>
                                    <w:rPr>
                                      <w:color w:val="002060"/>
                                      <w:lang w:val="en-US"/>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80E604" id="Text Box 6" o:spid="_x0000_s1046" type="#_x0000_t202" style="position:absolute;margin-left:196.95pt;margin-top:7.65pt;width:45.2pt;height:21.75pt;z-index:25185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CKUAIAALkEAAAOAAAAZHJzL2Uyb0RvYy54bWysVMtuGjEU3VfqP1jeNzOAQhLEEFEiqkpR&#10;EimpsjYeD4zq8XVtwwz9+h6bZ5KuqrIwvg/fx7nnzvi2azTbKOdrMgXvXeScKSOprM2y4D9e5l+u&#10;OfNBmFJoMqrgW+X57eTzp3FrR6pPK9KlcgxBjB+1tuCrEOwoy7xcqUb4C7LKwFiRa0SA6JZZ6USL&#10;6I3O+nk+zFpypXUklffQ3u2MfJLiV5WS4bGqvApMFxy1hXS6dC7imU3GYrR0wq5quS9D/EMVjagN&#10;kh5D3Ykg2NrVH0I1tXTkqQoXkpqMqqqWKvWAbnr5u26eV8Kq1AvA8fYIk/9/YeXD5smxuiz4kDMj&#10;GozoRXWBfaWODSM6rfUjOD1buIUOakz5oPdQxqa7yjXxH+0w2IHz9ohtDCahvLwa3Fz3OJMw9a+G&#10;/f5ljJKdHlvnwzdFDYuXgjuMLiEqNvc+7FwPLjGXJ12X81rrJGz9TDu2EZgyyFFSy5kWPkBZ8Hn6&#10;7bO9eaYNa9H44DJPmd7YYq5jzIUW8ufHCKheGzQRMdphEW+hW3QJ0X6iV1QtqNwCP0c7/nkr5zXi&#10;36PEJ+FAOECGJQqPOCpNKIr2N85W5H7/TR/9wQNYOWtB4IL7X2vhFDr/bsCQwTDPI+PPBXcuLM4F&#10;s25mBPQwIVSXrnjsgj5cK0fNK3ZtGrPCJIxE7oKHw3UWdmuFXZVqOk1O4LgV4d48WxlDx1FFXF+6&#10;V+HsftABDHmgA9XF6N28d77xpaHpOlBVJzKcUN3jj/1IdNrvclzAczl5nb44kz8AAAD//wMAUEsD&#10;BBQABgAIAAAAIQAoAxxF3wAAAAkBAAAPAAAAZHJzL2Rvd25yZXYueG1sTI/BTsMwDIbvSLxD5Elc&#10;EEtHN+i6ptMAod1AbBw4Zo1pyxKnatKtvD3mBDdb/6ffn4v16Kw4YR9aTwpm0wQEUuVNS7WC9/3z&#10;TQYiRE1GW0+o4BsDrMvLi0Lnxp/pDU+7WAsuoZBrBU2MXS5lqBp0Okx9h8TZp++djrz2tTS9PnO5&#10;s/I2Se6k0y3xhUZ3+NhgddwNTsF22MSvzj2Yj/snP7avdL234UWpq8m4WYGIOMY/GH71WR1Kdjr4&#10;gUwQVkG6TJeMcrBIQTAwz+Y8HBQssgxkWcj/H5Q/AAAA//8DAFBLAQItABQABgAIAAAAIQC2gziS&#10;/gAAAOEBAAATAAAAAAAAAAAAAAAAAAAAAABbQ29udGVudF9UeXBlc10ueG1sUEsBAi0AFAAGAAgA&#10;AAAhADj9If/WAAAAlAEAAAsAAAAAAAAAAAAAAAAALwEAAF9yZWxzLy5yZWxzUEsBAi0AFAAGAAgA&#10;AAAhAMrKEIpQAgAAuQQAAA4AAAAAAAAAAAAAAAAALgIAAGRycy9lMm9Eb2MueG1sUEsBAi0AFAAG&#10;AAgAAAAhACgDHEXfAAAACQEAAA8AAAAAAAAAAAAAAAAAqgQAAGRycy9kb3ducmV2LnhtbFBLBQYA&#10;AAAABAAEAPMAAAC2BQAAAAA=&#10;" fillcolor="window" strokeweight=".5pt">
                      <v:textbox inset="1mm,1mm,1mm,1mm">
                        <w:txbxContent>
                          <w:p w:rsidR="006F0B85" w:rsidRPr="00803D1E" w:rsidRDefault="006F0B85" w:rsidP="00803D1E">
                            <w:pPr>
                              <w:jc w:val="center"/>
                              <w:rPr>
                                <w:color w:val="002060"/>
                                <w:lang w:val="en-US"/>
                              </w:rPr>
                            </w:pPr>
                          </w:p>
                        </w:txbxContent>
                      </v:textbox>
                    </v:shape>
                  </w:pict>
                </mc:Fallback>
              </mc:AlternateContent>
            </w:r>
          </w:p>
          <w:p w14:paraId="20EB5470" w14:textId="77777777" w:rsidR="00460575" w:rsidRPr="00EE191F" w:rsidRDefault="00460575" w:rsidP="006F0B85">
            <w:pPr>
              <w:tabs>
                <w:tab w:val="left" w:pos="5270"/>
              </w:tabs>
            </w:pPr>
            <w:r w:rsidRPr="00EE191F">
              <w:t>Total number of umbrellas/parasols</w:t>
            </w:r>
            <w:r w:rsidR="00964137" w:rsidRPr="00EE191F">
              <w:t>:</w:t>
            </w:r>
            <w:r w:rsidR="006F0B85" w:rsidRPr="00EE191F">
              <w:t xml:space="preserve"> </w:t>
            </w:r>
            <w:r w:rsidR="006F0B85" w:rsidRPr="00EE191F">
              <w:tab/>
            </w:r>
            <w:r w:rsidRPr="00EE191F">
              <w:t>Total number of space heaters</w:t>
            </w:r>
            <w:r w:rsidR="00964137" w:rsidRPr="00EE191F">
              <w:t>:</w:t>
            </w:r>
            <w:r w:rsidR="006F0B85" w:rsidRPr="00EE191F">
              <w:t xml:space="preserve"> </w:t>
            </w:r>
          </w:p>
          <w:p w14:paraId="7F1300E9" w14:textId="77777777" w:rsidR="00964137" w:rsidRPr="00FC4447" w:rsidRDefault="002C4CB2" w:rsidP="00102434">
            <w:pPr>
              <w:rPr>
                <w:sz w:val="20"/>
                <w:szCs w:val="20"/>
              </w:rPr>
            </w:pPr>
            <w:r w:rsidRPr="00EE191F">
              <w:rPr>
                <w:noProof/>
              </w:rPr>
              <mc:AlternateContent>
                <mc:Choice Requires="wps">
                  <w:drawing>
                    <wp:anchor distT="0" distB="0" distL="114300" distR="114300" simplePos="0" relativeHeight="251869184" behindDoc="0" locked="0" layoutInCell="1" allowOverlap="1" wp14:anchorId="2CC41E77" wp14:editId="7AD18089">
                      <wp:simplePos x="0" y="0"/>
                      <wp:positionH relativeFrom="column">
                        <wp:posOffset>3319942</wp:posOffset>
                      </wp:positionH>
                      <wp:positionV relativeFrom="paragraph">
                        <wp:posOffset>108585</wp:posOffset>
                      </wp:positionV>
                      <wp:extent cx="3231721" cy="276225"/>
                      <wp:effectExtent l="0" t="0" r="26035" b="28575"/>
                      <wp:wrapNone/>
                      <wp:docPr id="24" name="Text Box 24"/>
                      <wp:cNvGraphicFramePr/>
                      <a:graphic xmlns:a="http://schemas.openxmlformats.org/drawingml/2006/main">
                        <a:graphicData uri="http://schemas.microsoft.com/office/word/2010/wordprocessingShape">
                          <wps:wsp>
                            <wps:cNvSpPr txBox="1"/>
                            <wps:spPr>
                              <a:xfrm>
                                <a:off x="0" y="0"/>
                                <a:ext cx="3231721" cy="276225"/>
                              </a:xfrm>
                              <a:prstGeom prst="rect">
                                <a:avLst/>
                              </a:prstGeom>
                              <a:solidFill>
                                <a:schemeClr val="lt1"/>
                              </a:solidFill>
                              <a:ln w="6350">
                                <a:solidFill>
                                  <a:prstClr val="black"/>
                                </a:solidFill>
                              </a:ln>
                            </wps:spPr>
                            <wps:txbx>
                              <w:txbxContent>
                                <w:p w14:paraId="487BE452" w14:textId="77777777" w:rsidR="002C4CB2" w:rsidRPr="002C4CB2" w:rsidRDefault="002C4CB2" w:rsidP="002C4CB2">
                                  <w:pPr>
                                    <w:rPr>
                                      <w:color w:val="00206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5369BE" id="Text Box 24" o:spid="_x0000_s1047" type="#_x0000_t202" style="position:absolute;margin-left:261.4pt;margin-top:8.55pt;width:254.45pt;height:21.75pt;z-index:251869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TyUAIAAKsEAAAOAAAAZHJzL2Uyb0RvYy54bWysVMFuGjEQvVfqP1i+NwsbSFLEElGiVJWi&#10;JBJUORuvN6zq9bi2YTf9+j57gZC0p6oXM555+zzzZobpdddotlPO12QKPjwbcKaMpLI2zwX/vrr9&#10;dMWZD8KUQpNRBX9Rnl/PPn6YtnaictqQLpVjIDF+0tqCb0KwkyzzcqMa4c/IKoNgRa4RAVf3nJVO&#10;tGBvdJYPBhdZS660jqTyHt6bPshnib+qlAwPVeVVYLrgyC2k06VzHc9sNhWTZyfsppb7NMQ/ZNGI&#10;2uDRI9WNCIJtXf0HVVNLR56qcCapyaiqaqlSDahmOHhXzXIjrEq1QBxvjzL5/0cr73ePjtVlwfMR&#10;Z0Y06NFKdYF9oY7BBX1a6yeALS2AoYMffT74PZyx7K5yTfxFQQxxKP1yVDeySTjP8/PhZT7kTCKW&#10;X17k+TjSZK9fW+fDV0UNi0bBHbqXRBW7Ox966AESH/Ok6/K21jpd4sSohXZsJ9BrHVKOIH+D0oa1&#10;Bb84Hw8S8ZtYpD5+v9ZC/tind4ICnzbIOWrS1x6t0K27XsOjMGsqX6CXo37ivJW3NfjvhA+PwmHE&#10;IBHWJjzgqDQhKdpbnG3I/fqbP+LReUQ5azGyBfc/t8IpzvQ3g5n4PByN4oyny2h8mePiTiPr04jZ&#10;NguCUmgIsktmxAd9MCtHzRO2ax5fRUgYibcLHg7mIvSLhO2Uaj5PIEy1FeHOLK2M1LEzUddV9ySc&#10;3fc1YCLu6TDcYvKuvT02fmlovg1U1an3Uehe1b3+2Ig0PfvtjSt3ek+o1/+Y2W8AAAD//wMAUEsD&#10;BBQABgAIAAAAIQCSDm1s3AAAAAoBAAAPAAAAZHJzL2Rvd25yZXYueG1sTI8xT8MwFIR3JP6D9ZDY&#10;qJ0g0hDiVIAKCxMFMbvxq20RP0exm4Z/jzvBeLrT3XftZvEDm3GKLpCEYiWAIfVBOzISPj9ebmpg&#10;MSnSagiEEn4wwqa7vGhVo8OJ3nHeJcNyCcVGSbApjQ3nsbfoVVyFESl7hzB5lbKcDNeTOuVyP/BS&#10;iIp75SgvWDXis8X+e3f0ErZP5t70tZrsttbOzcvX4c28Snl9tTw+AEu4pL8wnPEzOnSZaR+OpCMb&#10;JNyVZUZP2VgXwM4BcVusge0lVKIC3rX8/4XuFwAA//8DAFBLAQItABQABgAIAAAAIQC2gziS/gAA&#10;AOEBAAATAAAAAAAAAAAAAAAAAAAAAABbQ29udGVudF9UeXBlc10ueG1sUEsBAi0AFAAGAAgAAAAh&#10;ADj9If/WAAAAlAEAAAsAAAAAAAAAAAAAAAAALwEAAF9yZWxzLy5yZWxzUEsBAi0AFAAGAAgAAAAh&#10;ADf6RPJQAgAAqwQAAA4AAAAAAAAAAAAAAAAALgIAAGRycy9lMm9Eb2MueG1sUEsBAi0AFAAGAAgA&#10;AAAhAJIObWzcAAAACgEAAA8AAAAAAAAAAAAAAAAAqgQAAGRycy9kb3ducmV2LnhtbFBLBQYAAAAA&#10;BAAEAPMAAACzBQAAAAA=&#10;" fillcolor="white [3201]" strokeweight=".5pt">
                      <v:textbox>
                        <w:txbxContent>
                          <w:p w:rsidR="002C4CB2" w:rsidRPr="002C4CB2" w:rsidRDefault="002C4CB2" w:rsidP="002C4CB2">
                            <w:pPr>
                              <w:rPr>
                                <w:color w:val="002060"/>
                                <w:lang w:val="en-US"/>
                              </w:rPr>
                            </w:pPr>
                          </w:p>
                        </w:txbxContent>
                      </v:textbox>
                    </v:shape>
                  </w:pict>
                </mc:Fallback>
              </mc:AlternateContent>
            </w:r>
          </w:p>
          <w:p w14:paraId="1716DBA4" w14:textId="77777777" w:rsidR="00460575" w:rsidRPr="00EE191F" w:rsidRDefault="00964137" w:rsidP="00102434">
            <w:r w:rsidRPr="00EE191F">
              <w:t>Any</w:t>
            </w:r>
            <w:r w:rsidR="00460575" w:rsidRPr="00EE191F">
              <w:t xml:space="preserve"> other items to</w:t>
            </w:r>
            <w:r w:rsidRPr="00EE191F">
              <w:t xml:space="preserve"> be provided in the enclosure: </w:t>
            </w:r>
          </w:p>
          <w:p w14:paraId="62F4D2C1" w14:textId="77777777" w:rsidR="00870B29" w:rsidRPr="0037170B" w:rsidRDefault="00870B29" w:rsidP="00102434">
            <w:pPr>
              <w:rPr>
                <w:sz w:val="16"/>
                <w:szCs w:val="16"/>
                <w:highlight w:val="yellow"/>
              </w:rPr>
            </w:pPr>
          </w:p>
          <w:p w14:paraId="65462E72" w14:textId="77777777" w:rsidR="009D4AAA" w:rsidRPr="00874EB2" w:rsidRDefault="006F0B85" w:rsidP="00874EB2">
            <w:pPr>
              <w:ind w:right="-99"/>
              <w:rPr>
                <w:spacing w:val="-2"/>
                <w:sz w:val="23"/>
                <w:szCs w:val="23"/>
              </w:rPr>
            </w:pPr>
            <w:r w:rsidRPr="00874EB2">
              <w:rPr>
                <w:spacing w:val="-2"/>
                <w:sz w:val="23"/>
                <w:szCs w:val="23"/>
              </w:rPr>
              <w:t xml:space="preserve">Provide </w:t>
            </w:r>
            <w:r w:rsidR="00874EB2" w:rsidRPr="00874EB2">
              <w:rPr>
                <w:spacing w:val="-2"/>
                <w:sz w:val="23"/>
                <w:szCs w:val="23"/>
              </w:rPr>
              <w:t>manufacturers details/</w:t>
            </w:r>
            <w:r w:rsidR="00917C0D" w:rsidRPr="00874EB2">
              <w:rPr>
                <w:spacing w:val="-2"/>
                <w:sz w:val="23"/>
                <w:szCs w:val="23"/>
              </w:rPr>
              <w:t>ad</w:t>
            </w:r>
            <w:r w:rsidRPr="00874EB2">
              <w:rPr>
                <w:spacing w:val="-2"/>
                <w:sz w:val="23"/>
                <w:szCs w:val="23"/>
              </w:rPr>
              <w:t xml:space="preserve">vise on type, materials, number of </w:t>
            </w:r>
            <w:proofErr w:type="gramStart"/>
            <w:r w:rsidR="00874EB2" w:rsidRPr="00874EB2">
              <w:rPr>
                <w:spacing w:val="-2"/>
                <w:sz w:val="23"/>
                <w:szCs w:val="23"/>
              </w:rPr>
              <w:t>all of</w:t>
            </w:r>
            <w:proofErr w:type="gramEnd"/>
            <w:r w:rsidR="00874EB2" w:rsidRPr="00874EB2">
              <w:rPr>
                <w:spacing w:val="-2"/>
                <w:sz w:val="23"/>
                <w:szCs w:val="23"/>
              </w:rPr>
              <w:t xml:space="preserve"> </w:t>
            </w:r>
            <w:r w:rsidRPr="00874EB2">
              <w:rPr>
                <w:spacing w:val="-2"/>
                <w:sz w:val="23"/>
                <w:szCs w:val="23"/>
              </w:rPr>
              <w:t>above and</w:t>
            </w:r>
            <w:r w:rsidR="00917C0D" w:rsidRPr="00874EB2">
              <w:rPr>
                <w:spacing w:val="-2"/>
                <w:sz w:val="23"/>
                <w:szCs w:val="23"/>
              </w:rPr>
              <w:t xml:space="preserve"> include photograph. </w:t>
            </w:r>
          </w:p>
          <w:p w14:paraId="5070C0AD" w14:textId="77777777" w:rsidR="00FC4447" w:rsidRPr="00D924A0" w:rsidRDefault="00334F91" w:rsidP="00102434">
            <w:pPr>
              <w:rPr>
                <w:highlight w:val="yellow"/>
              </w:rPr>
            </w:pPr>
            <w:r w:rsidRPr="00334F91">
              <w:rPr>
                <w:noProof/>
                <w:sz w:val="22"/>
                <w:szCs w:val="22"/>
              </w:rPr>
              <mc:AlternateContent>
                <mc:Choice Requires="wps">
                  <w:drawing>
                    <wp:anchor distT="0" distB="0" distL="114300" distR="114300" simplePos="0" relativeHeight="251865088" behindDoc="0" locked="0" layoutInCell="1" allowOverlap="1" wp14:anchorId="523D08A5" wp14:editId="0A818BF8">
                      <wp:simplePos x="0" y="0"/>
                      <wp:positionH relativeFrom="column">
                        <wp:posOffset>-7960</wp:posOffset>
                      </wp:positionH>
                      <wp:positionV relativeFrom="paragraph">
                        <wp:posOffset>27718</wp:posOffset>
                      </wp:positionV>
                      <wp:extent cx="6570508" cy="530860"/>
                      <wp:effectExtent l="0" t="0" r="20955" b="21590"/>
                      <wp:wrapNone/>
                      <wp:docPr id="19" name="Text Box 19"/>
                      <wp:cNvGraphicFramePr/>
                      <a:graphic xmlns:a="http://schemas.openxmlformats.org/drawingml/2006/main">
                        <a:graphicData uri="http://schemas.microsoft.com/office/word/2010/wordprocessingShape">
                          <wps:wsp>
                            <wps:cNvSpPr txBox="1"/>
                            <wps:spPr>
                              <a:xfrm>
                                <a:off x="0" y="0"/>
                                <a:ext cx="6570508" cy="530860"/>
                              </a:xfrm>
                              <a:prstGeom prst="rect">
                                <a:avLst/>
                              </a:prstGeom>
                              <a:solidFill>
                                <a:sysClr val="window" lastClr="FFFFFF"/>
                              </a:solidFill>
                              <a:ln w="6350">
                                <a:solidFill>
                                  <a:prstClr val="black"/>
                                </a:solidFill>
                              </a:ln>
                            </wps:spPr>
                            <wps:txbx>
                              <w:txbxContent>
                                <w:p w14:paraId="2E31C935" w14:textId="77777777" w:rsidR="00FC4447" w:rsidRPr="00FC4447" w:rsidRDefault="00FC4447" w:rsidP="00FC4447">
                                  <w:pPr>
                                    <w:rPr>
                                      <w:color w:val="002060"/>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A3B64" id="Text Box 19" o:spid="_x0000_s1048" type="#_x0000_t202" style="position:absolute;margin-left:-.65pt;margin-top:2.2pt;width:517.35pt;height:41.8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0YXWQIAALwEAAAOAAAAZHJzL2Uyb0RvYy54bWysVE1v2zAMvQ/YfxB0X+ykSdoGdYosRYYB&#10;RVsgHXpWZLkxJouapMTOfv2elI9+7TQsB4UiqUfykfTVdddotlXO12QK3u/lnCkjqazNc8F/PC6+&#10;XHDmgzCl0GRUwXfK8+vp509XrZ2oAa1Jl8oxgBg/aW3B1yHYSZZ5uVaN8D2yysBYkWtEwNU9Z6UT&#10;LdAbnQ3yfJy15ErrSCrvob3ZG/k04VeVkuG+qrwKTBccuYV0unSu4plNr8Tk2Qm7ruUhDfEPWTSi&#10;Ngh6groRQbCNqz9ANbV05KkKPUlNRlVVS5VqQDX9/F01y7WwKtUCcrw90eT/H6y82z44Vpfo3SVn&#10;RjTo0aPqAvtKHYMK/LTWT+C2tHAMHfTwPeo9lLHsrnJN/EdBDHYwvTuxG9EklOPReT7KMQ8SttFZ&#10;fjFO9Gcvr63z4ZuihkWh4A7dS6SK7a0PyASuR5cYzJOuy0Wtdbrs/Fw7thVoNOajpJYzLXyAsuCL&#10;9ItJA+LNM21Yi9TORnmK9MYWY50wV1rInx8RgKcNYCNJezKiFLpVl0gdDI5MrajcgUBH+xH0Vi5q&#10;4N8ixQfhMHPgDHsU7nFUmpAUHSTO1uR+/00f/TEKsHLWYoYL7n9thFOo/LvBkFz2h8M49OkyHJ0P&#10;cHGvLavXFrNp5gT2+thYK5MY/YM+ipWj5gnrNotRYRJGInbBw1Gch/1mYV2lms2SE8bcinBrllZG&#10;6NiqyOtj9yScPTQ6YETu6DjtYvKu33vf+NLQbBOoqtMwRKL3rB74x4qkBh/WOe7g63vyevnoTP8A&#10;AAD//wMAUEsDBBQABgAIAAAAIQD88rDZ3AAAAAgBAAAPAAAAZHJzL2Rvd25yZXYueG1sTI/BTsMw&#10;EETvSPyDtUjcWqekQiFkUyEkjggReoCba28Tl3gdxW4a+vW4J7jNakYzb6vN7Hox0RisZ4TVMgNB&#10;rL2x3CJsP14WBYgQFRvVeyaEHwqwqa+vKlUaf+J3mprYilTCoVQIXYxDKWXQHTkVln4gTt7ej07F&#10;dI6tNKM6pXLXy7ssu5dOWU4LnRrouSP93RwdguFPz/rLvp4tN9o+nN+Kg54Qb2/mp0cQkeb4F4YL&#10;fkKHOjHt/JFNED3CYpWnJMJ6DeJiZ3me1A6hKDKQdSX/P1D/AgAA//8DAFBLAQItABQABgAIAAAA&#10;IQC2gziS/gAAAOEBAAATAAAAAAAAAAAAAAAAAAAAAABbQ29udGVudF9UeXBlc10ueG1sUEsBAi0A&#10;FAAGAAgAAAAhADj9If/WAAAAlAEAAAsAAAAAAAAAAAAAAAAALwEAAF9yZWxzLy5yZWxzUEsBAi0A&#10;FAAGAAgAAAAhAKefRhdZAgAAvAQAAA4AAAAAAAAAAAAAAAAALgIAAGRycy9lMm9Eb2MueG1sUEsB&#10;Ai0AFAAGAAgAAAAhAPzysNncAAAACAEAAA8AAAAAAAAAAAAAAAAAswQAAGRycy9kb3ducmV2Lnht&#10;bFBLBQYAAAAABAAEAPMAAAC8BQAAAAA=&#10;" fillcolor="window" strokeweight=".5pt">
                      <v:textbox>
                        <w:txbxContent>
                          <w:p w:rsidR="00FC4447" w:rsidRPr="00FC4447" w:rsidRDefault="00FC4447" w:rsidP="00FC4447">
                            <w:pPr>
                              <w:rPr>
                                <w:color w:val="002060"/>
                                <w:sz w:val="20"/>
                                <w:szCs w:val="20"/>
                                <w:lang w:val="en-US"/>
                              </w:rPr>
                            </w:pPr>
                          </w:p>
                        </w:txbxContent>
                      </v:textbox>
                    </v:shape>
                  </w:pict>
                </mc:Fallback>
              </mc:AlternateContent>
            </w:r>
          </w:p>
          <w:p w14:paraId="109C90F4" w14:textId="77777777" w:rsidR="00870716" w:rsidRPr="00EE191F" w:rsidRDefault="00870716" w:rsidP="00102434">
            <w:pPr>
              <w:rPr>
                <w:sz w:val="20"/>
                <w:szCs w:val="20"/>
              </w:rPr>
            </w:pPr>
          </w:p>
          <w:p w14:paraId="6171ADE4" w14:textId="77777777" w:rsidR="00FC4447" w:rsidRDefault="00FC4447" w:rsidP="0019484B">
            <w:pPr>
              <w:tabs>
                <w:tab w:val="left" w:pos="7396"/>
              </w:tabs>
            </w:pPr>
          </w:p>
          <w:p w14:paraId="6128E815" w14:textId="77777777" w:rsidR="00FC4447" w:rsidRDefault="00BB454C" w:rsidP="0019484B">
            <w:pPr>
              <w:tabs>
                <w:tab w:val="left" w:pos="7396"/>
              </w:tabs>
            </w:pPr>
            <w:r w:rsidRPr="00EE191F">
              <w:rPr>
                <w:noProof/>
              </w:rPr>
              <mc:AlternateContent>
                <mc:Choice Requires="wps">
                  <w:drawing>
                    <wp:anchor distT="0" distB="0" distL="114300" distR="114300" simplePos="0" relativeHeight="251805696" behindDoc="0" locked="0" layoutInCell="1" allowOverlap="1" wp14:anchorId="26E35D65" wp14:editId="7B82BD49">
                      <wp:simplePos x="0" y="0"/>
                      <wp:positionH relativeFrom="column">
                        <wp:posOffset>1671984</wp:posOffset>
                      </wp:positionH>
                      <wp:positionV relativeFrom="paragraph">
                        <wp:posOffset>147350</wp:posOffset>
                      </wp:positionV>
                      <wp:extent cx="2955851" cy="276225"/>
                      <wp:effectExtent l="0" t="0" r="16510" b="28575"/>
                      <wp:wrapNone/>
                      <wp:docPr id="17" name="Text Box 17"/>
                      <wp:cNvGraphicFramePr/>
                      <a:graphic xmlns:a="http://schemas.openxmlformats.org/drawingml/2006/main">
                        <a:graphicData uri="http://schemas.microsoft.com/office/word/2010/wordprocessingShape">
                          <wps:wsp>
                            <wps:cNvSpPr txBox="1"/>
                            <wps:spPr>
                              <a:xfrm>
                                <a:off x="0" y="0"/>
                                <a:ext cx="2955851" cy="276225"/>
                              </a:xfrm>
                              <a:prstGeom prst="rect">
                                <a:avLst/>
                              </a:prstGeom>
                              <a:solidFill>
                                <a:schemeClr val="lt1"/>
                              </a:solidFill>
                              <a:ln w="6350">
                                <a:solidFill>
                                  <a:prstClr val="black"/>
                                </a:solidFill>
                              </a:ln>
                            </wps:spPr>
                            <wps:txbx>
                              <w:txbxContent>
                                <w:p w14:paraId="05F3F21E" w14:textId="77777777" w:rsidR="00CF5BB0" w:rsidRPr="00BB454C" w:rsidRDefault="00CF5BB0" w:rsidP="00CF5BB0">
                                  <w:pPr>
                                    <w:rPr>
                                      <w:color w:val="00206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3CA5F5" id="_x0000_s1049" type="#_x0000_t202" style="position:absolute;margin-left:131.65pt;margin-top:11.6pt;width:232.75pt;height:21.75pt;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P2eUQIAAKsEAAAOAAAAZHJzL2Uyb0RvYy54bWysVMFOGzEQvVfqP1i+N5ssJEDEBqWgVJUQ&#10;IAHi7Hi9ZFWvx7Wd7KZf32dvEgLtqerFGc+8fZ55M5PLq67RbKOcr8kUfDQYcqaMpLI2rwV/flp8&#10;OefMB2FKocmogm+V51ezz58uWztVOa1Il8oxkBg/bW3BVyHYaZZ5uVKN8AOyyiBYkWtEwNW9ZqUT&#10;LdgbneXD4SRryZXWkVTew3vTB/ks8VeVkuG+qrwKTBccuYV0unQu45nNLsX01Qm7quUuDfEPWTSi&#10;Nnj0QHUjgmBrV/9B1dTSkacqDCQ1GVVVLVWqAdWMhh+qeVwJq1ItEMfbg0z+/9HKu82DY3WJ3p1x&#10;ZkSDHj2pLrCv1DG4oE9r/RSwRwtg6OAHdu/3cMayu8o18RcFMcSh9PagbmSTcOYX4/H5eMSZRCw/&#10;m+T5ONJkb19b58M3RQ2LRsEdupdEFZtbH3roHhIf86TrclFrnS5xYtS1dmwj0GsdUo4gf4fShrUF&#10;n5yMh4n4XSxSH75faiF/7NI7QoFPG+QcNelrj1boll3SMD/ZC7Okcgu9HPUT561c1OC/FT48CIcR&#10;g0RYm3CPo9KEpGhncbYi9+tv/ohH5xHlrMXIFtz/XAunONPfDWbiYnR6Gmc8XU7HZzku7jiyPI6Y&#10;dXNNUAoNQXbJjPig92blqHnBds3jqwgJI/F2wcPevA79ImE7pZrPEwhTbUW4NY9WRurYmajrU/ci&#10;nN31NWAi7mg/3GL6ob09Nn5paL4OVNWp91HoXtWd/tiIND277Y0rd3xPqLf/mNlvAAAA//8DAFBL&#10;AwQUAAYACAAAACEAr8oAjNwAAAAJAQAADwAAAGRycy9kb3ducmV2LnhtbEyPwU7DMAyG70i8Q2Qk&#10;biyllbrSNZ0ADS6cGIhz1mRJtMapkqwrb485wc2WP/3+/m67+JHNOiYXUMD9qgCmcQjKoRHw+fFy&#10;1wBLWaKSY0At4Fsn2PbXV51sVbjgu5732TAKwdRKATbnqeU8DVZ7mVZh0ki3Y4heZlqj4SrKC4X7&#10;kZdFUXMvHdIHKyf9bPVw2p+9gN2TeTBDI6PdNcq5efk6vplXIW5vlscNsKyX/AfDrz6pQ09Oh3BG&#10;ldgooKyrilAaqhIYAeuyoS4HAXW9Bt53/H+D/gcAAP//AwBQSwECLQAUAAYACAAAACEAtoM4kv4A&#10;AADhAQAAEwAAAAAAAAAAAAAAAAAAAAAAW0NvbnRlbnRfVHlwZXNdLnhtbFBLAQItABQABgAIAAAA&#10;IQA4/SH/1gAAAJQBAAALAAAAAAAAAAAAAAAAAC8BAABfcmVscy8ucmVsc1BLAQItABQABgAIAAAA&#10;IQBF7P2eUQIAAKsEAAAOAAAAAAAAAAAAAAAAAC4CAABkcnMvZTJvRG9jLnhtbFBLAQItABQABgAI&#10;AAAAIQCvygCM3AAAAAkBAAAPAAAAAAAAAAAAAAAAAKsEAABkcnMvZG93bnJldi54bWxQSwUGAAAA&#10;AAQABADzAAAAtAUAAAAA&#10;" fillcolor="white [3201]" strokeweight=".5pt">
                      <v:textbox>
                        <w:txbxContent>
                          <w:p w:rsidR="00CF5BB0" w:rsidRPr="00BB454C" w:rsidRDefault="00CF5BB0" w:rsidP="00CF5BB0">
                            <w:pPr>
                              <w:rPr>
                                <w:color w:val="002060"/>
                                <w:lang w:val="en-US"/>
                              </w:rPr>
                            </w:pPr>
                          </w:p>
                        </w:txbxContent>
                      </v:textbox>
                    </v:shape>
                  </w:pict>
                </mc:Fallback>
              </mc:AlternateContent>
            </w:r>
            <w:r w:rsidR="00334F91" w:rsidRPr="00EE191F">
              <w:rPr>
                <w:noProof/>
              </w:rPr>
              <mc:AlternateContent>
                <mc:Choice Requires="wps">
                  <w:drawing>
                    <wp:anchor distT="0" distB="0" distL="114300" distR="114300" simplePos="0" relativeHeight="251854848" behindDoc="0" locked="0" layoutInCell="1" allowOverlap="1" wp14:anchorId="61A4924D" wp14:editId="018D8CB0">
                      <wp:simplePos x="0" y="0"/>
                      <wp:positionH relativeFrom="column">
                        <wp:posOffset>5421468</wp:posOffset>
                      </wp:positionH>
                      <wp:positionV relativeFrom="paragraph">
                        <wp:posOffset>144145</wp:posOffset>
                      </wp:positionV>
                      <wp:extent cx="1142365" cy="276225"/>
                      <wp:effectExtent l="0" t="0" r="19685" b="28575"/>
                      <wp:wrapNone/>
                      <wp:docPr id="8" name="Text Box 8"/>
                      <wp:cNvGraphicFramePr/>
                      <a:graphic xmlns:a="http://schemas.openxmlformats.org/drawingml/2006/main">
                        <a:graphicData uri="http://schemas.microsoft.com/office/word/2010/wordprocessingShape">
                          <wps:wsp>
                            <wps:cNvSpPr txBox="1"/>
                            <wps:spPr>
                              <a:xfrm>
                                <a:off x="0" y="0"/>
                                <a:ext cx="1142365" cy="276225"/>
                              </a:xfrm>
                              <a:prstGeom prst="rect">
                                <a:avLst/>
                              </a:prstGeom>
                              <a:solidFill>
                                <a:sysClr val="window" lastClr="FFFFFF"/>
                              </a:solidFill>
                              <a:ln w="6350">
                                <a:solidFill>
                                  <a:prstClr val="black"/>
                                </a:solidFill>
                              </a:ln>
                            </wps:spPr>
                            <wps:txbx>
                              <w:txbxContent>
                                <w:p w14:paraId="52A0190C" w14:textId="77777777" w:rsidR="006F0B85" w:rsidRPr="00BB454C" w:rsidRDefault="006F0B85" w:rsidP="006F0B85">
                                  <w:pPr>
                                    <w:jc w:val="center"/>
                                    <w:rPr>
                                      <w:color w:val="00206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4B6216" id="Text Box 8" o:spid="_x0000_s1050" type="#_x0000_t202" style="position:absolute;margin-left:426.9pt;margin-top:11.35pt;width:89.95pt;height:21.75pt;z-index:25185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YcWAIAALoEAAAOAAAAZHJzL2Uyb0RvYy54bWysVE1vGjEQvVfqf7B8bxY2QBKUJaKJqCpF&#10;SSRS5Wy83rCq1+Pahl366/vsBfLVU1UOZjwzno83b/byqms02yrnazIFH54MOFNGUlmb54L/eFx8&#10;OefMB2FKocmogu+U51ezz58uWztVOa1Jl8oxBDF+2tqCr0Ow0yzzcq0a4U/IKgNjRa4RAVf3nJVO&#10;tIje6CwfDCZZS660jqTyHtqb3shnKX5VKRnuq8qrwHTBUVtIp0vnKp7Z7FJMn52w61ruyxD/UEUj&#10;aoOkx1A3Igi2cfWHUE0tHXmqwomkJqOqqqVKPaCb4eBdN8u1sCr1AnC8PcLk/19Yebd9cKwuC45B&#10;GdFgRI+qC+wrdew8otNaP4XT0sItdFBjyge9hzI23VWuif9oh8EOnHdHbGMwGR8NR/npZMyZhC0/&#10;m+T5OIbJXl5b58M3RQ2LQsEdZpcgFdtbH3rXg0tM5knX5aLWOl12/lo7thUYM9hRUsuZFj5AWfBF&#10;+u2zvXmmDWsLPjkdD1KmN7aY6xhzpYX8+TECqtcGTUSQejCiFLpVlyDNRwekVlTuAKCjnoDeykWN&#10;+Lco8UE4MA6YYYvCPY5KE4qivcTZmtzvv+mjP4gAK2ctGFxw/2sjnELn3w0ocjEcjSLl02U0Pstx&#10;ca8tq9cWs2muCegNsa9WJjH6B30QK0fNE5ZtHrPCJIxE7oKHg3gd+r3Csko1nycnkNyKcGuWVsbQ&#10;cVQR18fuSTi7H3QARe7owHUxfTfv3je+NDTfBKrqRIYIdI/qHn8sSKLTfpnjBr6+J6+XT87sDwAA&#10;AP//AwBQSwMEFAAGAAgAAAAhAI57DlLeAAAACgEAAA8AAABkcnMvZG93bnJldi54bWxMj8FOwzAQ&#10;RO9I/IO1SNyoQyJCCNlUCIkjQrQc4ObaS2KI11HspqFfj3uC2452NPOmWS9uEDNNwXpGuF5lIIi1&#10;N5Y7hLft01UFIkTFRg2eCeGHAqzb87NG1cYf+JXmTexECuFQK4Q+xrGWMuienAorPxKn36efnIpJ&#10;Tp00kzqkcDfIPMtK6ZTl1NCrkR570t+bvUMw/O5Zf9jno+WNtnfHl+pLz4iXF8vDPYhIS/wzwwk/&#10;oUObmHZ+zyaIAaG6KRJ6RMjzWxAnQ1YU6dohlGUOsm3k/wntLwAAAP//AwBQSwECLQAUAAYACAAA&#10;ACEAtoM4kv4AAADhAQAAEwAAAAAAAAAAAAAAAAAAAAAAW0NvbnRlbnRfVHlwZXNdLnhtbFBLAQIt&#10;ABQABgAIAAAAIQA4/SH/1gAAAJQBAAALAAAAAAAAAAAAAAAAAC8BAABfcmVscy8ucmVsc1BLAQIt&#10;ABQABgAIAAAAIQDOsXYcWAIAALoEAAAOAAAAAAAAAAAAAAAAAC4CAABkcnMvZTJvRG9jLnhtbFBL&#10;AQItABQABgAIAAAAIQCOew5S3gAAAAoBAAAPAAAAAAAAAAAAAAAAALIEAABkcnMvZG93bnJldi54&#10;bWxQSwUGAAAAAAQABADzAAAAvQUAAAAA&#10;" fillcolor="window" strokeweight=".5pt">
                      <v:textbox>
                        <w:txbxContent>
                          <w:p w:rsidR="006F0B85" w:rsidRPr="00BB454C" w:rsidRDefault="006F0B85" w:rsidP="006F0B85">
                            <w:pPr>
                              <w:jc w:val="center"/>
                              <w:rPr>
                                <w:color w:val="002060"/>
                                <w:lang w:val="en-US"/>
                              </w:rPr>
                            </w:pPr>
                          </w:p>
                        </w:txbxContent>
                      </v:textbox>
                    </v:shape>
                  </w:pict>
                </mc:Fallback>
              </mc:AlternateContent>
            </w:r>
          </w:p>
          <w:p w14:paraId="795C48D0" w14:textId="77777777" w:rsidR="00102434" w:rsidRPr="00EE191F" w:rsidRDefault="00102434" w:rsidP="00BB454C">
            <w:pPr>
              <w:tabs>
                <w:tab w:val="left" w:pos="7538"/>
              </w:tabs>
            </w:pPr>
            <w:r w:rsidRPr="00EE191F">
              <w:t>Barrier</w:t>
            </w:r>
            <w:r w:rsidR="00460575" w:rsidRPr="00EE191F">
              <w:t>/Screening</w:t>
            </w:r>
            <w:r w:rsidRPr="00EE191F">
              <w:t xml:space="preserve"> </w:t>
            </w:r>
            <w:r w:rsidR="006F0B85" w:rsidRPr="00EE191F">
              <w:t>Type:</w:t>
            </w:r>
            <w:r w:rsidR="006F0B85" w:rsidRPr="00EE191F">
              <w:tab/>
            </w:r>
            <w:r w:rsidRPr="00EE191F">
              <w:t>Height:</w:t>
            </w:r>
            <w:r w:rsidR="00CF5BB0" w:rsidRPr="00EE191F">
              <w:rPr>
                <w:noProof/>
              </w:rPr>
              <w:t xml:space="preserve"> </w:t>
            </w:r>
          </w:p>
          <w:p w14:paraId="646255F0" w14:textId="77777777" w:rsidR="00102434" w:rsidRPr="0037170B" w:rsidRDefault="00102434" w:rsidP="00102434">
            <w:pPr>
              <w:rPr>
                <w:sz w:val="12"/>
                <w:szCs w:val="12"/>
              </w:rPr>
            </w:pPr>
          </w:p>
          <w:p w14:paraId="2B87B420" w14:textId="77777777" w:rsidR="00D924A0" w:rsidRPr="00EC5039" w:rsidRDefault="00EC5039" w:rsidP="0019484B">
            <w:pPr>
              <w:rPr>
                <w:sz w:val="20"/>
                <w:szCs w:val="20"/>
              </w:rPr>
            </w:pPr>
            <w:r>
              <w:rPr>
                <w:sz w:val="20"/>
                <w:szCs w:val="20"/>
              </w:rPr>
              <w:t>[</w:t>
            </w:r>
            <w:r w:rsidR="0052742D" w:rsidRPr="00EC5039">
              <w:rPr>
                <w:sz w:val="20"/>
                <w:szCs w:val="20"/>
              </w:rPr>
              <w:t>The licensed area must have appropriate barriers/screening </w:t>
            </w:r>
            <w:r w:rsidR="00870B29" w:rsidRPr="00EC5039">
              <w:rPr>
                <w:sz w:val="20"/>
                <w:szCs w:val="20"/>
              </w:rPr>
              <w:t>to</w:t>
            </w:r>
            <w:r w:rsidR="0052742D" w:rsidRPr="00EC5039">
              <w:rPr>
                <w:sz w:val="20"/>
                <w:szCs w:val="20"/>
              </w:rPr>
              <w:t xml:space="preserve"> make it di</w:t>
            </w:r>
            <w:r>
              <w:rPr>
                <w:sz w:val="20"/>
                <w:szCs w:val="20"/>
              </w:rPr>
              <w:t xml:space="preserve">stinguishable to other pavement users. </w:t>
            </w:r>
            <w:r w:rsidR="0052742D" w:rsidRPr="00EC5039">
              <w:rPr>
                <w:sz w:val="20"/>
                <w:szCs w:val="20"/>
              </w:rPr>
              <w:t xml:space="preserve"> Portable, sturdy barriers </w:t>
            </w:r>
            <w:r w:rsidR="00870B29" w:rsidRPr="00EC5039">
              <w:rPr>
                <w:sz w:val="20"/>
                <w:szCs w:val="20"/>
              </w:rPr>
              <w:t>with a tap rail are recommended</w:t>
            </w:r>
            <w:r w:rsidR="004D5CEB" w:rsidRPr="00EC5039">
              <w:rPr>
                <w:sz w:val="20"/>
                <w:szCs w:val="20"/>
              </w:rPr>
              <w:t>.</w:t>
            </w:r>
            <w:r>
              <w:rPr>
                <w:sz w:val="20"/>
                <w:szCs w:val="20"/>
              </w:rPr>
              <w:t>]</w:t>
            </w:r>
            <w:r w:rsidR="004D5CEB" w:rsidRPr="00EC5039">
              <w:rPr>
                <w:sz w:val="20"/>
                <w:szCs w:val="20"/>
              </w:rPr>
              <w:t xml:space="preserve"> </w:t>
            </w:r>
          </w:p>
          <w:p w14:paraId="10160499" w14:textId="77777777" w:rsidR="00460575" w:rsidRDefault="006B0FDE" w:rsidP="007F678D">
            <w:pPr>
              <w:tabs>
                <w:tab w:val="left" w:pos="7118"/>
              </w:tabs>
            </w:pPr>
            <w:r w:rsidRPr="00D924A0">
              <w:t>Photograph</w:t>
            </w:r>
            <w:r w:rsidR="00870716" w:rsidRPr="00D924A0">
              <w:t>s</w:t>
            </w:r>
            <w:r w:rsidRPr="00D924A0">
              <w:t xml:space="preserve"> </w:t>
            </w:r>
            <w:r w:rsidR="004D5CEB" w:rsidRPr="00D924A0">
              <w:t>of the proposed barriers and furniture included</w:t>
            </w:r>
            <w:r w:rsidR="007F678D">
              <w:t>:</w:t>
            </w:r>
            <w:r w:rsidR="007F678D">
              <w:tab/>
            </w:r>
            <w:sdt>
              <w:sdtPr>
                <w:rPr>
                  <w:sz w:val="44"/>
                  <w:szCs w:val="44"/>
                </w:rPr>
                <w:id w:val="1341509674"/>
                <w14:checkbox>
                  <w14:checked w14:val="0"/>
                  <w14:checkedState w14:val="0052" w14:font="Wingdings 2"/>
                  <w14:uncheckedState w14:val="2610" w14:font="MS Gothic"/>
                </w14:checkbox>
              </w:sdtPr>
              <w:sdtEndPr/>
              <w:sdtContent>
                <w:r w:rsidR="00D924A0" w:rsidRPr="00EE191F">
                  <w:rPr>
                    <w:rFonts w:ascii="Segoe UI Symbol" w:eastAsia="MS Gothic" w:hAnsi="Segoe UI Symbol" w:cs="Segoe UI Symbol"/>
                    <w:sz w:val="44"/>
                    <w:szCs w:val="44"/>
                  </w:rPr>
                  <w:t>☐</w:t>
                </w:r>
              </w:sdtContent>
            </w:sdt>
            <w:r w:rsidR="00D924A0" w:rsidRPr="00EE191F">
              <w:t xml:space="preserve">  </w:t>
            </w:r>
            <w:r w:rsidR="00D924A0" w:rsidRPr="00EE191F">
              <w:rPr>
                <w:bCs/>
                <w:color w:val="000000"/>
              </w:rPr>
              <w:t xml:space="preserve">Yes         </w:t>
            </w:r>
            <w:sdt>
              <w:sdtPr>
                <w:rPr>
                  <w:sz w:val="44"/>
                  <w:szCs w:val="44"/>
                </w:rPr>
                <w:id w:val="1426618973"/>
                <w14:checkbox>
                  <w14:checked w14:val="0"/>
                  <w14:checkedState w14:val="0052" w14:font="Wingdings 2"/>
                  <w14:uncheckedState w14:val="2610" w14:font="MS Gothic"/>
                </w14:checkbox>
              </w:sdtPr>
              <w:sdtEndPr/>
              <w:sdtContent>
                <w:r w:rsidR="00D924A0" w:rsidRPr="00EE191F">
                  <w:rPr>
                    <w:rFonts w:ascii="Segoe UI Symbol" w:eastAsia="MS Gothic" w:hAnsi="Segoe UI Symbol" w:cs="Segoe UI Symbol"/>
                    <w:sz w:val="44"/>
                    <w:szCs w:val="44"/>
                  </w:rPr>
                  <w:t>☐</w:t>
                </w:r>
              </w:sdtContent>
            </w:sdt>
            <w:r w:rsidR="00D924A0" w:rsidRPr="00EE191F">
              <w:t xml:space="preserve">  </w:t>
            </w:r>
            <w:r w:rsidR="00D924A0" w:rsidRPr="00EE191F">
              <w:rPr>
                <w:bCs/>
                <w:color w:val="000000"/>
              </w:rPr>
              <w:t>No</w:t>
            </w:r>
            <w:r w:rsidRPr="00D924A0">
              <w:t xml:space="preserve"> </w:t>
            </w:r>
          </w:p>
          <w:p w14:paraId="37BB144F" w14:textId="77777777" w:rsidR="00B3085F" w:rsidRPr="00B3085F" w:rsidRDefault="00B3085F" w:rsidP="007F678D">
            <w:pPr>
              <w:tabs>
                <w:tab w:val="left" w:pos="7118"/>
              </w:tabs>
              <w:rPr>
                <w:sz w:val="2"/>
                <w:szCs w:val="2"/>
              </w:rPr>
            </w:pPr>
          </w:p>
          <w:p w14:paraId="1F06F36B" w14:textId="77777777" w:rsidR="006F0B85" w:rsidRPr="006F0B85" w:rsidRDefault="006F0B85" w:rsidP="0019484B">
            <w:pPr>
              <w:rPr>
                <w:sz w:val="4"/>
                <w:szCs w:val="4"/>
              </w:rPr>
            </w:pPr>
          </w:p>
        </w:tc>
      </w:tr>
    </w:tbl>
    <w:p w14:paraId="03AA3ADF" w14:textId="77777777" w:rsidR="003D0E49" w:rsidRPr="0019484B" w:rsidRDefault="003D0E49">
      <w:pPr>
        <w:rPr>
          <w:sz w:val="10"/>
          <w:szCs w:val="1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gridCol w:w="4111"/>
      </w:tblGrid>
      <w:tr w:rsidR="003D39E7" w:rsidRPr="002E09E1" w14:paraId="2438DAD4" w14:textId="77777777" w:rsidTr="00C50549">
        <w:trPr>
          <w:trHeight w:val="364"/>
        </w:trPr>
        <w:tc>
          <w:tcPr>
            <w:tcW w:w="10627" w:type="dxa"/>
            <w:gridSpan w:val="2"/>
            <w:shd w:val="clear" w:color="auto" w:fill="D9D9D9" w:themeFill="background1" w:themeFillShade="D9"/>
            <w:vAlign w:val="center"/>
          </w:tcPr>
          <w:p w14:paraId="34A11F41" w14:textId="77777777" w:rsidR="003D39E7" w:rsidRPr="002E09E1" w:rsidRDefault="003D39E7" w:rsidP="00232651">
            <w:pPr>
              <w:tabs>
                <w:tab w:val="left" w:pos="900"/>
              </w:tabs>
              <w:rPr>
                <w:b/>
              </w:rPr>
            </w:pPr>
            <w:r w:rsidRPr="002E09E1">
              <w:rPr>
                <w:b/>
              </w:rPr>
              <w:t xml:space="preserve">Section </w:t>
            </w:r>
            <w:r w:rsidR="00232651" w:rsidRPr="002E09E1">
              <w:rPr>
                <w:b/>
              </w:rPr>
              <w:t>4 of 5</w:t>
            </w:r>
          </w:p>
        </w:tc>
      </w:tr>
      <w:tr w:rsidR="003D39E7" w:rsidRPr="002E09E1" w14:paraId="6F33E9AE" w14:textId="77777777" w:rsidTr="00C50549">
        <w:trPr>
          <w:trHeight w:val="503"/>
        </w:trPr>
        <w:tc>
          <w:tcPr>
            <w:tcW w:w="10627" w:type="dxa"/>
            <w:gridSpan w:val="2"/>
          </w:tcPr>
          <w:p w14:paraId="342FC52B" w14:textId="77777777" w:rsidR="001A035B" w:rsidRPr="003379F5" w:rsidRDefault="001A035B" w:rsidP="00C50549">
            <w:pPr>
              <w:tabs>
                <w:tab w:val="left" w:pos="900"/>
              </w:tabs>
              <w:rPr>
                <w:b/>
                <w:sz w:val="10"/>
                <w:szCs w:val="10"/>
              </w:rPr>
            </w:pPr>
          </w:p>
          <w:p w14:paraId="27ABC768" w14:textId="77777777" w:rsidR="003D39E7" w:rsidRPr="003379F5" w:rsidRDefault="00A47395" w:rsidP="00C50549">
            <w:pPr>
              <w:tabs>
                <w:tab w:val="left" w:pos="900"/>
              </w:tabs>
              <w:rPr>
                <w:i/>
              </w:rPr>
            </w:pPr>
            <w:r w:rsidRPr="003379F5">
              <w:rPr>
                <w:b/>
              </w:rPr>
              <w:t xml:space="preserve">Site Details </w:t>
            </w:r>
            <w:r w:rsidRPr="003379F5">
              <w:rPr>
                <w:i/>
              </w:rPr>
              <w:t>(Refer to Pavement Café</w:t>
            </w:r>
            <w:r w:rsidR="00A80071">
              <w:rPr>
                <w:i/>
              </w:rPr>
              <w:t>s</w:t>
            </w:r>
            <w:r w:rsidRPr="003379F5">
              <w:rPr>
                <w:i/>
              </w:rPr>
              <w:t xml:space="preserve"> Guidance Document)</w:t>
            </w:r>
          </w:p>
          <w:p w14:paraId="040DB0E2" w14:textId="77777777" w:rsidR="00A47395" w:rsidRPr="0037170B" w:rsidRDefault="00A47395" w:rsidP="00C50549">
            <w:pPr>
              <w:tabs>
                <w:tab w:val="left" w:pos="900"/>
              </w:tabs>
              <w:rPr>
                <w:sz w:val="20"/>
                <w:szCs w:val="20"/>
              </w:rPr>
            </w:pPr>
          </w:p>
          <w:p w14:paraId="1C478840" w14:textId="77777777" w:rsidR="001656AE" w:rsidRPr="003379F5" w:rsidRDefault="00A47395" w:rsidP="00C50549">
            <w:pPr>
              <w:tabs>
                <w:tab w:val="left" w:pos="900"/>
              </w:tabs>
            </w:pPr>
            <w:r w:rsidRPr="002410DD">
              <w:t xml:space="preserve">Provide an area </w:t>
            </w:r>
            <w:r w:rsidRPr="00F50C3F">
              <w:rPr>
                <w:b/>
              </w:rPr>
              <w:t>Location Plan</w:t>
            </w:r>
            <w:r w:rsidRPr="002410DD">
              <w:t xml:space="preserve">, Scale 1:1250, depicting location of Pavement Café </w:t>
            </w:r>
            <w:r w:rsidR="00F50C3F">
              <w:t xml:space="preserve">marked in red </w:t>
            </w:r>
            <w:r w:rsidRPr="002410DD">
              <w:t>and sufficient surrounding area with infrastructure.</w:t>
            </w:r>
            <w:r w:rsidR="001656AE" w:rsidRPr="003379F5">
              <w:t xml:space="preserve">  </w:t>
            </w:r>
          </w:p>
          <w:p w14:paraId="7F42B0ED" w14:textId="77777777" w:rsidR="00A47395" w:rsidRPr="003379F5" w:rsidRDefault="001656AE" w:rsidP="00C50549">
            <w:pPr>
              <w:tabs>
                <w:tab w:val="left" w:pos="900"/>
              </w:tabs>
            </w:pPr>
            <w:r w:rsidRPr="003379F5">
              <w:t xml:space="preserve">                                 </w:t>
            </w:r>
            <w:r w:rsidR="001A035B" w:rsidRPr="003379F5">
              <w:t xml:space="preserve"> </w:t>
            </w:r>
            <w:r w:rsidR="001A035B" w:rsidRPr="003379F5">
              <w:rPr>
                <w:sz w:val="44"/>
                <w:szCs w:val="44"/>
              </w:rPr>
              <w:tab/>
            </w:r>
            <w:sdt>
              <w:sdtPr>
                <w:rPr>
                  <w:sz w:val="44"/>
                  <w:szCs w:val="44"/>
                </w:rPr>
                <w:id w:val="-1991246703"/>
                <w14:checkbox>
                  <w14:checked w14:val="0"/>
                  <w14:checkedState w14:val="0052" w14:font="Wingdings 2"/>
                  <w14:uncheckedState w14:val="2610" w14:font="MS Gothic"/>
                </w14:checkbox>
              </w:sdtPr>
              <w:sdtEndPr/>
              <w:sdtContent>
                <w:r w:rsidR="00AA4B45">
                  <w:rPr>
                    <w:rFonts w:ascii="MS Gothic" w:eastAsia="MS Gothic" w:hAnsi="MS Gothic" w:hint="eastAsia"/>
                    <w:sz w:val="44"/>
                    <w:szCs w:val="44"/>
                  </w:rPr>
                  <w:t>☐</w:t>
                </w:r>
              </w:sdtContent>
            </w:sdt>
            <w:r w:rsidR="001A035B" w:rsidRPr="003379F5">
              <w:t xml:space="preserve">  </w:t>
            </w:r>
            <w:r w:rsidRPr="003379F5">
              <w:t xml:space="preserve">Here </w:t>
            </w:r>
            <w:r w:rsidRPr="00AA4B45">
              <w:t>Enclosed</w:t>
            </w:r>
            <w:r w:rsidR="00AA4B45">
              <w:rPr>
                <w:sz w:val="44"/>
                <w:szCs w:val="44"/>
              </w:rPr>
              <w:t xml:space="preserve">   </w:t>
            </w:r>
            <w:r w:rsidRPr="003379F5">
              <w:rPr>
                <w:sz w:val="44"/>
                <w:szCs w:val="44"/>
              </w:rPr>
              <w:t xml:space="preserve"> </w:t>
            </w:r>
            <w:r w:rsidR="001A035B" w:rsidRPr="003379F5">
              <w:rPr>
                <w:sz w:val="44"/>
                <w:szCs w:val="44"/>
              </w:rPr>
              <w:t xml:space="preserve"> </w:t>
            </w:r>
            <w:r w:rsidR="001A035B" w:rsidRPr="003379F5">
              <w:rPr>
                <w:sz w:val="44"/>
                <w:szCs w:val="44"/>
              </w:rPr>
              <w:tab/>
            </w:r>
            <w:sdt>
              <w:sdtPr>
                <w:rPr>
                  <w:sz w:val="44"/>
                  <w:szCs w:val="44"/>
                </w:rPr>
                <w:id w:val="-1396664001"/>
                <w14:checkbox>
                  <w14:checked w14:val="0"/>
                  <w14:checkedState w14:val="0052" w14:font="Wingdings 2"/>
                  <w14:uncheckedState w14:val="2610" w14:font="MS Gothic"/>
                </w14:checkbox>
              </w:sdtPr>
              <w:sdtEndPr/>
              <w:sdtContent>
                <w:r w:rsidR="00C85209">
                  <w:rPr>
                    <w:rFonts w:ascii="MS Gothic" w:eastAsia="MS Gothic" w:hAnsi="MS Gothic" w:hint="eastAsia"/>
                    <w:sz w:val="44"/>
                    <w:szCs w:val="44"/>
                  </w:rPr>
                  <w:t>☐</w:t>
                </w:r>
              </w:sdtContent>
            </w:sdt>
            <w:r w:rsidR="001A035B" w:rsidRPr="003379F5">
              <w:t xml:space="preserve">  </w:t>
            </w:r>
            <w:r w:rsidRPr="003379F5">
              <w:t>To Follow</w:t>
            </w:r>
          </w:p>
          <w:p w14:paraId="3C8A5E59" w14:textId="77777777" w:rsidR="00A47395" w:rsidRPr="0037170B" w:rsidRDefault="00A47395" w:rsidP="00C50549">
            <w:pPr>
              <w:tabs>
                <w:tab w:val="left" w:pos="900"/>
              </w:tabs>
              <w:rPr>
                <w:sz w:val="20"/>
                <w:szCs w:val="20"/>
              </w:rPr>
            </w:pPr>
          </w:p>
          <w:p w14:paraId="235245B0" w14:textId="77777777" w:rsidR="001656AE" w:rsidRPr="003379F5" w:rsidRDefault="00A47395" w:rsidP="00C50549">
            <w:pPr>
              <w:tabs>
                <w:tab w:val="left" w:pos="900"/>
              </w:tabs>
            </w:pPr>
            <w:r w:rsidRPr="003379F5">
              <w:t xml:space="preserve">Provide a proposed </w:t>
            </w:r>
            <w:r w:rsidRPr="00F50C3F">
              <w:rPr>
                <w:b/>
              </w:rPr>
              <w:t>Site Plan</w:t>
            </w:r>
            <w:r w:rsidRPr="003379F5">
              <w:t>, scale not less tha</w:t>
            </w:r>
            <w:r w:rsidR="001656AE" w:rsidRPr="003379F5">
              <w:t>n 1:100, depicting street space o</w:t>
            </w:r>
            <w:r w:rsidRPr="003379F5">
              <w:t>ccupied,</w:t>
            </w:r>
            <w:r w:rsidR="00C85209">
              <w:t xml:space="preserve"> dimensions,</w:t>
            </w:r>
            <w:r w:rsidRPr="003379F5">
              <w:t xml:space="preserve"> size and type of barriers, number and type of tables and chairs, and</w:t>
            </w:r>
            <w:r w:rsidR="001656AE" w:rsidRPr="003379F5">
              <w:t xml:space="preserve"> a</w:t>
            </w:r>
            <w:r w:rsidRPr="003379F5">
              <w:t>ny other pavement café furniture.</w:t>
            </w:r>
          </w:p>
          <w:p w14:paraId="2648441C" w14:textId="77777777" w:rsidR="001656AE" w:rsidRPr="003379F5" w:rsidRDefault="001656AE" w:rsidP="001656AE">
            <w:pPr>
              <w:tabs>
                <w:tab w:val="left" w:pos="900"/>
              </w:tabs>
            </w:pPr>
            <w:r w:rsidRPr="003379F5">
              <w:t xml:space="preserve">                                </w:t>
            </w:r>
            <w:r w:rsidR="001A035B" w:rsidRPr="003379F5">
              <w:t xml:space="preserve"> </w:t>
            </w:r>
            <w:r w:rsidR="001A035B" w:rsidRPr="003379F5">
              <w:tab/>
            </w:r>
            <w:sdt>
              <w:sdtPr>
                <w:rPr>
                  <w:sz w:val="44"/>
                  <w:szCs w:val="44"/>
                </w:rPr>
                <w:id w:val="1666669067"/>
                <w14:checkbox>
                  <w14:checked w14:val="0"/>
                  <w14:checkedState w14:val="0052" w14:font="Wingdings 2"/>
                  <w14:uncheckedState w14:val="2610" w14:font="MS Gothic"/>
                </w14:checkbox>
              </w:sdtPr>
              <w:sdtEndPr/>
              <w:sdtContent>
                <w:r w:rsidR="001A035B" w:rsidRPr="00AA4B45">
                  <w:rPr>
                    <w:rFonts w:ascii="Segoe UI Symbol" w:eastAsia="MS Gothic" w:hAnsi="Segoe UI Symbol" w:cs="Segoe UI Symbol"/>
                    <w:sz w:val="44"/>
                    <w:szCs w:val="44"/>
                  </w:rPr>
                  <w:t>☐</w:t>
                </w:r>
              </w:sdtContent>
            </w:sdt>
            <w:r w:rsidR="001A035B" w:rsidRPr="003379F5">
              <w:t xml:space="preserve">  </w:t>
            </w:r>
            <w:r w:rsidRPr="003379F5">
              <w:t xml:space="preserve">  Here Enclosed       </w:t>
            </w:r>
            <w:r w:rsidR="001A035B" w:rsidRPr="003379F5">
              <w:t xml:space="preserve"> </w:t>
            </w:r>
            <w:r w:rsidR="001A035B" w:rsidRPr="003379F5">
              <w:tab/>
            </w:r>
            <w:sdt>
              <w:sdtPr>
                <w:rPr>
                  <w:sz w:val="44"/>
                  <w:szCs w:val="44"/>
                </w:rPr>
                <w:id w:val="-1132866210"/>
                <w14:checkbox>
                  <w14:checked w14:val="0"/>
                  <w14:checkedState w14:val="0052" w14:font="Wingdings 2"/>
                  <w14:uncheckedState w14:val="2610" w14:font="MS Gothic"/>
                </w14:checkbox>
              </w:sdtPr>
              <w:sdtEndPr/>
              <w:sdtContent>
                <w:r w:rsidR="001A035B" w:rsidRPr="00AA4B45">
                  <w:rPr>
                    <w:rFonts w:ascii="Segoe UI Symbol" w:eastAsia="MS Gothic" w:hAnsi="Segoe UI Symbol" w:cs="Segoe UI Symbol"/>
                    <w:sz w:val="44"/>
                    <w:szCs w:val="44"/>
                  </w:rPr>
                  <w:t>☐</w:t>
                </w:r>
              </w:sdtContent>
            </w:sdt>
            <w:r w:rsidR="001A035B" w:rsidRPr="003379F5">
              <w:t xml:space="preserve">  </w:t>
            </w:r>
            <w:r w:rsidRPr="003379F5">
              <w:t>To Follow</w:t>
            </w:r>
          </w:p>
          <w:p w14:paraId="3D69B17A" w14:textId="77777777" w:rsidR="00A47395" w:rsidRPr="003379F5" w:rsidRDefault="00A47395" w:rsidP="00C50549">
            <w:pPr>
              <w:tabs>
                <w:tab w:val="left" w:pos="900"/>
              </w:tabs>
            </w:pPr>
          </w:p>
          <w:p w14:paraId="1ACA5DDA" w14:textId="77777777" w:rsidR="00A47395" w:rsidRPr="003379F5" w:rsidRDefault="00A47395" w:rsidP="00C50549">
            <w:pPr>
              <w:tabs>
                <w:tab w:val="left" w:pos="900"/>
              </w:tabs>
              <w:rPr>
                <w:b/>
              </w:rPr>
            </w:pPr>
            <w:r w:rsidRPr="003379F5">
              <w:t>Where will the Pavement Café furniture be store</w:t>
            </w:r>
            <w:r w:rsidR="003379F5" w:rsidRPr="003379F5">
              <w:t>d</w:t>
            </w:r>
            <w:r w:rsidRPr="003379F5">
              <w:t xml:space="preserve"> when it is not in use?</w:t>
            </w:r>
            <w:r w:rsidR="002410DD">
              <w:t xml:space="preserve"> </w:t>
            </w:r>
            <w:r w:rsidR="00601B3C" w:rsidRPr="003379F5">
              <w:t xml:space="preserve"> </w:t>
            </w:r>
            <w:r w:rsidR="005B6214">
              <w:rPr>
                <w:b/>
              </w:rPr>
              <w:t>(E</w:t>
            </w:r>
            <w:r w:rsidRPr="003379F5">
              <w:rPr>
                <w:b/>
              </w:rPr>
              <w:t>nsure furniture is stored remote from designated fire escapes</w:t>
            </w:r>
            <w:r w:rsidR="001A035B" w:rsidRPr="003379F5">
              <w:rPr>
                <w:b/>
              </w:rPr>
              <w:t>.</w:t>
            </w:r>
            <w:r w:rsidRPr="003379F5">
              <w:rPr>
                <w:b/>
              </w:rPr>
              <w:t>)</w:t>
            </w:r>
          </w:p>
          <w:p w14:paraId="607F4770" w14:textId="77777777" w:rsidR="001656AE" w:rsidRPr="002E09E1" w:rsidRDefault="001656AE" w:rsidP="00C50549">
            <w:pPr>
              <w:tabs>
                <w:tab w:val="left" w:pos="900"/>
              </w:tabs>
              <w:rPr>
                <w:b/>
                <w:sz w:val="22"/>
                <w:szCs w:val="22"/>
              </w:rPr>
            </w:pPr>
            <w:r w:rsidRPr="002E09E1">
              <w:rPr>
                <w:noProof/>
              </w:rPr>
              <mc:AlternateContent>
                <mc:Choice Requires="wps">
                  <w:drawing>
                    <wp:anchor distT="0" distB="0" distL="114300" distR="114300" simplePos="0" relativeHeight="251815936" behindDoc="0" locked="0" layoutInCell="1" allowOverlap="1" wp14:anchorId="2E5AE0F4" wp14:editId="6F74C023">
                      <wp:simplePos x="0" y="0"/>
                      <wp:positionH relativeFrom="column">
                        <wp:posOffset>13305</wp:posOffset>
                      </wp:positionH>
                      <wp:positionV relativeFrom="paragraph">
                        <wp:posOffset>148162</wp:posOffset>
                      </wp:positionV>
                      <wp:extent cx="6581554" cy="771525"/>
                      <wp:effectExtent l="0" t="0" r="10160" b="28575"/>
                      <wp:wrapNone/>
                      <wp:docPr id="23" name="Text Box 23"/>
                      <wp:cNvGraphicFramePr/>
                      <a:graphic xmlns:a="http://schemas.openxmlformats.org/drawingml/2006/main">
                        <a:graphicData uri="http://schemas.microsoft.com/office/word/2010/wordprocessingShape">
                          <wps:wsp>
                            <wps:cNvSpPr txBox="1"/>
                            <wps:spPr>
                              <a:xfrm>
                                <a:off x="0" y="0"/>
                                <a:ext cx="6581554" cy="771525"/>
                              </a:xfrm>
                              <a:prstGeom prst="rect">
                                <a:avLst/>
                              </a:prstGeom>
                              <a:solidFill>
                                <a:schemeClr val="lt1"/>
                              </a:solidFill>
                              <a:ln w="6350">
                                <a:solidFill>
                                  <a:prstClr val="black"/>
                                </a:solidFill>
                              </a:ln>
                            </wps:spPr>
                            <wps:txbx>
                              <w:txbxContent>
                                <w:p w14:paraId="53CEF53C" w14:textId="77777777" w:rsidR="001656AE" w:rsidRDefault="001656AE" w:rsidP="001656AE"/>
                                <w:p w14:paraId="45A2E479" w14:textId="77777777" w:rsidR="00624603" w:rsidRDefault="00624603" w:rsidP="001656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4E4E0" id="Text Box 23" o:spid="_x0000_s1051" type="#_x0000_t202" style="position:absolute;margin-left:1.05pt;margin-top:11.65pt;width:518.25pt;height:60.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kh8TwIAAKsEAAAOAAAAZHJzL2Uyb0RvYy54bWysVE1v2zAMvQ/YfxB0X52kcdsFdYqsRYcB&#10;QVsgHXpWZLkxJouapMTOfv2e5Hy122nYRaHI5yfykcz1TddotlHO12QKPjwbcKaMpLI2rwX//nz/&#10;6YozH4QphSajCr5Vnt9MP364bu1EjWhFulSOgcT4SWsLvgrBTrLMy5VqhD8jqwyCFblGBFzda1Y6&#10;0YK90dloMLjIWnKldSSV9/De9UE+TfxVpWR4rCqvAtMFR24hnS6dy3hm02sxeXXCrmq5S0P8QxaN&#10;qA0ePVDdiSDY2tV/UDW1dOSpCmeSmoyqqpYq1YBqhoN31SxWwqpUC8Tx9iCT/3+08mHz5FhdFnx0&#10;zpkRDXr0rLrAvlDH4II+rfUTwBYWwNDBjz7v/R7OWHZXuSb+oiCGOJTeHtSNbBLOi/xqmOdjziRi&#10;l5fDfJRHmuz4tXU+fFXUsGgU3KF7SVSxmfvQQ/eQ+JgnXZf3tdbpEidG3WrHNgK91iHlCPI3KG1Y&#10;i0zO80EifhOL1Ifvl1rIH7v0TlDg0wY5R0362qMVumXXa5gqiq4llVvo5aifOG/lfQ3+ufDhSTiM&#10;GCTC2oRHHJUmJEU7i7MVuV9/80c8Oo8oZy1GtuD+51o4xZn+ZjATn4fjcZzxdBnnlyNc3GlkeRox&#10;6+aWoNQQC2plMiM+6L1ZOWpesF2z+CpCwki8XfCwN29Dv0jYTqlmswTCVFsR5mZhZaSOnYm6Pncv&#10;wtldXwMm4oH2wy0m79rbY+OXhmbrQFWden9Udac/NiJNz25748qd3hPq+B8z/Q0AAP//AwBQSwME&#10;FAAGAAgAAAAhANnlGnLcAAAACQEAAA8AAABkcnMvZG93bnJldi54bWxMj8FOwzAQRO9I/IO1SNyo&#10;06aqTIhTASpcOFEQ523s2haxHdluGv6e7QlOu6sZzb5pt7Mf2KRTdjFIWC4qYDr0UblgJHx+vNwJ&#10;YLlgUDjEoCX86Azb7vqqxUbFc3jX074YRiEhNyjBljI2nOfeao95EUcdSDvG5LHQmQxXCc8U7ge+&#10;qqoN9+gCfbA46mer++/9yUvYPZl70wtMdieUc9P8dXwzr1Le3syPD8CKnsufGS74hA4dMR3iKajM&#10;BgmrJRlp1DWwi1zVYgPsQNt6LYB3Lf/foPsFAAD//wMAUEsBAi0AFAAGAAgAAAAhALaDOJL+AAAA&#10;4QEAABMAAAAAAAAAAAAAAAAAAAAAAFtDb250ZW50X1R5cGVzXS54bWxQSwECLQAUAAYACAAAACEA&#10;OP0h/9YAAACUAQAACwAAAAAAAAAAAAAAAAAvAQAAX3JlbHMvLnJlbHNQSwECLQAUAAYACAAAACEA&#10;dvZIfE8CAACrBAAADgAAAAAAAAAAAAAAAAAuAgAAZHJzL2Uyb0RvYy54bWxQSwECLQAUAAYACAAA&#10;ACEA2eUactwAAAAJAQAADwAAAAAAAAAAAAAAAACpBAAAZHJzL2Rvd25yZXYueG1sUEsFBgAAAAAE&#10;AAQA8wAAALIFAAAAAA==&#10;" fillcolor="white [3201]" strokeweight=".5pt">
                      <v:textbox>
                        <w:txbxContent>
                          <w:p w:rsidR="001656AE" w:rsidRDefault="001656AE" w:rsidP="001656AE"/>
                          <w:p w:rsidR="00624603" w:rsidRDefault="00624603" w:rsidP="001656AE"/>
                        </w:txbxContent>
                      </v:textbox>
                    </v:shape>
                  </w:pict>
                </mc:Fallback>
              </mc:AlternateContent>
            </w:r>
          </w:p>
          <w:p w14:paraId="0DE48C53" w14:textId="77777777" w:rsidR="001656AE" w:rsidRPr="002E09E1" w:rsidRDefault="001656AE" w:rsidP="00C50549">
            <w:pPr>
              <w:tabs>
                <w:tab w:val="left" w:pos="900"/>
              </w:tabs>
              <w:rPr>
                <w:b/>
                <w:sz w:val="22"/>
                <w:szCs w:val="22"/>
              </w:rPr>
            </w:pPr>
          </w:p>
          <w:p w14:paraId="13E81091" w14:textId="77777777" w:rsidR="00A47395" w:rsidRPr="002E09E1" w:rsidRDefault="00A47395" w:rsidP="00C50549">
            <w:pPr>
              <w:tabs>
                <w:tab w:val="left" w:pos="900"/>
              </w:tabs>
              <w:rPr>
                <w:b/>
                <w:sz w:val="22"/>
                <w:szCs w:val="22"/>
              </w:rPr>
            </w:pPr>
          </w:p>
          <w:p w14:paraId="48D037EF" w14:textId="77777777" w:rsidR="00A47395" w:rsidRPr="002E09E1" w:rsidRDefault="00A47395" w:rsidP="00C50549">
            <w:pPr>
              <w:tabs>
                <w:tab w:val="left" w:pos="900"/>
              </w:tabs>
              <w:rPr>
                <w:b/>
                <w:sz w:val="22"/>
                <w:szCs w:val="22"/>
              </w:rPr>
            </w:pPr>
          </w:p>
          <w:p w14:paraId="76FE9A92" w14:textId="77777777" w:rsidR="00A47395" w:rsidRPr="002E09E1" w:rsidRDefault="00A47395" w:rsidP="00C50549">
            <w:pPr>
              <w:tabs>
                <w:tab w:val="left" w:pos="900"/>
              </w:tabs>
              <w:rPr>
                <w:b/>
                <w:sz w:val="22"/>
                <w:szCs w:val="22"/>
              </w:rPr>
            </w:pPr>
          </w:p>
          <w:p w14:paraId="207CCF92" w14:textId="77777777" w:rsidR="00624603" w:rsidRPr="002E09E1" w:rsidRDefault="00624603" w:rsidP="00C50549">
            <w:pPr>
              <w:tabs>
                <w:tab w:val="left" w:pos="900"/>
              </w:tabs>
              <w:rPr>
                <w:b/>
                <w:sz w:val="22"/>
                <w:szCs w:val="22"/>
              </w:rPr>
            </w:pPr>
          </w:p>
        </w:tc>
      </w:tr>
      <w:tr w:rsidR="00232651" w:rsidRPr="002E09E1" w14:paraId="3CB145CF" w14:textId="77777777" w:rsidTr="00AA4B45">
        <w:trPr>
          <w:trHeight w:val="326"/>
        </w:trPr>
        <w:tc>
          <w:tcPr>
            <w:tcW w:w="10627" w:type="dxa"/>
            <w:gridSpan w:val="2"/>
            <w:shd w:val="clear" w:color="auto" w:fill="D0CECE" w:themeFill="background2" w:themeFillShade="E6"/>
          </w:tcPr>
          <w:p w14:paraId="3598A9A7" w14:textId="77777777" w:rsidR="00232651" w:rsidRPr="002E09E1" w:rsidRDefault="00232651" w:rsidP="00C50549">
            <w:pPr>
              <w:tabs>
                <w:tab w:val="left" w:pos="900"/>
              </w:tabs>
              <w:rPr>
                <w:b/>
              </w:rPr>
            </w:pPr>
            <w:r w:rsidRPr="002E09E1">
              <w:rPr>
                <w:b/>
              </w:rPr>
              <w:t>Section 5 of 5</w:t>
            </w:r>
          </w:p>
        </w:tc>
      </w:tr>
      <w:tr w:rsidR="003D39E7" w:rsidRPr="002E09E1" w14:paraId="39B9AEB0" w14:textId="77777777" w:rsidTr="00C50549">
        <w:tc>
          <w:tcPr>
            <w:tcW w:w="10627" w:type="dxa"/>
            <w:gridSpan w:val="2"/>
          </w:tcPr>
          <w:p w14:paraId="77CFDD61" w14:textId="77777777" w:rsidR="003D39E7" w:rsidRPr="001B6003" w:rsidRDefault="003D39E7" w:rsidP="00C50549">
            <w:pPr>
              <w:tabs>
                <w:tab w:val="left" w:pos="2880"/>
              </w:tabs>
              <w:rPr>
                <w:sz w:val="10"/>
                <w:szCs w:val="10"/>
              </w:rPr>
            </w:pPr>
          </w:p>
          <w:p w14:paraId="7C6CC181" w14:textId="77777777" w:rsidR="00232651" w:rsidRPr="002E09E1" w:rsidRDefault="00232651" w:rsidP="00C50549">
            <w:pPr>
              <w:tabs>
                <w:tab w:val="left" w:pos="2880"/>
              </w:tabs>
              <w:rPr>
                <w:sz w:val="12"/>
                <w:szCs w:val="12"/>
              </w:rPr>
            </w:pPr>
            <w:r w:rsidRPr="002E09E1">
              <w:rPr>
                <w:b/>
              </w:rPr>
              <w:t>Declaration and Signature</w:t>
            </w:r>
          </w:p>
          <w:p w14:paraId="73486806" w14:textId="77777777" w:rsidR="00232651" w:rsidRPr="002E09E1" w:rsidRDefault="00232651" w:rsidP="00C50549">
            <w:pPr>
              <w:tabs>
                <w:tab w:val="left" w:pos="2880"/>
              </w:tabs>
              <w:rPr>
                <w:sz w:val="12"/>
                <w:szCs w:val="12"/>
              </w:rPr>
            </w:pPr>
          </w:p>
          <w:p w14:paraId="3BCB9941" w14:textId="77777777" w:rsidR="00E71706" w:rsidRPr="002E09E1" w:rsidRDefault="00E71706" w:rsidP="00E71706">
            <w:pPr>
              <w:pStyle w:val="ListParagraph"/>
              <w:numPr>
                <w:ilvl w:val="0"/>
                <w:numId w:val="2"/>
              </w:numPr>
              <w:rPr>
                <w:b/>
                <w:sz w:val="21"/>
                <w:szCs w:val="21"/>
                <w:u w:val="single"/>
              </w:rPr>
            </w:pPr>
            <w:r w:rsidRPr="002E09E1">
              <w:rPr>
                <w:sz w:val="21"/>
                <w:szCs w:val="21"/>
              </w:rPr>
              <w:t>I confirm that I wish to apply for a Pavement Café Licence for the development as described within this application.</w:t>
            </w:r>
          </w:p>
          <w:p w14:paraId="0CC31BD2" w14:textId="77777777" w:rsidR="00E71706" w:rsidRPr="002E09E1" w:rsidRDefault="00E71706" w:rsidP="00E71706">
            <w:pPr>
              <w:pStyle w:val="ListParagraph"/>
              <w:numPr>
                <w:ilvl w:val="0"/>
                <w:numId w:val="2"/>
              </w:numPr>
              <w:rPr>
                <w:sz w:val="21"/>
                <w:szCs w:val="21"/>
              </w:rPr>
            </w:pPr>
            <w:r w:rsidRPr="002E09E1">
              <w:rPr>
                <w:sz w:val="21"/>
                <w:szCs w:val="21"/>
              </w:rPr>
              <w:t>I confirm that that the information provided in this application is correct.</w:t>
            </w:r>
          </w:p>
          <w:p w14:paraId="340F0C86" w14:textId="77777777" w:rsidR="00E71706" w:rsidRPr="002E09E1" w:rsidRDefault="00E71706" w:rsidP="00E71706">
            <w:pPr>
              <w:pStyle w:val="ListParagraph"/>
              <w:numPr>
                <w:ilvl w:val="0"/>
                <w:numId w:val="2"/>
              </w:numPr>
              <w:rPr>
                <w:b/>
                <w:sz w:val="21"/>
                <w:szCs w:val="21"/>
              </w:rPr>
            </w:pPr>
            <w:r w:rsidRPr="002E09E1">
              <w:rPr>
                <w:b/>
                <w:sz w:val="21"/>
                <w:szCs w:val="21"/>
              </w:rPr>
              <w:t>I confirm that a</w:t>
            </w:r>
            <w:r w:rsidRPr="002E09E1">
              <w:rPr>
                <w:b/>
                <w:color w:val="000000"/>
                <w:sz w:val="21"/>
                <w:szCs w:val="21"/>
              </w:rPr>
              <w:t>ll furniture must be of a temporary nature that can be removed swiftly within 20 minutes at the end of the permitted period or when access to the area is required by any statutory body or in the event of an emergency.</w:t>
            </w:r>
          </w:p>
          <w:p w14:paraId="4060443A" w14:textId="77777777" w:rsidR="00E71706" w:rsidRPr="002E09E1" w:rsidRDefault="00E71706" w:rsidP="00E71706">
            <w:pPr>
              <w:pStyle w:val="ListParagraph"/>
              <w:numPr>
                <w:ilvl w:val="0"/>
                <w:numId w:val="2"/>
              </w:numPr>
              <w:rPr>
                <w:b/>
                <w:sz w:val="21"/>
                <w:szCs w:val="21"/>
              </w:rPr>
            </w:pPr>
            <w:r w:rsidRPr="002E09E1">
              <w:rPr>
                <w:b/>
                <w:sz w:val="21"/>
                <w:szCs w:val="21"/>
              </w:rPr>
              <w:t>I confirm that I have placed the appropriate notice in a prominent place at or near the premises that it can easily be read by the public, and that the notice shall be displayed for 28</w:t>
            </w:r>
            <w:r w:rsidR="00AA4B45">
              <w:rPr>
                <w:b/>
                <w:sz w:val="21"/>
                <w:szCs w:val="21"/>
              </w:rPr>
              <w:t>-</w:t>
            </w:r>
            <w:r w:rsidRPr="002E09E1">
              <w:rPr>
                <w:b/>
                <w:sz w:val="21"/>
                <w:szCs w:val="21"/>
              </w:rPr>
              <w:t xml:space="preserve">days from the date of this application. </w:t>
            </w:r>
          </w:p>
          <w:p w14:paraId="48262CDA" w14:textId="77777777" w:rsidR="00E71706" w:rsidRPr="002E09E1" w:rsidRDefault="00E71706" w:rsidP="00E71706">
            <w:pPr>
              <w:pStyle w:val="ListParagraph"/>
              <w:numPr>
                <w:ilvl w:val="0"/>
                <w:numId w:val="2"/>
              </w:numPr>
              <w:rPr>
                <w:sz w:val="21"/>
                <w:szCs w:val="21"/>
              </w:rPr>
            </w:pPr>
            <w:r w:rsidRPr="002E09E1">
              <w:rPr>
                <w:sz w:val="21"/>
                <w:szCs w:val="21"/>
              </w:rPr>
              <w:t xml:space="preserve">Information provided as part of this application may be disclosed in response to a request under the Freedom of Information Act 2000 or the Environmental Information Regulations 2004. </w:t>
            </w:r>
          </w:p>
          <w:p w14:paraId="7B93817B" w14:textId="77777777" w:rsidR="00E71706" w:rsidRPr="002E09E1" w:rsidRDefault="008C3C8C" w:rsidP="00E71706">
            <w:pPr>
              <w:pStyle w:val="ListParagraph"/>
              <w:numPr>
                <w:ilvl w:val="0"/>
                <w:numId w:val="2"/>
              </w:numPr>
              <w:rPr>
                <w:sz w:val="21"/>
                <w:szCs w:val="21"/>
              </w:rPr>
            </w:pPr>
            <w:r w:rsidRPr="002E09E1">
              <w:rPr>
                <w:sz w:val="21"/>
                <w:szCs w:val="21"/>
              </w:rPr>
              <w:t>Newry, Mourne and Down District Council</w:t>
            </w:r>
            <w:r w:rsidR="00E71706" w:rsidRPr="002E09E1">
              <w:rPr>
                <w:sz w:val="21"/>
                <w:szCs w:val="21"/>
              </w:rPr>
              <w:t xml:space="preserve"> collects data for the purposes of the management and application of the Pavement Café Act. </w:t>
            </w:r>
            <w:r w:rsidR="00AA4B45">
              <w:rPr>
                <w:sz w:val="21"/>
                <w:szCs w:val="21"/>
              </w:rPr>
              <w:t xml:space="preserve"> </w:t>
            </w:r>
            <w:r w:rsidR="00E71706" w:rsidRPr="002E09E1">
              <w:rPr>
                <w:sz w:val="21"/>
                <w:szCs w:val="21"/>
              </w:rPr>
              <w:t xml:space="preserve">The data may also be passed onto other related Government Agencies and to other Council Departments, to facilitate Statutory Requirements, Service Level Agreement of or similar purposes. </w:t>
            </w:r>
          </w:p>
          <w:p w14:paraId="64DB472A" w14:textId="77777777" w:rsidR="00E71706" w:rsidRPr="002E09E1" w:rsidRDefault="00E71706" w:rsidP="00E71706">
            <w:pPr>
              <w:pStyle w:val="ListParagraph"/>
              <w:numPr>
                <w:ilvl w:val="0"/>
                <w:numId w:val="2"/>
              </w:numPr>
              <w:rPr>
                <w:sz w:val="21"/>
                <w:szCs w:val="21"/>
              </w:rPr>
            </w:pPr>
            <w:r w:rsidRPr="002E09E1">
              <w:rPr>
                <w:sz w:val="21"/>
                <w:szCs w:val="21"/>
              </w:rPr>
              <w:t xml:space="preserve">Newry, Mourne and Down District Council collects the Data on this Form for the purpose of Administering Pavement Cafe Licensing under </w:t>
            </w:r>
            <w:r w:rsidRPr="002E09E1">
              <w:rPr>
                <w:bCs/>
                <w:sz w:val="21"/>
                <w:szCs w:val="21"/>
              </w:rPr>
              <w:t>Licensing of Pavement Cafés Act (Northern Ireland) 2014</w:t>
            </w:r>
            <w:r w:rsidR="006A120B">
              <w:rPr>
                <w:bCs/>
                <w:sz w:val="21"/>
                <w:szCs w:val="21"/>
              </w:rPr>
              <w:t>.</w:t>
            </w:r>
          </w:p>
          <w:p w14:paraId="4B45FD49" w14:textId="77777777" w:rsidR="00E71706" w:rsidRPr="002E09E1" w:rsidRDefault="004003DA" w:rsidP="00E71706">
            <w:pPr>
              <w:pStyle w:val="ListParagraph"/>
              <w:numPr>
                <w:ilvl w:val="0"/>
                <w:numId w:val="2"/>
              </w:numPr>
              <w:rPr>
                <w:sz w:val="21"/>
                <w:szCs w:val="21"/>
              </w:rPr>
            </w:pPr>
            <w:r w:rsidRPr="002E09E1">
              <w:rPr>
                <w:sz w:val="21"/>
                <w:szCs w:val="21"/>
              </w:rPr>
              <w:t xml:space="preserve">Newry, Mourne and Down District Council </w:t>
            </w:r>
            <w:r>
              <w:rPr>
                <w:sz w:val="21"/>
                <w:szCs w:val="21"/>
              </w:rPr>
              <w:t xml:space="preserve">will </w:t>
            </w:r>
            <w:r w:rsidR="008C3C8C">
              <w:rPr>
                <w:sz w:val="21"/>
                <w:szCs w:val="21"/>
              </w:rPr>
              <w:t>consult</w:t>
            </w:r>
            <w:r>
              <w:rPr>
                <w:sz w:val="21"/>
                <w:szCs w:val="21"/>
              </w:rPr>
              <w:t xml:space="preserve"> with and share</w:t>
            </w:r>
            <w:r w:rsidR="008C3C8C">
              <w:rPr>
                <w:sz w:val="21"/>
                <w:szCs w:val="21"/>
              </w:rPr>
              <w:t xml:space="preserve"> t</w:t>
            </w:r>
            <w:r w:rsidR="00E71706" w:rsidRPr="002E09E1">
              <w:rPr>
                <w:sz w:val="21"/>
                <w:szCs w:val="21"/>
              </w:rPr>
              <w:t xml:space="preserve">he </w:t>
            </w:r>
            <w:r w:rsidR="008C3C8C">
              <w:rPr>
                <w:sz w:val="21"/>
                <w:szCs w:val="21"/>
              </w:rPr>
              <w:t>data collected on this f</w:t>
            </w:r>
            <w:r w:rsidR="00E71706" w:rsidRPr="002E09E1">
              <w:rPr>
                <w:sz w:val="21"/>
                <w:szCs w:val="21"/>
              </w:rPr>
              <w:t xml:space="preserve">orm with relevant Council Departments, the Police Service of NI and </w:t>
            </w:r>
            <w:proofErr w:type="spellStart"/>
            <w:r w:rsidR="008C3C8C">
              <w:rPr>
                <w:sz w:val="21"/>
                <w:szCs w:val="21"/>
              </w:rPr>
              <w:t>DfI</w:t>
            </w:r>
            <w:proofErr w:type="spellEnd"/>
            <w:r w:rsidR="008C3C8C">
              <w:rPr>
                <w:sz w:val="21"/>
                <w:szCs w:val="21"/>
              </w:rPr>
              <w:t xml:space="preserve"> Roads</w:t>
            </w:r>
            <w:r w:rsidR="00E71706" w:rsidRPr="002E09E1">
              <w:rPr>
                <w:sz w:val="21"/>
                <w:szCs w:val="21"/>
              </w:rPr>
              <w:t xml:space="preserve"> for the purposing of administering the licence under the Data Protection Act 1998</w:t>
            </w:r>
            <w:r w:rsidR="00AA4B45">
              <w:rPr>
                <w:sz w:val="21"/>
                <w:szCs w:val="21"/>
              </w:rPr>
              <w:t xml:space="preserve">. </w:t>
            </w:r>
          </w:p>
          <w:p w14:paraId="5712A9FE" w14:textId="77777777" w:rsidR="00E71706" w:rsidRPr="005B6214" w:rsidRDefault="00E71706" w:rsidP="00E71706">
            <w:pPr>
              <w:pStyle w:val="ListParagraph"/>
              <w:ind w:left="578"/>
              <w:rPr>
                <w:sz w:val="10"/>
                <w:szCs w:val="10"/>
              </w:rPr>
            </w:pPr>
          </w:p>
          <w:p w14:paraId="02105243" w14:textId="77777777" w:rsidR="005B6214" w:rsidRPr="00C85209" w:rsidRDefault="00E71706" w:rsidP="00AA4B45">
            <w:pPr>
              <w:rPr>
                <w:color w:val="0000FF"/>
                <w:sz w:val="21"/>
                <w:szCs w:val="21"/>
                <w:u w:val="single"/>
              </w:rPr>
            </w:pPr>
            <w:r w:rsidRPr="002E09E1">
              <w:rPr>
                <w:sz w:val="21"/>
                <w:szCs w:val="21"/>
              </w:rPr>
              <w:t xml:space="preserve">The Council’s privacy notice can be accessed via our website </w:t>
            </w:r>
            <w:hyperlink r:id="rId11" w:history="1">
              <w:r w:rsidRPr="002E09E1">
                <w:rPr>
                  <w:rStyle w:val="Hyperlink"/>
                  <w:sz w:val="21"/>
                  <w:szCs w:val="21"/>
                </w:rPr>
                <w:t>www.newrymournedown.org/privacy-policy</w:t>
              </w:r>
            </w:hyperlink>
          </w:p>
          <w:p w14:paraId="473097C6" w14:textId="77777777" w:rsidR="00E061CC" w:rsidRPr="005B6214" w:rsidRDefault="00A330EA" w:rsidP="005B6214">
            <w:pPr>
              <w:ind w:left="720" w:right="-99" w:hanging="578"/>
              <w:rPr>
                <w:b/>
                <w:sz w:val="23"/>
                <w:szCs w:val="23"/>
              </w:rPr>
            </w:pPr>
            <w:sdt>
              <w:sdtPr>
                <w:rPr>
                  <w:rFonts w:ascii="Arial" w:hAnsi="Arial" w:cs="Arial"/>
                  <w:b/>
                  <w:sz w:val="44"/>
                  <w:szCs w:val="44"/>
                </w:rPr>
                <w:id w:val="-268013063"/>
                <w14:checkbox>
                  <w14:checked w14:val="0"/>
                  <w14:checkedState w14:val="0052" w14:font="Wingdings 2"/>
                  <w14:uncheckedState w14:val="2610" w14:font="MS Gothic"/>
                </w14:checkbox>
              </w:sdtPr>
              <w:sdtEndPr/>
              <w:sdtContent>
                <w:r w:rsidR="00C85209">
                  <w:rPr>
                    <w:rFonts w:ascii="MS Gothic" w:eastAsia="MS Gothic" w:hAnsi="MS Gothic" w:cs="Arial" w:hint="eastAsia"/>
                    <w:b/>
                    <w:sz w:val="44"/>
                    <w:szCs w:val="44"/>
                  </w:rPr>
                  <w:t>☐</w:t>
                </w:r>
              </w:sdtContent>
            </w:sdt>
            <w:r w:rsidR="001A035B" w:rsidRPr="005B6214">
              <w:rPr>
                <w:rFonts w:ascii="Arial" w:hAnsi="Arial" w:cs="Arial"/>
                <w:b/>
              </w:rPr>
              <w:t xml:space="preserve">  </w:t>
            </w:r>
            <w:r w:rsidR="003D39E7" w:rsidRPr="005B6214">
              <w:rPr>
                <w:b/>
                <w:sz w:val="23"/>
                <w:szCs w:val="23"/>
              </w:rPr>
              <w:tab/>
              <w:t xml:space="preserve">Ticking this box indicates </w:t>
            </w:r>
            <w:r w:rsidR="00D038B0" w:rsidRPr="005B6214">
              <w:rPr>
                <w:b/>
                <w:sz w:val="23"/>
                <w:szCs w:val="23"/>
              </w:rPr>
              <w:t xml:space="preserve">that </w:t>
            </w:r>
            <w:r w:rsidR="003D39E7" w:rsidRPr="005B6214">
              <w:rPr>
                <w:b/>
                <w:sz w:val="23"/>
                <w:szCs w:val="23"/>
              </w:rPr>
              <w:t>you have read and understood the above declaration.</w:t>
            </w:r>
          </w:p>
          <w:p w14:paraId="2E3B730E" w14:textId="77777777" w:rsidR="003D0E49" w:rsidRPr="003D0E49" w:rsidRDefault="003D0E49" w:rsidP="00AA4B45">
            <w:pPr>
              <w:ind w:left="720" w:hanging="578"/>
              <w:rPr>
                <w:sz w:val="10"/>
                <w:szCs w:val="10"/>
              </w:rPr>
            </w:pPr>
          </w:p>
        </w:tc>
      </w:tr>
      <w:tr w:rsidR="00E061CC" w:rsidRPr="002E09E1" w14:paraId="7BAF06D0" w14:textId="77777777" w:rsidTr="00BC193B">
        <w:trPr>
          <w:trHeight w:val="333"/>
        </w:trPr>
        <w:tc>
          <w:tcPr>
            <w:tcW w:w="6516" w:type="dxa"/>
            <w:tcBorders>
              <w:bottom w:val="nil"/>
            </w:tcBorders>
            <w:vAlign w:val="center"/>
          </w:tcPr>
          <w:p w14:paraId="236F5E2C" w14:textId="77777777" w:rsidR="00E061CC" w:rsidRPr="002E09E1" w:rsidRDefault="00E061CC" w:rsidP="00E061CC">
            <w:pPr>
              <w:tabs>
                <w:tab w:val="left" w:pos="2880"/>
              </w:tabs>
            </w:pPr>
          </w:p>
        </w:tc>
        <w:tc>
          <w:tcPr>
            <w:tcW w:w="4111" w:type="dxa"/>
            <w:shd w:val="clear" w:color="auto" w:fill="D0CECE" w:themeFill="background2" w:themeFillShade="E6"/>
            <w:vAlign w:val="center"/>
          </w:tcPr>
          <w:p w14:paraId="027C755C" w14:textId="77777777" w:rsidR="00E061CC" w:rsidRPr="002E09E1" w:rsidRDefault="00E061CC" w:rsidP="00E061CC">
            <w:pPr>
              <w:tabs>
                <w:tab w:val="left" w:pos="2880"/>
              </w:tabs>
              <w:rPr>
                <w:b/>
                <w:sz w:val="22"/>
                <w:szCs w:val="22"/>
              </w:rPr>
            </w:pPr>
            <w:r w:rsidRPr="002E09E1">
              <w:rPr>
                <w:b/>
                <w:sz w:val="22"/>
                <w:szCs w:val="22"/>
              </w:rPr>
              <w:t>Official Use Only</w:t>
            </w:r>
          </w:p>
        </w:tc>
      </w:tr>
      <w:tr w:rsidR="001A035B" w:rsidRPr="002E09E1" w14:paraId="0F71A186" w14:textId="77777777" w:rsidTr="00BC193B">
        <w:trPr>
          <w:trHeight w:val="454"/>
        </w:trPr>
        <w:tc>
          <w:tcPr>
            <w:tcW w:w="6516" w:type="dxa"/>
            <w:tcBorders>
              <w:top w:val="nil"/>
            </w:tcBorders>
            <w:vAlign w:val="center"/>
          </w:tcPr>
          <w:p w14:paraId="04A542D8" w14:textId="77777777" w:rsidR="001A035B" w:rsidRPr="002E09E1" w:rsidRDefault="001A035B" w:rsidP="001A035B">
            <w:pPr>
              <w:tabs>
                <w:tab w:val="left" w:pos="2880"/>
              </w:tabs>
            </w:pPr>
            <w:r w:rsidRPr="002E09E1">
              <w:t>Print Full Name</w:t>
            </w:r>
            <w:r>
              <w:t>:</w:t>
            </w:r>
          </w:p>
        </w:tc>
        <w:tc>
          <w:tcPr>
            <w:tcW w:w="4111" w:type="dxa"/>
            <w:shd w:val="clear" w:color="auto" w:fill="D0CECE" w:themeFill="background2" w:themeFillShade="E6"/>
            <w:vAlign w:val="center"/>
          </w:tcPr>
          <w:p w14:paraId="53020473" w14:textId="77777777" w:rsidR="001A035B" w:rsidRPr="002E09E1" w:rsidRDefault="001A035B" w:rsidP="001A035B">
            <w:pPr>
              <w:tabs>
                <w:tab w:val="left" w:pos="2880"/>
              </w:tabs>
              <w:rPr>
                <w:sz w:val="22"/>
                <w:szCs w:val="22"/>
              </w:rPr>
            </w:pPr>
            <w:r w:rsidRPr="002E09E1">
              <w:rPr>
                <w:sz w:val="22"/>
                <w:szCs w:val="22"/>
              </w:rPr>
              <w:t>Date Received</w:t>
            </w:r>
          </w:p>
        </w:tc>
      </w:tr>
      <w:tr w:rsidR="001A035B" w:rsidRPr="002E09E1" w14:paraId="483A4C5E" w14:textId="77777777" w:rsidTr="001A035B">
        <w:trPr>
          <w:trHeight w:val="454"/>
        </w:trPr>
        <w:tc>
          <w:tcPr>
            <w:tcW w:w="6516" w:type="dxa"/>
            <w:vAlign w:val="center"/>
          </w:tcPr>
          <w:p w14:paraId="154E3AD1" w14:textId="77777777" w:rsidR="001A035B" w:rsidRPr="002E09E1" w:rsidRDefault="001A035B" w:rsidP="001A035B">
            <w:pPr>
              <w:tabs>
                <w:tab w:val="left" w:pos="2880"/>
              </w:tabs>
            </w:pPr>
            <w:r w:rsidRPr="002E09E1">
              <w:t>Signature</w:t>
            </w:r>
            <w:r>
              <w:t>:</w:t>
            </w:r>
          </w:p>
        </w:tc>
        <w:tc>
          <w:tcPr>
            <w:tcW w:w="4111" w:type="dxa"/>
            <w:shd w:val="clear" w:color="auto" w:fill="D0CECE" w:themeFill="background2" w:themeFillShade="E6"/>
            <w:vAlign w:val="center"/>
          </w:tcPr>
          <w:p w14:paraId="7533330C" w14:textId="77777777" w:rsidR="001A035B" w:rsidRPr="002E09E1" w:rsidRDefault="00C85209" w:rsidP="001A035B">
            <w:pPr>
              <w:tabs>
                <w:tab w:val="left" w:pos="2880"/>
              </w:tabs>
              <w:rPr>
                <w:sz w:val="22"/>
                <w:szCs w:val="22"/>
              </w:rPr>
            </w:pPr>
            <w:r>
              <w:rPr>
                <w:sz w:val="22"/>
                <w:szCs w:val="22"/>
              </w:rPr>
              <w:t>Receipt Number</w:t>
            </w:r>
          </w:p>
        </w:tc>
      </w:tr>
      <w:tr w:rsidR="001A035B" w:rsidRPr="002E09E1" w14:paraId="21F1B3FD" w14:textId="77777777" w:rsidTr="001A035B">
        <w:trPr>
          <w:trHeight w:val="454"/>
        </w:trPr>
        <w:tc>
          <w:tcPr>
            <w:tcW w:w="6516" w:type="dxa"/>
            <w:vAlign w:val="center"/>
          </w:tcPr>
          <w:p w14:paraId="7F909979" w14:textId="77777777" w:rsidR="001A035B" w:rsidRPr="002E09E1" w:rsidRDefault="001A035B" w:rsidP="001A035B">
            <w:pPr>
              <w:tabs>
                <w:tab w:val="left" w:pos="2880"/>
              </w:tabs>
            </w:pPr>
            <w:r w:rsidRPr="002E09E1">
              <w:t>Date</w:t>
            </w:r>
            <w:r>
              <w:t>:</w:t>
            </w:r>
          </w:p>
        </w:tc>
        <w:tc>
          <w:tcPr>
            <w:tcW w:w="4111" w:type="dxa"/>
            <w:shd w:val="clear" w:color="auto" w:fill="D0CECE" w:themeFill="background2" w:themeFillShade="E6"/>
            <w:vAlign w:val="center"/>
          </w:tcPr>
          <w:p w14:paraId="695CA34D" w14:textId="77777777" w:rsidR="001A035B" w:rsidRPr="002E09E1" w:rsidRDefault="00C85209" w:rsidP="001A035B">
            <w:pPr>
              <w:tabs>
                <w:tab w:val="left" w:pos="2880"/>
              </w:tabs>
              <w:rPr>
                <w:sz w:val="22"/>
                <w:szCs w:val="22"/>
              </w:rPr>
            </w:pPr>
            <w:r>
              <w:rPr>
                <w:sz w:val="22"/>
                <w:szCs w:val="22"/>
              </w:rPr>
              <w:t>£</w:t>
            </w:r>
          </w:p>
        </w:tc>
      </w:tr>
    </w:tbl>
    <w:p w14:paraId="5092C3C8" w14:textId="77777777" w:rsidR="006C55E5" w:rsidRPr="009007A0" w:rsidRDefault="009007A0" w:rsidP="009007A0">
      <w:pPr>
        <w:jc w:val="center"/>
        <w:rPr>
          <w:sz w:val="2"/>
          <w:szCs w:val="2"/>
        </w:rPr>
      </w:pPr>
      <w:r w:rsidRPr="00C21C70">
        <w:rPr>
          <w:b/>
          <w:noProof/>
          <w:spacing w:val="30"/>
          <w:sz w:val="26"/>
          <w:szCs w:val="26"/>
        </w:rPr>
        <w:lastRenderedPageBreak/>
        <mc:AlternateContent>
          <mc:Choice Requires="wps">
            <w:drawing>
              <wp:anchor distT="0" distB="0" distL="114300" distR="114300" simplePos="0" relativeHeight="251840512" behindDoc="0" locked="0" layoutInCell="1" allowOverlap="1" wp14:anchorId="6CFBFFB4" wp14:editId="1A8D7DBA">
                <wp:simplePos x="0" y="0"/>
                <wp:positionH relativeFrom="column">
                  <wp:posOffset>5730713</wp:posOffset>
                </wp:positionH>
                <wp:positionV relativeFrom="paragraph">
                  <wp:posOffset>-80010</wp:posOffset>
                </wp:positionV>
                <wp:extent cx="1254125" cy="552893"/>
                <wp:effectExtent l="0" t="0" r="317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552893"/>
                        </a:xfrm>
                        <a:prstGeom prst="rect">
                          <a:avLst/>
                        </a:prstGeom>
                        <a:solidFill>
                          <a:srgbClr val="FFFFFF"/>
                        </a:solidFill>
                        <a:ln w="9525">
                          <a:noFill/>
                          <a:miter lim="800000"/>
                          <a:headEnd/>
                          <a:tailEnd/>
                        </a:ln>
                      </wps:spPr>
                      <wps:txbx>
                        <w:txbxContent>
                          <w:p w14:paraId="1CB35695" w14:textId="77777777" w:rsidR="006C55E5" w:rsidRDefault="006C55E5" w:rsidP="006C55E5">
                            <w:pPr>
                              <w:jc w:val="center"/>
                            </w:pPr>
                            <w:r w:rsidRPr="00786801">
                              <w:rPr>
                                <w:noProof/>
                              </w:rPr>
                              <w:drawing>
                                <wp:inline distT="0" distB="0" distL="0" distR="0" wp14:anchorId="32E7DAF2" wp14:editId="03C73528">
                                  <wp:extent cx="924870" cy="463017"/>
                                  <wp:effectExtent l="0" t="0" r="8890" b="0"/>
                                  <wp:docPr id="64" name="Picture 64"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MD_logo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7151" cy="469165"/>
                                          </a:xfrm>
                                          <a:prstGeom prst="rect">
                                            <a:avLst/>
                                          </a:prstGeom>
                                          <a:noFill/>
                                          <a:ln>
                                            <a:noFill/>
                                          </a:ln>
                                        </pic:spPr>
                                      </pic:pic>
                                    </a:graphicData>
                                  </a:graphic>
                                </wp:inline>
                              </w:drawing>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3CD44" id="Text Box 41" o:spid="_x0000_s1052" type="#_x0000_t202" style="position:absolute;left:0;text-align:left;margin-left:451.25pt;margin-top:-6.3pt;width:98.75pt;height:43.5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itJgIAACkEAAAOAAAAZHJzL2Uyb0RvYy54bWysU1GP0zAMfkfiP0R5Z93GdrpV607HjiGk&#10;40C64wekadpGpHFwsrXj1+Ok2xjwhqjUyEnsz58/O+u7oTPsoNBrsAWfTaacKSuh0rYp+NeX3Ztb&#10;znwQthIGrCr4UXl+t3n9at27XM2hBVMpZARifd67grchuDzLvGxVJ/wEnLJ0WQN2ItAWm6xC0RN6&#10;Z7L5dHqT9YCVQ5DKezp9GC/5JuHXtZLhc117FZgpOHELacW0lnHNNmuRNyhcq+WJhvgHFp3QlpJe&#10;oB5EEGyP+i+oTksED3WYSOgyqGstVaqBqplN/6jmuRVOpVpIHO8uMvn/ByufDl+Q6argixlnVnTU&#10;oxc1BPYOBkZHpE/vfE5uz44cw0Dn1OdUq3ePIL95ZmHbCtuoe0ToWyUq4pcis6vQEcdHkLL/BBXl&#10;EfsACWiosYvikRyM0KlPx0tvIhcZU86XC/o5k3S3XM5vV28juUzk52iHPnxQ0LFoFByp9wldHB59&#10;GF3PLjGZB6OrnTYmbbAptwbZQdCc7NJ3Qv/NzVjWF3y1JB4xykKMTyPU6UBzbHRX8Ntp/MbJimq8&#10;t1VyCUKb0SbSxhL3KE9UZNQmDOWQOjG/OcteQnUkwRDGuaV3RkYL+IOznma24P77XqDizHy0JPpq&#10;tljEIU8bMvD6tDyfCisJouCBs9HchvFB7B3qpqUMY3st3FODap20i1RHNifeNI9J/dPbiQN/vU9e&#10;v1745icAAAD//wMAUEsDBBQABgAIAAAAIQDQ18aG4AAAAAsBAAAPAAAAZHJzL2Rvd25yZXYueG1s&#10;TI8xb8IwEIX3Sv0P1lXqBnYioG3IBVWoHTpVhS5sTnwkKfE5ig2k/PqaqYyn+/Te9/LVaDtxosG3&#10;jhGSqQJBXDnTco3wvX2fPIPwQbPRnWNC+CUPq+L+LteZcWf+otMm1CKGsM80QhNCn0npq4as9lPX&#10;E8ff3g1Wh3gOtTSDPsdw28lUqYW0uuXY0Oie1g1Vh83RInzshs+3nVcXl5Zh/VMd3PYiZ4iPD+Pr&#10;EkSgMfzDcNWP6lBEp9Id2XjRIbyodB5RhEmSLkBciUSpOK9EeJrNQRa5vN1Q/AEAAP//AwBQSwEC&#10;LQAUAAYACAAAACEAtoM4kv4AAADhAQAAEwAAAAAAAAAAAAAAAAAAAAAAW0NvbnRlbnRfVHlwZXNd&#10;LnhtbFBLAQItABQABgAIAAAAIQA4/SH/1gAAAJQBAAALAAAAAAAAAAAAAAAAAC8BAABfcmVscy8u&#10;cmVsc1BLAQItABQABgAIAAAAIQAlZpitJgIAACkEAAAOAAAAAAAAAAAAAAAAAC4CAABkcnMvZTJv&#10;RG9jLnhtbFBLAQItABQABgAIAAAAIQDQ18aG4AAAAAsBAAAPAAAAAAAAAAAAAAAAAIAEAABkcnMv&#10;ZG93bnJldi54bWxQSwUGAAAAAAQABADzAAAAjQUAAAAA&#10;" stroked="f">
                <v:textbox inset=",0,,0">
                  <w:txbxContent>
                    <w:p w:rsidR="006C55E5" w:rsidRDefault="006C55E5" w:rsidP="006C55E5">
                      <w:pPr>
                        <w:jc w:val="center"/>
                      </w:pPr>
                      <w:r w:rsidRPr="00786801">
                        <w:rPr>
                          <w:noProof/>
                        </w:rPr>
                        <w:drawing>
                          <wp:inline distT="0" distB="0" distL="0" distR="0" wp14:anchorId="129A0AB0" wp14:editId="3A98B2F1">
                            <wp:extent cx="924870" cy="463017"/>
                            <wp:effectExtent l="0" t="0" r="8890" b="0"/>
                            <wp:docPr id="64" name="Picture 64"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MD_logoRG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7151" cy="469165"/>
                                    </a:xfrm>
                                    <a:prstGeom prst="rect">
                                      <a:avLst/>
                                    </a:prstGeom>
                                    <a:noFill/>
                                    <a:ln>
                                      <a:noFill/>
                                    </a:ln>
                                  </pic:spPr>
                                </pic:pic>
                              </a:graphicData>
                            </a:graphic>
                          </wp:inline>
                        </w:drawing>
                      </w:r>
                    </w:p>
                  </w:txbxContent>
                </v:textbox>
              </v:shape>
            </w:pict>
          </mc:Fallback>
        </mc:AlternateContent>
      </w:r>
      <w:r w:rsidRPr="009007A0">
        <w:rPr>
          <w:b/>
          <w:spacing w:val="30"/>
          <w:sz w:val="10"/>
          <w:szCs w:val="10"/>
        </w:rPr>
        <w:br/>
      </w:r>
      <w:r w:rsidR="006C55E5" w:rsidRPr="00C03564">
        <w:rPr>
          <w:b/>
          <w:spacing w:val="30"/>
          <w:sz w:val="30"/>
          <w:szCs w:val="30"/>
        </w:rPr>
        <w:t>CHECKLIST</w:t>
      </w:r>
    </w:p>
    <w:p w14:paraId="296DA573" w14:textId="77777777" w:rsidR="006C55E5" w:rsidRPr="009007A0" w:rsidRDefault="006C55E5" w:rsidP="006C55E5">
      <w:pPr>
        <w:ind w:right="397"/>
        <w:jc w:val="center"/>
        <w:rPr>
          <w:b/>
          <w:spacing w:val="30"/>
          <w:sz w:val="26"/>
          <w:szCs w:val="26"/>
        </w:rPr>
      </w:pPr>
      <w:r w:rsidRPr="009007A0">
        <w:rPr>
          <w:noProof/>
          <w:spacing w:val="-8"/>
          <w:sz w:val="26"/>
          <w:szCs w:val="26"/>
        </w:rPr>
        <mc:AlternateContent>
          <mc:Choice Requires="wps">
            <w:drawing>
              <wp:anchor distT="0" distB="0" distL="114300" distR="114300" simplePos="0" relativeHeight="251842560" behindDoc="0" locked="0" layoutInCell="1" allowOverlap="1" wp14:anchorId="411CFA3F" wp14:editId="0FB92D23">
                <wp:simplePos x="0" y="0"/>
                <wp:positionH relativeFrom="column">
                  <wp:posOffset>372140</wp:posOffset>
                </wp:positionH>
                <wp:positionV relativeFrom="paragraph">
                  <wp:posOffset>223461</wp:posOffset>
                </wp:positionV>
                <wp:extent cx="5539562" cy="372140"/>
                <wp:effectExtent l="0" t="0" r="23495" b="27940"/>
                <wp:wrapNone/>
                <wp:docPr id="20" name="Rectangle: Rounded Corners 20" descr="Contact Details"/>
                <wp:cNvGraphicFramePr/>
                <a:graphic xmlns:a="http://schemas.openxmlformats.org/drawingml/2006/main">
                  <a:graphicData uri="http://schemas.microsoft.com/office/word/2010/wordprocessingShape">
                    <wps:wsp>
                      <wps:cNvSpPr/>
                      <wps:spPr>
                        <a:xfrm>
                          <a:off x="0" y="0"/>
                          <a:ext cx="5539562" cy="372140"/>
                        </a:xfrm>
                        <a:prstGeom prst="roundRect">
                          <a:avLst/>
                        </a:prstGeom>
                        <a:solidFill>
                          <a:schemeClr val="tx2">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14:paraId="4495AD13" w14:textId="77777777" w:rsidR="006C55E5" w:rsidRPr="006C55E5" w:rsidRDefault="006C55E5" w:rsidP="006C55E5">
                            <w:pPr>
                              <w:pStyle w:val="Heading4"/>
                              <w:ind w:left="3544" w:right="-143" w:hanging="3544"/>
                              <w:rPr>
                                <w:rFonts w:ascii="Tahoma" w:hAnsi="Tahoma" w:cs="Tahoma"/>
                                <w:b/>
                                <w:i w:val="0"/>
                              </w:rPr>
                            </w:pPr>
                            <w:r w:rsidRPr="006C55E5">
                              <w:rPr>
                                <w:rFonts w:ascii="Tahoma" w:hAnsi="Tahoma" w:cs="Tahoma"/>
                                <w:b/>
                                <w:i w:val="0"/>
                                <w:color w:val="002060"/>
                              </w:rPr>
                              <w:t>PAVEMENT CAFÉ LICENCE</w:t>
                            </w:r>
                            <w:r w:rsidRPr="006C55E5">
                              <w:rPr>
                                <w:rFonts w:ascii="Tahoma" w:hAnsi="Tahoma" w:cs="Tahoma"/>
                                <w:b/>
                                <w:i w:val="0"/>
                                <w:color w:val="002060"/>
                                <w:spacing w:val="20"/>
                              </w:rPr>
                              <w:t xml:space="preserve"> -</w:t>
                            </w:r>
                            <w:r w:rsidRPr="006C55E5">
                              <w:rPr>
                                <w:rFonts w:ascii="Tahoma" w:hAnsi="Tahoma" w:cs="Tahoma"/>
                                <w:b/>
                                <w:i w:val="0"/>
                                <w:color w:val="000000" w:themeColor="text1"/>
                              </w:rPr>
                              <w:t xml:space="preserve"> I confirm I have enclosed the following:</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6B3FFA" id="Rectangle: Rounded Corners 20" o:spid="_x0000_s1053" alt="Contact Details" style="position:absolute;left:0;text-align:left;margin-left:29.3pt;margin-top:17.6pt;width:436.2pt;height:29.3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8mtAIAALoFAAAOAAAAZHJzL2Uyb0RvYy54bWysVEtvGyEQvlfqf0Dcm7Wd5tFV1pHlKFWl&#10;NLGSVDljFmxUYChg77q/vgP7SJpGPVS97A7DPD++mYvL1miyFz4osBWdHk0oEZZDreymot8erz+c&#10;UxIiszXTYEVFDyLQy/n7dxeNK8UMtqBr4QkGsaFsXEW3MbqyKALfCsPCEThh8VKCNyzi0W+K2rMG&#10;oxtdzCaT06IBXzsPXISA2qvuks5zfCkFj3dSBhGJrijWFvPX5+86fYv5BSs3nrmt4n0Z7B+qMExZ&#10;TDqGumKRkZ1Xf4QyinsIIOMRB1OAlIqL3AN2M5286uZhy5zIvSA4wY0whf8Xlt/uV56ouqIzhMcy&#10;g290j6gxu9GiJPews7WoyRK8xUcmyagWgSOCS7CR8UiuRGRKh4Rk40KJAR/cyvengGKCpZXepD82&#10;TNqM/mFEX7SRcFSenBx/OjmdUcLx7vhsNv2Yn6d49nY+xM8CDElCRX0qLhWbkWf7mxAxLdoPdilj&#10;AK3qa6V1PiRaiaX2ZM+QELGdZVe9M1+h7nRIqklPC1QjeTr1+aDG8JmcKUpO9lsCbVMFCYeu8yzF&#10;gxYpu7b3QiLW2GuXdwzU5ai/TxOKmCFbJheJhY9O01zsKycdB6feNrmJzPzRcfKW43O20TpnxGcd&#10;HY2y4P/uLDv7oeuu19R2bNdtR6yzgRtrqA/INg/dGAbHrxW+5A0LccU8zh2yC3dJvMOP1NBUFHqJ&#10;ki34n2/pkz2OA95S0uAcVzT82DEvKNFfLA7KWXpQHPx8QMG/1K4Hrd2ZJSAjpritHM9iso16EKUH&#10;84SrZpGy4RWzHHNWlEc/HJax2yu4rLhYLLIZDrlj8cY+OJ6CJ4ATOR/bJ+ZdT+OIA3ALw6yz8hWR&#10;O9vkaWGxiyBVZnmCuMOzhx4XROZOv8zSBnp5zlbPK3f+CwAA//8DAFBLAwQUAAYACAAAACEA6vnI&#10;Vt4AAAAIAQAADwAAAGRycy9kb3ducmV2LnhtbEyPwU7DMBBE70j8g7VIXBB1mihRGuJUCFSJAxKi&#10;4QNce5ukxHZku2n4e7YnuO1oRrNv6u1iRjajD4OzAtarBBha5fRgOwFf7e6xBBaitFqOzqKAHwyw&#10;bW5vallpd7GfOO9jx6jEhkoK6GOcKs6D6tHIsHITWvKOzhsZSfqOay8vVG5GniZJwY0cLH3o5YQv&#10;Parv/dkI8B+qeMtbPT7ga7tTp/c5S0+zEPd3y/MTsIhL/AvDFZ/QoSGmgztbHdgoIC8LSgrI8hQY&#10;+ZtsTdsO16ME3tT8/4DmFwAA//8DAFBLAQItABQABgAIAAAAIQC2gziS/gAAAOEBAAATAAAAAAAA&#10;AAAAAAAAAAAAAABbQ29udGVudF9UeXBlc10ueG1sUEsBAi0AFAAGAAgAAAAhADj9If/WAAAAlAEA&#10;AAsAAAAAAAAAAAAAAAAALwEAAF9yZWxzLy5yZWxzUEsBAi0AFAAGAAgAAAAhAGPtrya0AgAAugUA&#10;AA4AAAAAAAAAAAAAAAAALgIAAGRycy9lMm9Eb2MueG1sUEsBAi0AFAAGAAgAAAAhAOr5yFbeAAAA&#10;CAEAAA8AAAAAAAAAAAAAAAAADgUAAGRycy9kb3ducmV2LnhtbFBLBQYAAAAABAAEAPMAAAAZBgAA&#10;AAA=&#10;" fillcolor="#d5dce4 [671]" strokecolor="black [3200]" strokeweight="1pt">
                <v:stroke joinstyle="miter"/>
                <v:textbox inset="2mm,0,2mm,0">
                  <w:txbxContent>
                    <w:p w:rsidR="006C55E5" w:rsidRPr="006C55E5" w:rsidRDefault="006C55E5" w:rsidP="006C55E5">
                      <w:pPr>
                        <w:pStyle w:val="Heading4"/>
                        <w:ind w:left="3544" w:right="-143" w:hanging="3544"/>
                        <w:rPr>
                          <w:rFonts w:ascii="Tahoma" w:hAnsi="Tahoma" w:cs="Tahoma"/>
                          <w:b/>
                          <w:i w:val="0"/>
                        </w:rPr>
                      </w:pPr>
                      <w:r w:rsidRPr="006C55E5">
                        <w:rPr>
                          <w:rFonts w:ascii="Tahoma" w:hAnsi="Tahoma" w:cs="Tahoma"/>
                          <w:b/>
                          <w:i w:val="0"/>
                          <w:color w:val="002060"/>
                        </w:rPr>
                        <w:t>PAVEMENT CAFÉ LICENCE</w:t>
                      </w:r>
                      <w:r w:rsidRPr="006C55E5">
                        <w:rPr>
                          <w:rFonts w:ascii="Tahoma" w:hAnsi="Tahoma" w:cs="Tahoma"/>
                          <w:b/>
                          <w:i w:val="0"/>
                          <w:color w:val="002060"/>
                          <w:spacing w:val="20"/>
                        </w:rPr>
                        <w:t xml:space="preserve"> -</w:t>
                      </w:r>
                      <w:r w:rsidRPr="006C55E5">
                        <w:rPr>
                          <w:rFonts w:ascii="Tahoma" w:hAnsi="Tahoma" w:cs="Tahoma"/>
                          <w:b/>
                          <w:i w:val="0"/>
                          <w:color w:val="000000" w:themeColor="text1"/>
                        </w:rPr>
                        <w:t xml:space="preserve"> I confirm I have enclosed the following:</w:t>
                      </w:r>
                    </w:p>
                  </w:txbxContent>
                </v:textbox>
              </v:roundrect>
            </w:pict>
          </mc:Fallback>
        </mc:AlternateContent>
      </w:r>
    </w:p>
    <w:p w14:paraId="6E7105CA" w14:textId="77777777" w:rsidR="0054272B" w:rsidRPr="002E09E1" w:rsidRDefault="0054272B" w:rsidP="0054272B">
      <w:pPr>
        <w:ind w:left="1134" w:right="980"/>
        <w:jc w:val="center"/>
        <w:rPr>
          <w:b/>
          <w:bCs/>
          <w:sz w:val="26"/>
          <w:szCs w:val="26"/>
        </w:rPr>
      </w:pPr>
    </w:p>
    <w:p w14:paraId="00F80E7F" w14:textId="77777777" w:rsidR="0054272B" w:rsidRPr="002E09E1" w:rsidRDefault="00694773" w:rsidP="0054272B">
      <w:pPr>
        <w:ind w:left="1134" w:right="980"/>
      </w:pPr>
      <w:r w:rsidRPr="005179B9">
        <w:rPr>
          <w:noProof/>
          <w:sz w:val="30"/>
          <w:szCs w:val="30"/>
        </w:rPr>
        <mc:AlternateContent>
          <mc:Choice Requires="wps">
            <w:drawing>
              <wp:anchor distT="0" distB="0" distL="114300" distR="114300" simplePos="0" relativeHeight="251844608" behindDoc="0" locked="0" layoutInCell="1" allowOverlap="1" wp14:anchorId="4E0560EB" wp14:editId="3F6402F8">
                <wp:simplePos x="0" y="0"/>
                <wp:positionH relativeFrom="column">
                  <wp:posOffset>6006923</wp:posOffset>
                </wp:positionH>
                <wp:positionV relativeFrom="paragraph">
                  <wp:posOffset>40079</wp:posOffset>
                </wp:positionV>
                <wp:extent cx="786809" cy="276225"/>
                <wp:effectExtent l="0" t="0" r="0" b="9525"/>
                <wp:wrapNone/>
                <wp:docPr id="66" name="Text Box 66"/>
                <wp:cNvGraphicFramePr/>
                <a:graphic xmlns:a="http://schemas.openxmlformats.org/drawingml/2006/main">
                  <a:graphicData uri="http://schemas.microsoft.com/office/word/2010/wordprocessingShape">
                    <wps:wsp>
                      <wps:cNvSpPr txBox="1"/>
                      <wps:spPr>
                        <a:xfrm>
                          <a:off x="0" y="0"/>
                          <a:ext cx="786809" cy="276225"/>
                        </a:xfrm>
                        <a:prstGeom prst="rect">
                          <a:avLst/>
                        </a:prstGeom>
                        <a:solidFill>
                          <a:schemeClr val="lt1"/>
                        </a:solidFill>
                        <a:ln w="6350">
                          <a:noFill/>
                        </a:ln>
                      </wps:spPr>
                      <wps:txbx>
                        <w:txbxContent>
                          <w:p w14:paraId="303C3892" w14:textId="77777777" w:rsidR="00694773" w:rsidRPr="00351BAC" w:rsidRDefault="00694773" w:rsidP="00694773">
                            <w:pPr>
                              <w:autoSpaceDE w:val="0"/>
                              <w:autoSpaceDN w:val="0"/>
                              <w:adjustRightInd w:val="0"/>
                              <w:rPr>
                                <w:rFonts w:ascii="MS Shell Dlg 2" w:eastAsia="Calibri" w:hAnsi="MS Shell Dlg 2" w:cs="MS Shell Dlg 2"/>
                                <w:sz w:val="32"/>
                                <w:szCs w:val="32"/>
                              </w:rPr>
                            </w:pPr>
                            <w:r w:rsidRPr="00931680">
                              <w:rPr>
                                <w:b/>
                                <w:i/>
                              </w:rPr>
                              <w:t>Tick</w:t>
                            </w:r>
                            <w:r w:rsidRPr="00351BAC">
                              <w:rPr>
                                <w:i/>
                                <w:sz w:val="60"/>
                                <w:szCs w:val="60"/>
                              </w:rPr>
                              <w:t xml:space="preserve"> </w:t>
                            </w:r>
                            <w:r w:rsidRPr="00351BAC">
                              <w:rPr>
                                <w:rFonts w:ascii="Wingdings" w:eastAsia="Calibri" w:hAnsi="Wingdings" w:cs="Wingdings"/>
                                <w:sz w:val="32"/>
                                <w:szCs w:val="32"/>
                              </w:rPr>
                              <w:t></w:t>
                            </w:r>
                          </w:p>
                          <w:p w14:paraId="1152F9A1" w14:textId="77777777" w:rsidR="00694773" w:rsidRDefault="00694773" w:rsidP="00694773"/>
                        </w:txbxContent>
                      </wps:txbx>
                      <wps:bodyPr rot="0" spcFirstLastPara="0" vertOverflow="overflow" horzOverflow="overflow" vert="horz" wrap="square" lIns="36000" tIns="3600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FFF98" id="Text Box 66" o:spid="_x0000_s1054" type="#_x0000_t202" style="position:absolute;left:0;text-align:left;margin-left:473pt;margin-top:3.15pt;width:61.95pt;height:21.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RQdQgIAAH4EAAAOAAAAZHJzL2Uyb0RvYy54bWysVF1P2zAUfZ+0/2D5fU0IInQVKepAnSYh&#10;QCoTz67j0EiOr2e7Tdiv37HTAGN7mvbi+n7k+J5z7+3F5dBpdlDOt2QqfjLLOVNGUt2ap4p/f1h/&#10;mnPmgzC10GRUxZ+V55fLjx8uertQBe1I18oxgBi/6G3FdyHYRZZ5uVOd8DOyyiDYkOtEgOmestqJ&#10;Huidzoo8L7OeXG0dSeU9vNdjkC8TftMoGe6axqvAdMVRW0inS+c2ntnyQiyenLC7Vh7LEP9QRSda&#10;g0dfoK5FEGzv2j+gulY68tSEmaQuo6ZppUocwOYkf8dmsxNWJS4Qx9sXmfz/g5W3h3vH2rriZcmZ&#10;ER169KCGwL7QwOCCPr31C6RtLBLDAD/6PPk9nJH20Lgu/oIQQxxKP7+oG9EknOfzcp5/5kwiVJyX&#10;RXEWUbLXj63z4auijsVLxR2alzQVhxsfxtQpJb7lSbf1utU6GXFg1JV27CDQah1SiQD/LUsb1oPp&#10;6VmegA3Fz0dkbVBLpDpSircwbIckTTGf+G6pfoYMjsZB8lauWxR7I3y4Fw6TA+bYhnCHo9GEx+h4&#10;42xH7uff/DEfDUWUsx6TWHH/Yy+c4kx/M2j1aZnncXTfGu6tsU0GUsy+uyKwP8HOWZmu8Lqgp2vj&#10;qHvEwqziiwgJI/FuxcN0vQrjbmDhpFqtUhIG1YpwYzZWRuiodmzDw/AonD32KqDJtzTNq1i8a9mY&#10;G780tNoHatrUzyjyqOhRewx5mojjQsYtemunrNe/jeUvAAAA//8DAFBLAwQUAAYACAAAACEAkRmO&#10;i98AAAAJAQAADwAAAGRycy9kb3ducmV2LnhtbEyPQU+DQBSE7yb+h80z8WYXK5KCPBqjQe2hiaLx&#10;vLBPIGXfVnZL8d+7PelxMpOZb/L1bAYx0eh6ywjXiwgEcWN1zy3Cx3t5tQLhvGKtBsuE8EMO1sX5&#10;Wa4ybY/8RlPlWxFK2GUKofN+n0npmo6Mcgu7Jw7elx2N8kGOrdSjOoZyM8hlFCXSqJ7DQqf29NBR&#10;s6sOBuH1toofl9PzZ7mzZftdP203L1uNeHkx39+B8DT7vzCc8AM6FIGptgfWTgwIaZyELx4huQFx&#10;8qMkTUHUCHG6Alnk8v+D4hcAAP//AwBQSwECLQAUAAYACAAAACEAtoM4kv4AAADhAQAAEwAAAAAA&#10;AAAAAAAAAAAAAAAAW0NvbnRlbnRfVHlwZXNdLnhtbFBLAQItABQABgAIAAAAIQA4/SH/1gAAAJQB&#10;AAALAAAAAAAAAAAAAAAAAC8BAABfcmVscy8ucmVsc1BLAQItABQABgAIAAAAIQAdGRQdQgIAAH4E&#10;AAAOAAAAAAAAAAAAAAAAAC4CAABkcnMvZTJvRG9jLnhtbFBLAQItABQABgAIAAAAIQCRGY6L3wAA&#10;AAkBAAAPAAAAAAAAAAAAAAAAAJwEAABkcnMvZG93bnJldi54bWxQSwUGAAAAAAQABADzAAAAqAUA&#10;AAAA&#10;" fillcolor="white [3201]" stroked="f" strokeweight=".5pt">
                <v:textbox inset="1mm,1mm,1mm,0">
                  <w:txbxContent>
                    <w:p w:rsidR="00694773" w:rsidRPr="00351BAC" w:rsidRDefault="00694773" w:rsidP="00694773">
                      <w:pPr>
                        <w:autoSpaceDE w:val="0"/>
                        <w:autoSpaceDN w:val="0"/>
                        <w:adjustRightInd w:val="0"/>
                        <w:rPr>
                          <w:rFonts w:ascii="MS Shell Dlg 2" w:eastAsia="Calibri" w:hAnsi="MS Shell Dlg 2" w:cs="MS Shell Dlg 2"/>
                          <w:sz w:val="32"/>
                          <w:szCs w:val="32"/>
                        </w:rPr>
                      </w:pPr>
                      <w:r w:rsidRPr="00931680">
                        <w:rPr>
                          <w:b/>
                          <w:i/>
                        </w:rPr>
                        <w:t>Tick</w:t>
                      </w:r>
                      <w:r w:rsidRPr="00351BAC">
                        <w:rPr>
                          <w:i/>
                          <w:sz w:val="60"/>
                          <w:szCs w:val="60"/>
                        </w:rPr>
                        <w:t xml:space="preserve"> </w:t>
                      </w:r>
                      <w:r w:rsidRPr="00351BAC">
                        <w:rPr>
                          <w:rFonts w:ascii="Wingdings" w:eastAsia="Calibri" w:hAnsi="Wingdings" w:cs="Wingdings"/>
                          <w:sz w:val="32"/>
                          <w:szCs w:val="32"/>
                        </w:rPr>
                        <w:t></w:t>
                      </w:r>
                    </w:p>
                    <w:p w:rsidR="00694773" w:rsidRDefault="00694773" w:rsidP="00694773"/>
                  </w:txbxContent>
                </v:textbox>
              </v:shape>
            </w:pict>
          </mc:Fallback>
        </mc:AlternateContent>
      </w:r>
    </w:p>
    <w:p w14:paraId="4750D835" w14:textId="77777777" w:rsidR="00753CE0" w:rsidRPr="002E09E1" w:rsidRDefault="00753CE0" w:rsidP="003D0E49">
      <w:pPr>
        <w:pStyle w:val="ListParagraph"/>
        <w:ind w:left="993" w:right="980"/>
        <w:jc w:val="center"/>
      </w:pPr>
    </w:p>
    <w:tbl>
      <w:tblPr>
        <w:tblStyle w:val="TableGrid"/>
        <w:tblW w:w="0" w:type="auto"/>
        <w:tblInd w:w="562" w:type="dxa"/>
        <w:tblLook w:val="06A0" w:firstRow="1" w:lastRow="0" w:firstColumn="1" w:lastColumn="0" w:noHBand="1" w:noVBand="1"/>
      </w:tblPr>
      <w:tblGrid>
        <w:gridCol w:w="709"/>
        <w:gridCol w:w="8222"/>
        <w:gridCol w:w="833"/>
      </w:tblGrid>
      <w:tr w:rsidR="00C30F78" w:rsidRPr="005179B9" w14:paraId="4724EC9E" w14:textId="77777777" w:rsidTr="00287FE0">
        <w:trPr>
          <w:trHeight w:hRule="exact" w:val="567"/>
        </w:trPr>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14:paraId="03833A55" w14:textId="77777777" w:rsidR="00C30F78" w:rsidRPr="00C30F78" w:rsidRDefault="00C30F78" w:rsidP="00C1703A">
            <w:pPr>
              <w:pStyle w:val="Title"/>
              <w:rPr>
                <w:rFonts w:ascii="Tahoma" w:hAnsi="Tahoma" w:cs="Tahoma"/>
                <w:b w:val="0"/>
                <w:u w:val="none"/>
              </w:rPr>
            </w:pPr>
            <w:r w:rsidRPr="00C30F78">
              <w:rPr>
                <w:rFonts w:ascii="Tahoma" w:hAnsi="Tahoma" w:cs="Tahoma"/>
                <w:b w:val="0"/>
                <w:u w:val="none"/>
              </w:rPr>
              <w:t>1.</w:t>
            </w:r>
          </w:p>
        </w:tc>
        <w:tc>
          <w:tcPr>
            <w:tcW w:w="82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14:paraId="5C617BFC" w14:textId="77777777" w:rsidR="00C30F78" w:rsidRPr="00C30F78" w:rsidRDefault="00C30F78" w:rsidP="00287FE0">
            <w:pPr>
              <w:spacing w:after="160"/>
            </w:pPr>
            <w:r w:rsidRPr="00C30F78">
              <w:t xml:space="preserve">Completed </w:t>
            </w:r>
            <w:r w:rsidRPr="00C30F78">
              <w:rPr>
                <w:b/>
              </w:rPr>
              <w:t>Application Form</w:t>
            </w:r>
          </w:p>
        </w:tc>
        <w:tc>
          <w:tcPr>
            <w:tcW w:w="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vAlign w:val="center"/>
          </w:tcPr>
          <w:p w14:paraId="22DE59BA" w14:textId="77777777" w:rsidR="00C30F78" w:rsidRPr="002D001C" w:rsidRDefault="00A330EA" w:rsidP="00287FE0">
            <w:pPr>
              <w:spacing w:after="160"/>
              <w:jc w:val="center"/>
              <w:rPr>
                <w:sz w:val="40"/>
                <w:szCs w:val="40"/>
              </w:rPr>
            </w:pPr>
            <w:sdt>
              <w:sdtPr>
                <w:rPr>
                  <w:rFonts w:ascii="Arial" w:hAnsi="Arial" w:cs="Arial"/>
                  <w:sz w:val="40"/>
                  <w:szCs w:val="40"/>
                </w:rPr>
                <w:id w:val="-1340621815"/>
                <w14:checkbox>
                  <w14:checked w14:val="0"/>
                  <w14:checkedState w14:val="0052" w14:font="Wingdings 2"/>
                  <w14:uncheckedState w14:val="2610" w14:font="MS Gothic"/>
                </w14:checkbox>
              </w:sdtPr>
              <w:sdtEndPr/>
              <w:sdtContent>
                <w:r w:rsidR="00694773">
                  <w:rPr>
                    <w:rFonts w:ascii="MS Gothic" w:eastAsia="MS Gothic" w:hAnsi="MS Gothic" w:cs="Arial" w:hint="eastAsia"/>
                    <w:sz w:val="40"/>
                    <w:szCs w:val="40"/>
                  </w:rPr>
                  <w:t>☐</w:t>
                </w:r>
              </w:sdtContent>
            </w:sdt>
          </w:p>
        </w:tc>
      </w:tr>
      <w:tr w:rsidR="00C30F78" w:rsidRPr="005179B9" w14:paraId="36025D30" w14:textId="77777777" w:rsidTr="00E71978">
        <w:trPr>
          <w:trHeight w:hRule="exact" w:val="1280"/>
        </w:trPr>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14:paraId="6E963E24" w14:textId="77777777" w:rsidR="00C30F78" w:rsidRPr="0037755F" w:rsidRDefault="00C30F78" w:rsidP="00C30F78">
            <w:pPr>
              <w:pStyle w:val="Title"/>
              <w:rPr>
                <w:rFonts w:ascii="Tahoma" w:hAnsi="Tahoma" w:cs="Tahoma"/>
                <w:b w:val="0"/>
                <w:sz w:val="22"/>
                <w:szCs w:val="22"/>
                <w:u w:val="none"/>
              </w:rPr>
            </w:pPr>
            <w:r>
              <w:rPr>
                <w:rFonts w:ascii="Tahoma" w:hAnsi="Tahoma" w:cs="Tahoma"/>
                <w:b w:val="0"/>
                <w:sz w:val="22"/>
                <w:szCs w:val="22"/>
                <w:u w:val="none"/>
              </w:rPr>
              <w:t>2</w:t>
            </w:r>
            <w:r w:rsidRPr="0037755F">
              <w:rPr>
                <w:rFonts w:ascii="Tahoma" w:hAnsi="Tahoma" w:cs="Tahoma"/>
                <w:b w:val="0"/>
                <w:sz w:val="22"/>
                <w:szCs w:val="22"/>
                <w:u w:val="none"/>
              </w:rPr>
              <w:t>.</w:t>
            </w:r>
          </w:p>
        </w:tc>
        <w:tc>
          <w:tcPr>
            <w:tcW w:w="82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14:paraId="14DAD5A1" w14:textId="77777777" w:rsidR="00C30F78" w:rsidRDefault="00287FE0" w:rsidP="00287FE0">
            <w:r w:rsidRPr="002E09E1">
              <w:t>Confirmation from your Insurance Company that your premise</w:t>
            </w:r>
            <w:r w:rsidR="00665A3A">
              <w:t>s</w:t>
            </w:r>
            <w:r w:rsidRPr="002E09E1">
              <w:t xml:space="preserve"> has current valid </w:t>
            </w:r>
            <w:r w:rsidR="00E71978">
              <w:rPr>
                <w:b/>
              </w:rPr>
              <w:t>P</w:t>
            </w:r>
            <w:r w:rsidRPr="002E09E1">
              <w:rPr>
                <w:b/>
              </w:rPr>
              <w:t xml:space="preserve">ublic </w:t>
            </w:r>
            <w:r w:rsidR="00E71978">
              <w:rPr>
                <w:b/>
              </w:rPr>
              <w:t>L</w:t>
            </w:r>
            <w:r w:rsidRPr="002E09E1">
              <w:rPr>
                <w:b/>
              </w:rPr>
              <w:t>iability</w:t>
            </w:r>
            <w:r w:rsidRPr="002E09E1">
              <w:t xml:space="preserve"> </w:t>
            </w:r>
            <w:r w:rsidR="00E71978" w:rsidRPr="00E71978">
              <w:rPr>
                <w:b/>
              </w:rPr>
              <w:t>I</w:t>
            </w:r>
            <w:r w:rsidRPr="00E71978">
              <w:rPr>
                <w:b/>
              </w:rPr>
              <w:t>nsurance</w:t>
            </w:r>
            <w:r w:rsidRPr="002E09E1">
              <w:t xml:space="preserve"> cover</w:t>
            </w:r>
            <w:r>
              <w:t xml:space="preserve"> to a value of £5million</w:t>
            </w:r>
            <w:r w:rsidRPr="002E09E1">
              <w:t>.</w:t>
            </w:r>
            <w:r>
              <w:t xml:space="preserve">  </w:t>
            </w:r>
            <w:r w:rsidR="00C30F78">
              <w:t>T</w:t>
            </w:r>
            <w:r w:rsidR="00C30F78" w:rsidRPr="00D41424">
              <w:t>o include premise</w:t>
            </w:r>
            <w:r w:rsidR="00665A3A">
              <w:t>s</w:t>
            </w:r>
            <w:r w:rsidR="00C30F78">
              <w:t xml:space="preserve"> name, </w:t>
            </w:r>
            <w:proofErr w:type="gramStart"/>
            <w:r w:rsidR="00C30F78">
              <w:t>address</w:t>
            </w:r>
            <w:proofErr w:type="gramEnd"/>
            <w:r w:rsidR="00C30F78">
              <w:t xml:space="preserve"> and expiry date</w:t>
            </w:r>
            <w:r w:rsidR="00C30F78" w:rsidRPr="00D41424">
              <w:t>.</w:t>
            </w:r>
            <w:r w:rsidR="00C30F78">
              <w:t xml:space="preserve">  </w:t>
            </w:r>
            <w:r w:rsidR="00F9321D">
              <w:br/>
              <w:t xml:space="preserve">- </w:t>
            </w:r>
            <w:r w:rsidR="00C30F78">
              <w:t>Please note</w:t>
            </w:r>
            <w:r w:rsidR="00A80071">
              <w:t>,</w:t>
            </w:r>
            <w:r w:rsidR="00C30F78">
              <w:t xml:space="preserve"> Employer’s Liability Insurance is </w:t>
            </w:r>
            <w:r w:rsidR="00C30F78" w:rsidRPr="0052029D">
              <w:rPr>
                <w:u w:val="single"/>
              </w:rPr>
              <w:t>not</w:t>
            </w:r>
            <w:r w:rsidR="00F9321D">
              <w:t xml:space="preserve"> acceptable -</w:t>
            </w:r>
            <w:r w:rsidR="00C30F78">
              <w:t xml:space="preserve"> </w:t>
            </w:r>
          </w:p>
          <w:p w14:paraId="2A42405B" w14:textId="77777777" w:rsidR="00C30F78" w:rsidRPr="00C01FB4" w:rsidRDefault="00C30F78" w:rsidP="00287FE0"/>
        </w:tc>
        <w:tc>
          <w:tcPr>
            <w:tcW w:w="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14:paraId="4AABA5BF" w14:textId="77777777" w:rsidR="00C30F78" w:rsidRPr="002D001C" w:rsidRDefault="00A330EA" w:rsidP="00287FE0">
            <w:pPr>
              <w:spacing w:after="160"/>
              <w:jc w:val="center"/>
              <w:rPr>
                <w:b/>
                <w:sz w:val="40"/>
                <w:szCs w:val="40"/>
              </w:rPr>
            </w:pPr>
            <w:sdt>
              <w:sdtPr>
                <w:rPr>
                  <w:rFonts w:ascii="Arial" w:hAnsi="Arial" w:cs="Arial"/>
                  <w:sz w:val="40"/>
                  <w:szCs w:val="40"/>
                </w:rPr>
                <w:id w:val="1060751720"/>
                <w14:checkbox>
                  <w14:checked w14:val="0"/>
                  <w14:checkedState w14:val="0052" w14:font="Wingdings 2"/>
                  <w14:uncheckedState w14:val="2610" w14:font="MS Gothic"/>
                </w14:checkbox>
              </w:sdtPr>
              <w:sdtEndPr/>
              <w:sdtContent>
                <w:r w:rsidR="00287FE0">
                  <w:rPr>
                    <w:rFonts w:ascii="MS Gothic" w:eastAsia="MS Gothic" w:hAnsi="MS Gothic" w:cs="Arial" w:hint="eastAsia"/>
                    <w:sz w:val="40"/>
                    <w:szCs w:val="40"/>
                  </w:rPr>
                  <w:t>☐</w:t>
                </w:r>
              </w:sdtContent>
            </w:sdt>
          </w:p>
        </w:tc>
      </w:tr>
      <w:tr w:rsidR="00287FE0" w:rsidRPr="005179B9" w14:paraId="03F7FBFF" w14:textId="77777777" w:rsidTr="00287FE0">
        <w:trPr>
          <w:trHeight w:hRule="exact" w:val="779"/>
        </w:trPr>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14:paraId="13BDDB3F" w14:textId="77777777" w:rsidR="00287FE0" w:rsidRPr="009123CA" w:rsidRDefault="00287FE0" w:rsidP="00287FE0">
            <w:pPr>
              <w:pStyle w:val="Title"/>
              <w:rPr>
                <w:rFonts w:ascii="Tahoma" w:hAnsi="Tahoma" w:cs="Tahoma"/>
                <w:b w:val="0"/>
                <w:u w:val="none"/>
              </w:rPr>
            </w:pPr>
            <w:r w:rsidRPr="009123CA">
              <w:rPr>
                <w:rFonts w:ascii="Tahoma" w:hAnsi="Tahoma" w:cs="Tahoma"/>
                <w:b w:val="0"/>
                <w:u w:val="none"/>
              </w:rPr>
              <w:t>3.</w:t>
            </w:r>
          </w:p>
        </w:tc>
        <w:tc>
          <w:tcPr>
            <w:tcW w:w="82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14:paraId="7590CD6F" w14:textId="77777777" w:rsidR="00287FE0" w:rsidRPr="009123CA" w:rsidRDefault="00287FE0" w:rsidP="00287FE0">
            <w:r w:rsidRPr="009123CA">
              <w:rPr>
                <w:b/>
              </w:rPr>
              <w:t>Location Plan</w:t>
            </w:r>
            <w:r w:rsidRPr="009123CA">
              <w:t xml:space="preserve"> </w:t>
            </w:r>
            <w:r w:rsidR="009123CA" w:rsidRPr="009123CA">
              <w:t>(</w:t>
            </w:r>
            <w:r w:rsidR="00460575" w:rsidRPr="009123CA">
              <w:t xml:space="preserve">preferably Ordnance Survey) </w:t>
            </w:r>
            <w:r w:rsidR="007C54BC" w:rsidRPr="009123CA">
              <w:t xml:space="preserve">showing proposed pavement café marked in red and adjoining streets and properties. </w:t>
            </w:r>
          </w:p>
        </w:tc>
        <w:tc>
          <w:tcPr>
            <w:tcW w:w="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vAlign w:val="center"/>
          </w:tcPr>
          <w:p w14:paraId="4F261B73" w14:textId="77777777" w:rsidR="00287FE0" w:rsidRPr="002D001C" w:rsidRDefault="00A330EA" w:rsidP="00287FE0">
            <w:pPr>
              <w:spacing w:after="160"/>
              <w:jc w:val="center"/>
              <w:rPr>
                <w:sz w:val="40"/>
                <w:szCs w:val="40"/>
              </w:rPr>
            </w:pPr>
            <w:sdt>
              <w:sdtPr>
                <w:rPr>
                  <w:rFonts w:ascii="Arial" w:hAnsi="Arial" w:cs="Arial"/>
                  <w:sz w:val="40"/>
                  <w:szCs w:val="40"/>
                </w:rPr>
                <w:id w:val="-987176025"/>
                <w14:checkbox>
                  <w14:checked w14:val="0"/>
                  <w14:checkedState w14:val="0052" w14:font="Wingdings 2"/>
                  <w14:uncheckedState w14:val="2610" w14:font="MS Gothic"/>
                </w14:checkbox>
              </w:sdtPr>
              <w:sdtEndPr/>
              <w:sdtContent>
                <w:r w:rsidR="00287FE0">
                  <w:rPr>
                    <w:rFonts w:ascii="MS Gothic" w:eastAsia="MS Gothic" w:hAnsi="MS Gothic" w:cs="Arial" w:hint="eastAsia"/>
                    <w:sz w:val="40"/>
                    <w:szCs w:val="40"/>
                  </w:rPr>
                  <w:t>☐</w:t>
                </w:r>
              </w:sdtContent>
            </w:sdt>
          </w:p>
        </w:tc>
      </w:tr>
      <w:tr w:rsidR="00287FE0" w:rsidRPr="005179B9" w14:paraId="53C42E29" w14:textId="77777777" w:rsidTr="00E71978">
        <w:trPr>
          <w:trHeight w:hRule="exact" w:val="1069"/>
        </w:trPr>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14:paraId="5B8B2AB8" w14:textId="77777777" w:rsidR="00287FE0" w:rsidRPr="009123CA" w:rsidRDefault="00287FE0" w:rsidP="00287FE0">
            <w:pPr>
              <w:pStyle w:val="Title"/>
              <w:rPr>
                <w:rFonts w:ascii="Tahoma" w:hAnsi="Tahoma" w:cs="Tahoma"/>
                <w:b w:val="0"/>
                <w:u w:val="none"/>
              </w:rPr>
            </w:pPr>
            <w:r w:rsidRPr="009123CA">
              <w:rPr>
                <w:rFonts w:ascii="Tahoma" w:hAnsi="Tahoma" w:cs="Tahoma"/>
                <w:b w:val="0"/>
                <w:u w:val="none"/>
              </w:rPr>
              <w:t>4.</w:t>
            </w:r>
          </w:p>
        </w:tc>
        <w:tc>
          <w:tcPr>
            <w:tcW w:w="82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14:paraId="04F2C0D2" w14:textId="77777777" w:rsidR="00287FE0" w:rsidRPr="009123CA" w:rsidRDefault="00287FE0" w:rsidP="00287FE0">
            <w:r w:rsidRPr="009123CA">
              <w:rPr>
                <w:b/>
                <w:bCs/>
                <w:color w:val="000000"/>
              </w:rPr>
              <w:t xml:space="preserve">Site </w:t>
            </w:r>
            <w:r w:rsidR="00A80071">
              <w:rPr>
                <w:b/>
                <w:bCs/>
                <w:color w:val="000000"/>
              </w:rPr>
              <w:t>P</w:t>
            </w:r>
            <w:r w:rsidRPr="009123CA">
              <w:rPr>
                <w:b/>
                <w:bCs/>
                <w:color w:val="000000"/>
              </w:rPr>
              <w:t>lan</w:t>
            </w:r>
            <w:r w:rsidRPr="009123CA">
              <w:rPr>
                <w:color w:val="000000"/>
              </w:rPr>
              <w:t xml:space="preserve"> to a scale of not less than 1:100, to include dimensions, show access points, building lines, boundaries, kerbs, table and chair arrangement, bins, </w:t>
            </w:r>
            <w:r w:rsidR="00460575" w:rsidRPr="009123CA">
              <w:rPr>
                <w:color w:val="000000"/>
              </w:rPr>
              <w:t>lampposts</w:t>
            </w:r>
            <w:r w:rsidRPr="009123CA">
              <w:rPr>
                <w:color w:val="000000"/>
              </w:rPr>
              <w:t>, trees, and other items.</w:t>
            </w:r>
          </w:p>
          <w:p w14:paraId="6FDBE1F2" w14:textId="77777777" w:rsidR="00287FE0" w:rsidRPr="009123CA" w:rsidRDefault="00287FE0" w:rsidP="00287FE0">
            <w:pPr>
              <w:spacing w:after="60"/>
              <w:rPr>
                <w:bCs/>
              </w:rPr>
            </w:pPr>
          </w:p>
        </w:tc>
        <w:tc>
          <w:tcPr>
            <w:tcW w:w="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vAlign w:val="center"/>
          </w:tcPr>
          <w:p w14:paraId="617800D1" w14:textId="77777777" w:rsidR="00287FE0" w:rsidRPr="002D001C" w:rsidRDefault="00A330EA" w:rsidP="00287FE0">
            <w:pPr>
              <w:spacing w:after="160"/>
              <w:jc w:val="center"/>
              <w:rPr>
                <w:sz w:val="40"/>
                <w:szCs w:val="40"/>
              </w:rPr>
            </w:pPr>
            <w:sdt>
              <w:sdtPr>
                <w:rPr>
                  <w:rFonts w:ascii="Arial" w:hAnsi="Arial" w:cs="Arial"/>
                  <w:sz w:val="40"/>
                  <w:szCs w:val="40"/>
                </w:rPr>
                <w:id w:val="1174766327"/>
                <w14:checkbox>
                  <w14:checked w14:val="0"/>
                  <w14:checkedState w14:val="0052" w14:font="Wingdings 2"/>
                  <w14:uncheckedState w14:val="2610" w14:font="MS Gothic"/>
                </w14:checkbox>
              </w:sdtPr>
              <w:sdtEndPr/>
              <w:sdtContent>
                <w:r w:rsidR="00287FE0">
                  <w:rPr>
                    <w:rFonts w:ascii="MS Gothic" w:eastAsia="MS Gothic" w:hAnsi="MS Gothic" w:cs="Arial" w:hint="eastAsia"/>
                    <w:sz w:val="40"/>
                    <w:szCs w:val="40"/>
                  </w:rPr>
                  <w:t>☐</w:t>
                </w:r>
              </w:sdtContent>
            </w:sdt>
          </w:p>
        </w:tc>
      </w:tr>
      <w:tr w:rsidR="00287FE0" w:rsidRPr="005179B9" w14:paraId="7FB2D185" w14:textId="77777777" w:rsidTr="009123CA">
        <w:trPr>
          <w:trHeight w:hRule="exact" w:val="1051"/>
        </w:trPr>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14:paraId="282BCBBD" w14:textId="77777777" w:rsidR="00287FE0" w:rsidRPr="009123CA" w:rsidRDefault="00287FE0" w:rsidP="00287FE0">
            <w:pPr>
              <w:pStyle w:val="Title"/>
              <w:rPr>
                <w:rFonts w:ascii="Tahoma" w:hAnsi="Tahoma" w:cs="Tahoma"/>
                <w:b w:val="0"/>
                <w:u w:val="none"/>
              </w:rPr>
            </w:pPr>
            <w:r w:rsidRPr="009123CA">
              <w:rPr>
                <w:rFonts w:ascii="Tahoma" w:hAnsi="Tahoma" w:cs="Tahoma"/>
                <w:b w:val="0"/>
                <w:u w:val="none"/>
              </w:rPr>
              <w:t>5.</w:t>
            </w:r>
          </w:p>
        </w:tc>
        <w:tc>
          <w:tcPr>
            <w:tcW w:w="82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14:paraId="3333DA44" w14:textId="77777777" w:rsidR="00917C0D" w:rsidRPr="009123CA" w:rsidRDefault="00A80071" w:rsidP="00917C0D">
            <w:r>
              <w:rPr>
                <w:b/>
                <w:bCs/>
                <w:color w:val="000000"/>
              </w:rPr>
              <w:t>Details of the F</w:t>
            </w:r>
            <w:r w:rsidR="00287FE0" w:rsidRPr="009123CA">
              <w:rPr>
                <w:b/>
                <w:bCs/>
                <w:color w:val="000000"/>
              </w:rPr>
              <w:t>urniture</w:t>
            </w:r>
            <w:r w:rsidR="00287FE0" w:rsidRPr="009123CA">
              <w:rPr>
                <w:color w:val="000000"/>
              </w:rPr>
              <w:t xml:space="preserve"> </w:t>
            </w:r>
            <w:r w:rsidR="006D23B3">
              <w:rPr>
                <w:color w:val="000000"/>
              </w:rPr>
              <w:t xml:space="preserve">to include </w:t>
            </w:r>
            <w:r w:rsidR="006D23B3" w:rsidRPr="009123CA">
              <w:t>the number, materials and types of chairs, tables, umbrellas to be provided in the café</w:t>
            </w:r>
            <w:r w:rsidR="006D23B3">
              <w:t xml:space="preserve"> </w:t>
            </w:r>
            <w:r w:rsidR="00E5073B">
              <w:t xml:space="preserve">area </w:t>
            </w:r>
            <w:r w:rsidR="006D23B3">
              <w:t xml:space="preserve">together with </w:t>
            </w:r>
            <w:r w:rsidR="00287FE0" w:rsidRPr="009123CA">
              <w:rPr>
                <w:color w:val="000000"/>
              </w:rPr>
              <w:t>photographs</w:t>
            </w:r>
            <w:r w:rsidR="006B0FDE" w:rsidRPr="009123CA">
              <w:rPr>
                <w:color w:val="000000"/>
              </w:rPr>
              <w:t xml:space="preserve"> </w:t>
            </w:r>
            <w:r w:rsidR="00917C0D" w:rsidRPr="009123CA">
              <w:rPr>
                <w:color w:val="000000"/>
              </w:rPr>
              <w:t>and/or manufacturers details</w:t>
            </w:r>
            <w:r w:rsidR="009123CA" w:rsidRPr="009123CA">
              <w:t xml:space="preserve"> </w:t>
            </w:r>
            <w:r w:rsidR="009123CA" w:rsidRPr="006D23B3">
              <w:t>of furniture.</w:t>
            </w:r>
            <w:r w:rsidR="006D23B3">
              <w:rPr>
                <w:color w:val="000000"/>
              </w:rPr>
              <w:t xml:space="preserve"> </w:t>
            </w:r>
          </w:p>
        </w:tc>
        <w:tc>
          <w:tcPr>
            <w:tcW w:w="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vAlign w:val="center"/>
          </w:tcPr>
          <w:p w14:paraId="67493CEA" w14:textId="77777777" w:rsidR="00287FE0" w:rsidRPr="002D001C" w:rsidRDefault="00A330EA" w:rsidP="00287FE0">
            <w:pPr>
              <w:spacing w:after="160"/>
              <w:jc w:val="center"/>
              <w:rPr>
                <w:sz w:val="40"/>
                <w:szCs w:val="40"/>
              </w:rPr>
            </w:pPr>
            <w:sdt>
              <w:sdtPr>
                <w:rPr>
                  <w:rFonts w:ascii="Arial" w:hAnsi="Arial" w:cs="Arial"/>
                  <w:sz w:val="40"/>
                  <w:szCs w:val="40"/>
                </w:rPr>
                <w:id w:val="111946858"/>
                <w14:checkbox>
                  <w14:checked w14:val="0"/>
                  <w14:checkedState w14:val="0052" w14:font="Wingdings 2"/>
                  <w14:uncheckedState w14:val="2610" w14:font="MS Gothic"/>
                </w14:checkbox>
              </w:sdtPr>
              <w:sdtEndPr/>
              <w:sdtContent>
                <w:r w:rsidR="00287FE0">
                  <w:rPr>
                    <w:rFonts w:ascii="MS Gothic" w:eastAsia="MS Gothic" w:hAnsi="MS Gothic" w:cs="Arial" w:hint="eastAsia"/>
                    <w:sz w:val="40"/>
                    <w:szCs w:val="40"/>
                  </w:rPr>
                  <w:t>☐</w:t>
                </w:r>
              </w:sdtContent>
            </w:sdt>
          </w:p>
        </w:tc>
      </w:tr>
      <w:tr w:rsidR="00287FE0" w:rsidRPr="005179B9" w14:paraId="696242FF" w14:textId="77777777" w:rsidTr="00F35C4A">
        <w:trPr>
          <w:trHeight w:hRule="exact" w:val="759"/>
        </w:trPr>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14:paraId="0A1CC678" w14:textId="77777777" w:rsidR="00287FE0" w:rsidRDefault="00287FE0" w:rsidP="00287FE0">
            <w:pPr>
              <w:pStyle w:val="Title"/>
              <w:rPr>
                <w:rFonts w:ascii="Tahoma" w:hAnsi="Tahoma" w:cs="Tahoma"/>
                <w:b w:val="0"/>
                <w:u w:val="none"/>
              </w:rPr>
            </w:pPr>
            <w:r>
              <w:rPr>
                <w:rFonts w:ascii="Tahoma" w:hAnsi="Tahoma" w:cs="Tahoma"/>
                <w:b w:val="0"/>
                <w:u w:val="none"/>
              </w:rPr>
              <w:t>6.</w:t>
            </w:r>
          </w:p>
        </w:tc>
        <w:tc>
          <w:tcPr>
            <w:tcW w:w="82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14:paraId="0CF6937B" w14:textId="77777777" w:rsidR="00287FE0" w:rsidRPr="002E09E1" w:rsidRDefault="00F35C4A" w:rsidP="00287FE0">
            <w:r>
              <w:t xml:space="preserve">Signed copy of </w:t>
            </w:r>
            <w:r w:rsidR="00287FE0" w:rsidRPr="00F35C4A">
              <w:rPr>
                <w:b/>
              </w:rPr>
              <w:t>Public/Site Notice</w:t>
            </w:r>
            <w:r w:rsidR="00287FE0" w:rsidRPr="002E09E1">
              <w:t xml:space="preserve"> </w:t>
            </w:r>
            <w:r w:rsidR="00287FE0">
              <w:t>and photograph of notice displayed onsite.</w:t>
            </w:r>
          </w:p>
          <w:p w14:paraId="6A849DC3" w14:textId="77777777" w:rsidR="00287FE0" w:rsidRPr="002E09E1" w:rsidRDefault="00287FE0" w:rsidP="00287FE0">
            <w:pPr>
              <w:rPr>
                <w:b/>
                <w:bCs/>
                <w:color w:val="000000"/>
              </w:rPr>
            </w:pPr>
          </w:p>
        </w:tc>
        <w:tc>
          <w:tcPr>
            <w:tcW w:w="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vAlign w:val="center"/>
          </w:tcPr>
          <w:p w14:paraId="7CA53800" w14:textId="77777777" w:rsidR="00287FE0" w:rsidRPr="002D001C" w:rsidRDefault="00A330EA" w:rsidP="00287FE0">
            <w:pPr>
              <w:spacing w:after="160"/>
              <w:jc w:val="center"/>
              <w:rPr>
                <w:sz w:val="40"/>
                <w:szCs w:val="40"/>
              </w:rPr>
            </w:pPr>
            <w:sdt>
              <w:sdtPr>
                <w:rPr>
                  <w:rFonts w:ascii="Arial" w:hAnsi="Arial" w:cs="Arial"/>
                  <w:sz w:val="40"/>
                  <w:szCs w:val="40"/>
                </w:rPr>
                <w:id w:val="-26331620"/>
                <w14:checkbox>
                  <w14:checked w14:val="0"/>
                  <w14:checkedState w14:val="0052" w14:font="Wingdings 2"/>
                  <w14:uncheckedState w14:val="2610" w14:font="MS Gothic"/>
                </w14:checkbox>
              </w:sdtPr>
              <w:sdtEndPr/>
              <w:sdtContent>
                <w:r w:rsidR="00287FE0">
                  <w:rPr>
                    <w:rFonts w:ascii="MS Gothic" w:eastAsia="MS Gothic" w:hAnsi="MS Gothic" w:cs="Arial" w:hint="eastAsia"/>
                    <w:sz w:val="40"/>
                    <w:szCs w:val="40"/>
                  </w:rPr>
                  <w:t>☐</w:t>
                </w:r>
              </w:sdtContent>
            </w:sdt>
          </w:p>
        </w:tc>
      </w:tr>
      <w:tr w:rsidR="006C55E5" w:rsidRPr="005179B9" w14:paraId="2106AA68" w14:textId="77777777" w:rsidTr="006C55E5">
        <w:trPr>
          <w:trHeight w:hRule="exact" w:val="1139"/>
        </w:trPr>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14:paraId="79B11929" w14:textId="77777777" w:rsidR="006C55E5" w:rsidRPr="00C30F78" w:rsidRDefault="006C55E5" w:rsidP="006C55E5">
            <w:pPr>
              <w:pStyle w:val="Title"/>
              <w:rPr>
                <w:rFonts w:ascii="Tahoma" w:hAnsi="Tahoma" w:cs="Tahoma"/>
                <w:b w:val="0"/>
                <w:u w:val="none"/>
              </w:rPr>
            </w:pPr>
            <w:r>
              <w:rPr>
                <w:rFonts w:ascii="Tahoma" w:hAnsi="Tahoma" w:cs="Tahoma"/>
                <w:b w:val="0"/>
                <w:u w:val="none"/>
              </w:rPr>
              <w:t>7.</w:t>
            </w:r>
          </w:p>
        </w:tc>
        <w:tc>
          <w:tcPr>
            <w:tcW w:w="82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tcPr>
          <w:p w14:paraId="1A1F22A6" w14:textId="77777777" w:rsidR="006C55E5" w:rsidRPr="00C30F78" w:rsidRDefault="00BD5159" w:rsidP="006C55E5">
            <w:pPr>
              <w:spacing w:after="60"/>
              <w:rPr>
                <w:bCs/>
              </w:rPr>
            </w:pPr>
            <w:r>
              <w:rPr>
                <w:b/>
                <w:bCs/>
              </w:rPr>
              <w:t>F</w:t>
            </w:r>
            <w:r w:rsidR="006C55E5" w:rsidRPr="00C30F78">
              <w:rPr>
                <w:b/>
                <w:bCs/>
              </w:rPr>
              <w:t>ee</w:t>
            </w:r>
            <w:r w:rsidR="006C55E5" w:rsidRPr="00C30F78">
              <w:rPr>
                <w:bCs/>
              </w:rPr>
              <w:t xml:space="preserve"> </w:t>
            </w:r>
          </w:p>
          <w:p w14:paraId="3780EB62" w14:textId="77777777" w:rsidR="006C55E5" w:rsidRPr="00C30F78" w:rsidRDefault="006C55E5" w:rsidP="006C55E5">
            <w:pPr>
              <w:spacing w:after="160"/>
              <w:rPr>
                <w:bCs/>
              </w:rPr>
            </w:pPr>
            <w:r w:rsidRPr="00C30F78">
              <w:rPr>
                <w:bCs/>
              </w:rPr>
              <w:t xml:space="preserve">Card, </w:t>
            </w:r>
            <w:proofErr w:type="gramStart"/>
            <w:r w:rsidRPr="00C30F78">
              <w:rPr>
                <w:bCs/>
              </w:rPr>
              <w:t>cash</w:t>
            </w:r>
            <w:proofErr w:type="gramEnd"/>
            <w:r w:rsidRPr="00C30F78">
              <w:rPr>
                <w:bCs/>
              </w:rPr>
              <w:t xml:space="preserve"> or cheque payment accepted.</w:t>
            </w:r>
            <w:r>
              <w:rPr>
                <w:bCs/>
              </w:rPr>
              <w:t xml:space="preserve"> </w:t>
            </w:r>
            <w:r w:rsidRPr="00C30F78">
              <w:rPr>
                <w:bCs/>
              </w:rPr>
              <w:t xml:space="preserve"> Cheques to be made payable to: ‘Newry, Mourne and Down District Council’. </w:t>
            </w:r>
          </w:p>
        </w:tc>
        <w:tc>
          <w:tcPr>
            <w:tcW w:w="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7FAF4"/>
            <w:vAlign w:val="center"/>
          </w:tcPr>
          <w:p w14:paraId="67D2E777" w14:textId="77777777" w:rsidR="006C55E5" w:rsidRPr="002D001C" w:rsidRDefault="00A330EA" w:rsidP="006C55E5">
            <w:pPr>
              <w:jc w:val="center"/>
              <w:rPr>
                <w:bCs/>
                <w:sz w:val="40"/>
                <w:szCs w:val="40"/>
              </w:rPr>
            </w:pPr>
            <w:sdt>
              <w:sdtPr>
                <w:rPr>
                  <w:rFonts w:ascii="Arial" w:hAnsi="Arial" w:cs="Arial"/>
                  <w:sz w:val="40"/>
                  <w:szCs w:val="40"/>
                </w:rPr>
                <w:id w:val="66542522"/>
                <w14:checkbox>
                  <w14:checked w14:val="0"/>
                  <w14:checkedState w14:val="0052" w14:font="Wingdings 2"/>
                  <w14:uncheckedState w14:val="2610" w14:font="MS Gothic"/>
                </w14:checkbox>
              </w:sdtPr>
              <w:sdtEndPr/>
              <w:sdtContent>
                <w:r w:rsidR="006C55E5">
                  <w:rPr>
                    <w:rFonts w:ascii="MS Gothic" w:eastAsia="MS Gothic" w:hAnsi="MS Gothic" w:cs="Arial" w:hint="eastAsia"/>
                    <w:sz w:val="40"/>
                    <w:szCs w:val="40"/>
                  </w:rPr>
                  <w:t>☐</w:t>
                </w:r>
              </w:sdtContent>
            </w:sdt>
          </w:p>
        </w:tc>
      </w:tr>
      <w:tr w:rsidR="006C55E5" w:rsidRPr="005179B9" w14:paraId="3AEEC946" w14:textId="77777777" w:rsidTr="00665A3A">
        <w:trPr>
          <w:trHeight w:hRule="exact" w:val="572"/>
        </w:trPr>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tcPr>
          <w:p w14:paraId="17C41A05" w14:textId="77777777" w:rsidR="006C55E5" w:rsidRDefault="006C55E5" w:rsidP="006C55E5">
            <w:pPr>
              <w:pStyle w:val="Title"/>
              <w:rPr>
                <w:rFonts w:ascii="Tahoma" w:hAnsi="Tahoma" w:cs="Tahoma"/>
                <w:b w:val="0"/>
                <w:u w:val="none"/>
              </w:rPr>
            </w:pPr>
            <w:r>
              <w:rPr>
                <w:rFonts w:ascii="Tahoma" w:hAnsi="Tahoma" w:cs="Tahoma"/>
                <w:b w:val="0"/>
                <w:u w:val="none"/>
              </w:rPr>
              <w:t>8.</w:t>
            </w:r>
          </w:p>
        </w:tc>
        <w:tc>
          <w:tcPr>
            <w:tcW w:w="82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tcPr>
          <w:p w14:paraId="5926FB2C" w14:textId="77777777" w:rsidR="006C55E5" w:rsidRDefault="006C55E5" w:rsidP="006C55E5">
            <w:r w:rsidRPr="002E09E1">
              <w:t>Plan</w:t>
            </w:r>
            <w:r>
              <w:t xml:space="preserve">ning permission, if </w:t>
            </w:r>
            <w:r w:rsidR="00444C22">
              <w:t>relevant</w:t>
            </w:r>
            <w:r>
              <w:t>.</w:t>
            </w:r>
          </w:p>
          <w:p w14:paraId="477E9A28" w14:textId="77777777" w:rsidR="006C55E5" w:rsidRPr="002E09E1" w:rsidRDefault="006C55E5" w:rsidP="006C55E5">
            <w:pPr>
              <w:rPr>
                <w:b/>
                <w:bCs/>
                <w:color w:val="000000"/>
              </w:rPr>
            </w:pPr>
          </w:p>
        </w:tc>
        <w:tc>
          <w:tcPr>
            <w:tcW w:w="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14:paraId="5EECBBD5" w14:textId="77777777" w:rsidR="006C55E5" w:rsidRPr="002D001C" w:rsidRDefault="00A330EA" w:rsidP="006C55E5">
            <w:pPr>
              <w:spacing w:after="160"/>
              <w:jc w:val="center"/>
              <w:rPr>
                <w:sz w:val="40"/>
                <w:szCs w:val="40"/>
              </w:rPr>
            </w:pPr>
            <w:sdt>
              <w:sdtPr>
                <w:rPr>
                  <w:rFonts w:ascii="Arial" w:hAnsi="Arial" w:cs="Arial"/>
                  <w:sz w:val="40"/>
                  <w:szCs w:val="40"/>
                </w:rPr>
                <w:id w:val="-1200007264"/>
                <w14:checkbox>
                  <w14:checked w14:val="0"/>
                  <w14:checkedState w14:val="0052" w14:font="Wingdings 2"/>
                  <w14:uncheckedState w14:val="2610" w14:font="MS Gothic"/>
                </w14:checkbox>
              </w:sdtPr>
              <w:sdtEndPr/>
              <w:sdtContent>
                <w:r w:rsidR="006C55E5">
                  <w:rPr>
                    <w:rFonts w:ascii="MS Gothic" w:eastAsia="MS Gothic" w:hAnsi="MS Gothic" w:cs="Arial" w:hint="eastAsia"/>
                    <w:sz w:val="40"/>
                    <w:szCs w:val="40"/>
                  </w:rPr>
                  <w:t>☐</w:t>
                </w:r>
              </w:sdtContent>
            </w:sdt>
          </w:p>
        </w:tc>
      </w:tr>
      <w:tr w:rsidR="006C55E5" w:rsidRPr="005179B9" w14:paraId="43911136" w14:textId="77777777" w:rsidTr="00917C0D">
        <w:trPr>
          <w:trHeight w:hRule="exact" w:val="783"/>
        </w:trPr>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tcPr>
          <w:p w14:paraId="75AC55AC" w14:textId="77777777" w:rsidR="006C55E5" w:rsidRDefault="006C55E5" w:rsidP="006C55E5">
            <w:pPr>
              <w:pStyle w:val="Title"/>
              <w:rPr>
                <w:rFonts w:ascii="Tahoma" w:hAnsi="Tahoma" w:cs="Tahoma"/>
                <w:b w:val="0"/>
                <w:u w:val="none"/>
              </w:rPr>
            </w:pPr>
            <w:r>
              <w:rPr>
                <w:rFonts w:ascii="Tahoma" w:hAnsi="Tahoma" w:cs="Tahoma"/>
                <w:b w:val="0"/>
                <w:u w:val="none"/>
              </w:rPr>
              <w:t>9.</w:t>
            </w:r>
          </w:p>
        </w:tc>
        <w:tc>
          <w:tcPr>
            <w:tcW w:w="82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tcPr>
          <w:p w14:paraId="6F5FA01E" w14:textId="77777777" w:rsidR="006C55E5" w:rsidRPr="002E09E1" w:rsidRDefault="006C55E5" w:rsidP="006C55E5">
            <w:r>
              <w:t>Risk Assessment and Management Control Plan if applicable.</w:t>
            </w:r>
            <w:r w:rsidR="00E032A2">
              <w:t xml:space="preserve"> </w:t>
            </w:r>
            <w:r w:rsidR="00302CFF">
              <w:t xml:space="preserve"> (</w:t>
            </w:r>
            <w:r w:rsidR="00250134">
              <w:t>R</w:t>
            </w:r>
            <w:r w:rsidR="00302CFF">
              <w:t>equired if located away from main premises).</w:t>
            </w:r>
          </w:p>
          <w:p w14:paraId="428E89D2" w14:textId="77777777" w:rsidR="006C55E5" w:rsidRPr="002E09E1" w:rsidRDefault="006C55E5" w:rsidP="006C55E5">
            <w:pPr>
              <w:rPr>
                <w:b/>
                <w:bCs/>
                <w:color w:val="000000"/>
              </w:rPr>
            </w:pPr>
          </w:p>
        </w:tc>
        <w:tc>
          <w:tcPr>
            <w:tcW w:w="8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7E6E6" w:themeFill="background2"/>
            <w:vAlign w:val="center"/>
          </w:tcPr>
          <w:p w14:paraId="714A1EEB" w14:textId="77777777" w:rsidR="006C55E5" w:rsidRPr="002D001C" w:rsidRDefault="00A330EA" w:rsidP="006C55E5">
            <w:pPr>
              <w:spacing w:after="160"/>
              <w:jc w:val="center"/>
              <w:rPr>
                <w:sz w:val="40"/>
                <w:szCs w:val="40"/>
              </w:rPr>
            </w:pPr>
            <w:sdt>
              <w:sdtPr>
                <w:rPr>
                  <w:rFonts w:ascii="Arial" w:hAnsi="Arial" w:cs="Arial"/>
                  <w:sz w:val="40"/>
                  <w:szCs w:val="40"/>
                </w:rPr>
                <w:id w:val="756329132"/>
                <w14:checkbox>
                  <w14:checked w14:val="0"/>
                  <w14:checkedState w14:val="0052" w14:font="Wingdings 2"/>
                  <w14:uncheckedState w14:val="2610" w14:font="MS Gothic"/>
                </w14:checkbox>
              </w:sdtPr>
              <w:sdtEndPr/>
              <w:sdtContent>
                <w:r w:rsidR="006C55E5">
                  <w:rPr>
                    <w:rFonts w:ascii="MS Gothic" w:eastAsia="MS Gothic" w:hAnsi="MS Gothic" w:cs="Arial" w:hint="eastAsia"/>
                    <w:sz w:val="40"/>
                    <w:szCs w:val="40"/>
                  </w:rPr>
                  <w:t>☐</w:t>
                </w:r>
              </w:sdtContent>
            </w:sdt>
          </w:p>
        </w:tc>
      </w:tr>
    </w:tbl>
    <w:p w14:paraId="2F4E1790" w14:textId="77777777" w:rsidR="0054272B" w:rsidRPr="00665A3A" w:rsidRDefault="0054272B" w:rsidP="0054272B">
      <w:pPr>
        <w:tabs>
          <w:tab w:val="num" w:pos="567"/>
        </w:tabs>
        <w:ind w:left="567" w:hanging="425"/>
        <w:rPr>
          <w:sz w:val="12"/>
          <w:szCs w:val="12"/>
        </w:rPr>
      </w:pPr>
    </w:p>
    <w:p w14:paraId="61EACC12" w14:textId="77777777" w:rsidR="002A5DDC" w:rsidRPr="00423444" w:rsidRDefault="00C30F78" w:rsidP="00C30F78">
      <w:pPr>
        <w:ind w:left="-426" w:right="-759"/>
        <w:jc w:val="center"/>
        <w:rPr>
          <w:b/>
          <w:color w:val="002060"/>
          <w:spacing w:val="20"/>
          <w:sz w:val="26"/>
          <w:szCs w:val="26"/>
        </w:rPr>
      </w:pPr>
      <w:r w:rsidRPr="00423444">
        <w:rPr>
          <w:b/>
          <w:color w:val="002060"/>
          <w:spacing w:val="20"/>
          <w:sz w:val="26"/>
          <w:szCs w:val="26"/>
        </w:rPr>
        <w:t xml:space="preserve">- </w:t>
      </w:r>
      <w:r w:rsidRPr="00423444">
        <w:rPr>
          <w:b/>
          <w:i/>
          <w:color w:val="002060"/>
          <w:spacing w:val="20"/>
          <w:sz w:val="26"/>
          <w:szCs w:val="26"/>
        </w:rPr>
        <w:t xml:space="preserve">Please see </w:t>
      </w:r>
      <w:r w:rsidRPr="00423444">
        <w:rPr>
          <w:b/>
          <w:i/>
          <w:color w:val="002060"/>
          <w:spacing w:val="20"/>
          <w:sz w:val="26"/>
          <w:szCs w:val="26"/>
          <w:u w:val="single"/>
        </w:rPr>
        <w:t>Guidance Notes</w:t>
      </w:r>
      <w:r w:rsidRPr="00423444">
        <w:rPr>
          <w:b/>
          <w:i/>
          <w:color w:val="002060"/>
          <w:spacing w:val="20"/>
          <w:sz w:val="26"/>
          <w:szCs w:val="26"/>
        </w:rPr>
        <w:t xml:space="preserve"> for further information</w:t>
      </w:r>
      <w:r w:rsidRPr="00423444">
        <w:rPr>
          <w:b/>
          <w:color w:val="002060"/>
          <w:spacing w:val="20"/>
          <w:sz w:val="26"/>
          <w:szCs w:val="26"/>
        </w:rPr>
        <w:t xml:space="preserve"> -</w:t>
      </w:r>
    </w:p>
    <w:p w14:paraId="07A3C9CD" w14:textId="77777777" w:rsidR="00BD5159" w:rsidRPr="00E032A2" w:rsidRDefault="002015C7" w:rsidP="00917C0D">
      <w:pPr>
        <w:tabs>
          <w:tab w:val="num" w:pos="567"/>
        </w:tabs>
        <w:ind w:left="567" w:hanging="425"/>
        <w:rPr>
          <w:b/>
          <w:sz w:val="36"/>
          <w:szCs w:val="36"/>
        </w:rPr>
      </w:pPr>
      <w:r w:rsidRPr="00EA6FB6">
        <w:rPr>
          <w:b/>
          <w:sz w:val="20"/>
          <w:szCs w:val="20"/>
        </w:rPr>
        <w:t xml:space="preserve">  </w:t>
      </w:r>
      <w:r w:rsidR="00BD5159" w:rsidRPr="00EA6FB6">
        <w:rPr>
          <w:b/>
          <w:iCs/>
          <w:color w:val="3B3838" w:themeColor="background2" w:themeShade="40"/>
          <w:sz w:val="20"/>
          <w:szCs w:val="20"/>
        </w:rPr>
        <w:br/>
      </w:r>
    </w:p>
    <w:tbl>
      <w:tblPr>
        <w:tblW w:w="8931" w:type="dxa"/>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4"/>
        <w:gridCol w:w="2296"/>
        <w:gridCol w:w="2020"/>
        <w:gridCol w:w="1861"/>
      </w:tblGrid>
      <w:tr w:rsidR="00665A3A" w:rsidRPr="00665A3A" w14:paraId="182BEE7B" w14:textId="77777777" w:rsidTr="00E032A2">
        <w:trPr>
          <w:trHeight w:hRule="exact" w:val="851"/>
        </w:trPr>
        <w:tc>
          <w:tcPr>
            <w:tcW w:w="2754" w:type="dxa"/>
            <w:tcBorders>
              <w:top w:val="single" w:sz="4" w:space="0" w:color="auto"/>
              <w:left w:val="single" w:sz="4" w:space="0" w:color="auto"/>
              <w:bottom w:val="single" w:sz="4" w:space="0" w:color="auto"/>
              <w:right w:val="single" w:sz="4" w:space="0" w:color="auto"/>
            </w:tcBorders>
            <w:shd w:val="clear" w:color="auto" w:fill="F3F3F3"/>
            <w:vAlign w:val="center"/>
          </w:tcPr>
          <w:p w14:paraId="3181693B" w14:textId="77777777" w:rsidR="00BD5159" w:rsidRPr="00250134" w:rsidRDefault="00C85209" w:rsidP="00C85209">
            <w:pPr>
              <w:jc w:val="center"/>
              <w:rPr>
                <w:color w:val="3B3838" w:themeColor="background2" w:themeShade="40"/>
                <w:spacing w:val="20"/>
                <w:sz w:val="26"/>
                <w:szCs w:val="26"/>
              </w:rPr>
            </w:pPr>
            <w:r w:rsidRPr="00250134">
              <w:rPr>
                <w:b/>
                <w:iCs/>
                <w:color w:val="3B3838" w:themeColor="background2" w:themeShade="40"/>
                <w:spacing w:val="20"/>
                <w:sz w:val="26"/>
                <w:szCs w:val="26"/>
              </w:rPr>
              <w:t>Licence Fee</w:t>
            </w:r>
          </w:p>
        </w:tc>
        <w:tc>
          <w:tcPr>
            <w:tcW w:w="2296" w:type="dxa"/>
            <w:tcBorders>
              <w:top w:val="single" w:sz="4" w:space="0" w:color="auto"/>
              <w:left w:val="single" w:sz="4" w:space="0" w:color="auto"/>
              <w:bottom w:val="single" w:sz="4" w:space="0" w:color="auto"/>
              <w:right w:val="single" w:sz="4" w:space="0" w:color="auto"/>
            </w:tcBorders>
            <w:shd w:val="clear" w:color="auto" w:fill="F3F3F3"/>
          </w:tcPr>
          <w:p w14:paraId="4CAED945" w14:textId="77777777" w:rsidR="00BD5159" w:rsidRPr="00250134" w:rsidRDefault="00BD5159" w:rsidP="00C85209">
            <w:pPr>
              <w:ind w:left="-72" w:right="-103"/>
              <w:jc w:val="center"/>
              <w:rPr>
                <w:b/>
                <w:bCs/>
                <w:color w:val="3B3838" w:themeColor="background2" w:themeShade="40"/>
                <w:sz w:val="23"/>
                <w:szCs w:val="23"/>
              </w:rPr>
            </w:pPr>
            <w:r w:rsidRPr="00250134">
              <w:rPr>
                <w:b/>
                <w:bCs/>
                <w:color w:val="3B3838" w:themeColor="background2" w:themeShade="40"/>
                <w:sz w:val="23"/>
                <w:szCs w:val="23"/>
              </w:rPr>
              <w:t>Administration costs</w:t>
            </w:r>
            <w:r w:rsidRPr="00250134">
              <w:rPr>
                <w:b/>
                <w:bCs/>
                <w:color w:val="3B3838" w:themeColor="background2" w:themeShade="40"/>
                <w:sz w:val="23"/>
                <w:szCs w:val="23"/>
              </w:rPr>
              <w:br/>
              <w:t>(Non-refundable)</w:t>
            </w:r>
          </w:p>
        </w:tc>
        <w:tc>
          <w:tcPr>
            <w:tcW w:w="2020" w:type="dxa"/>
            <w:tcBorders>
              <w:top w:val="single" w:sz="4" w:space="0" w:color="auto"/>
              <w:left w:val="single" w:sz="4" w:space="0" w:color="auto"/>
              <w:bottom w:val="single" w:sz="4" w:space="0" w:color="auto"/>
              <w:right w:val="single" w:sz="4" w:space="0" w:color="auto"/>
            </w:tcBorders>
            <w:shd w:val="clear" w:color="auto" w:fill="F3F3F3"/>
          </w:tcPr>
          <w:p w14:paraId="6AD207ED" w14:textId="77777777" w:rsidR="00BD5159" w:rsidRPr="00250134" w:rsidRDefault="00BD5159" w:rsidP="00BD5159">
            <w:pPr>
              <w:jc w:val="center"/>
              <w:rPr>
                <w:b/>
                <w:bCs/>
                <w:color w:val="3B3838" w:themeColor="background2" w:themeShade="40"/>
                <w:sz w:val="23"/>
                <w:szCs w:val="23"/>
              </w:rPr>
            </w:pPr>
            <w:r w:rsidRPr="00250134">
              <w:rPr>
                <w:b/>
                <w:bCs/>
                <w:color w:val="3B3838" w:themeColor="background2" w:themeShade="40"/>
                <w:sz w:val="23"/>
                <w:szCs w:val="23"/>
              </w:rPr>
              <w:t>Compliance monitoring</w:t>
            </w:r>
          </w:p>
          <w:p w14:paraId="16870377" w14:textId="77777777" w:rsidR="00BD5159" w:rsidRPr="00250134" w:rsidRDefault="00BD5159" w:rsidP="00BD5159">
            <w:pPr>
              <w:jc w:val="center"/>
              <w:rPr>
                <w:b/>
                <w:bCs/>
                <w:color w:val="3B3838" w:themeColor="background2" w:themeShade="40"/>
                <w:sz w:val="23"/>
                <w:szCs w:val="23"/>
              </w:rPr>
            </w:pPr>
            <w:r w:rsidRPr="00250134">
              <w:rPr>
                <w:b/>
                <w:bCs/>
                <w:color w:val="3B3838" w:themeColor="background2" w:themeShade="40"/>
                <w:sz w:val="23"/>
                <w:szCs w:val="23"/>
              </w:rPr>
              <w:t>(2 visits)</w:t>
            </w:r>
          </w:p>
        </w:tc>
        <w:tc>
          <w:tcPr>
            <w:tcW w:w="1861" w:type="dxa"/>
            <w:tcBorders>
              <w:top w:val="single" w:sz="4" w:space="0" w:color="auto"/>
              <w:left w:val="single" w:sz="4" w:space="0" w:color="auto"/>
              <w:bottom w:val="single" w:sz="4" w:space="0" w:color="auto"/>
              <w:right w:val="single" w:sz="4" w:space="0" w:color="auto"/>
            </w:tcBorders>
            <w:shd w:val="clear" w:color="auto" w:fill="F3F3F3"/>
          </w:tcPr>
          <w:p w14:paraId="549CA327" w14:textId="77777777" w:rsidR="00BD5159" w:rsidRPr="00250134" w:rsidRDefault="00BD5159" w:rsidP="00BD5159">
            <w:pPr>
              <w:jc w:val="center"/>
              <w:rPr>
                <w:b/>
                <w:bCs/>
                <w:color w:val="3B3838" w:themeColor="background2" w:themeShade="40"/>
                <w:sz w:val="23"/>
                <w:szCs w:val="23"/>
              </w:rPr>
            </w:pPr>
            <w:r w:rsidRPr="00250134">
              <w:rPr>
                <w:b/>
                <w:bCs/>
                <w:color w:val="3B3838" w:themeColor="background2" w:themeShade="40"/>
                <w:sz w:val="23"/>
                <w:szCs w:val="23"/>
              </w:rPr>
              <w:t>Actual cost</w:t>
            </w:r>
            <w:r w:rsidRPr="00250134">
              <w:rPr>
                <w:b/>
                <w:bCs/>
                <w:color w:val="3B3838" w:themeColor="background2" w:themeShade="40"/>
                <w:sz w:val="23"/>
                <w:szCs w:val="23"/>
              </w:rPr>
              <w:br/>
              <w:t>for 3-year licence</w:t>
            </w:r>
          </w:p>
        </w:tc>
      </w:tr>
      <w:tr w:rsidR="00665A3A" w:rsidRPr="00665A3A" w14:paraId="03A53808" w14:textId="77777777" w:rsidTr="00F21188">
        <w:trPr>
          <w:trHeight w:val="775"/>
        </w:trPr>
        <w:tc>
          <w:tcPr>
            <w:tcW w:w="2754" w:type="dxa"/>
            <w:tcBorders>
              <w:top w:val="single" w:sz="4" w:space="0" w:color="auto"/>
              <w:left w:val="single" w:sz="4" w:space="0" w:color="auto"/>
              <w:bottom w:val="single" w:sz="4" w:space="0" w:color="auto"/>
              <w:right w:val="single" w:sz="4" w:space="0" w:color="auto"/>
            </w:tcBorders>
            <w:vAlign w:val="center"/>
          </w:tcPr>
          <w:p w14:paraId="686899F5" w14:textId="77777777" w:rsidR="00BD5159" w:rsidRPr="00665A3A" w:rsidRDefault="00BD5159" w:rsidP="00C1703A">
            <w:pPr>
              <w:rPr>
                <w:color w:val="3B3838" w:themeColor="background2" w:themeShade="40"/>
              </w:rPr>
            </w:pPr>
            <w:r w:rsidRPr="00665A3A">
              <w:rPr>
                <w:b/>
                <w:color w:val="3B3838" w:themeColor="background2" w:themeShade="40"/>
              </w:rPr>
              <w:t>Grant</w:t>
            </w:r>
            <w:r w:rsidRPr="00665A3A">
              <w:rPr>
                <w:color w:val="3B3838" w:themeColor="background2" w:themeShade="40"/>
              </w:rPr>
              <w:t xml:space="preserve"> of </w:t>
            </w:r>
            <w:r w:rsidR="00665A3A">
              <w:rPr>
                <w:color w:val="3B3838" w:themeColor="background2" w:themeShade="40"/>
              </w:rPr>
              <w:br/>
            </w:r>
            <w:r w:rsidRPr="00665A3A">
              <w:rPr>
                <w:color w:val="3B3838" w:themeColor="background2" w:themeShade="40"/>
              </w:rPr>
              <w:t>Pavement Café Licence</w:t>
            </w:r>
          </w:p>
        </w:tc>
        <w:tc>
          <w:tcPr>
            <w:tcW w:w="2296" w:type="dxa"/>
            <w:tcBorders>
              <w:top w:val="single" w:sz="4" w:space="0" w:color="auto"/>
              <w:left w:val="single" w:sz="4" w:space="0" w:color="auto"/>
              <w:bottom w:val="single" w:sz="4" w:space="0" w:color="auto"/>
              <w:right w:val="single" w:sz="4" w:space="0" w:color="auto"/>
            </w:tcBorders>
            <w:vAlign w:val="center"/>
          </w:tcPr>
          <w:p w14:paraId="0FE72B77" w14:textId="7BA6EDD4" w:rsidR="00BD5159" w:rsidRPr="00665A3A" w:rsidRDefault="00BD5159" w:rsidP="00BD5159">
            <w:pPr>
              <w:jc w:val="center"/>
              <w:rPr>
                <w:color w:val="3B3838" w:themeColor="background2" w:themeShade="40"/>
              </w:rPr>
            </w:pPr>
            <w:r w:rsidRPr="00665A3A">
              <w:rPr>
                <w:color w:val="3B3838" w:themeColor="background2" w:themeShade="40"/>
              </w:rPr>
              <w:t>£</w:t>
            </w:r>
            <w:r w:rsidR="00A330EA">
              <w:rPr>
                <w:color w:val="3B3838" w:themeColor="background2" w:themeShade="40"/>
              </w:rPr>
              <w:t>300</w:t>
            </w:r>
          </w:p>
        </w:tc>
        <w:tc>
          <w:tcPr>
            <w:tcW w:w="2020" w:type="dxa"/>
            <w:tcBorders>
              <w:top w:val="single" w:sz="4" w:space="0" w:color="auto"/>
              <w:left w:val="single" w:sz="4" w:space="0" w:color="auto"/>
              <w:bottom w:val="single" w:sz="4" w:space="0" w:color="auto"/>
              <w:right w:val="single" w:sz="4" w:space="0" w:color="auto"/>
            </w:tcBorders>
            <w:vAlign w:val="center"/>
          </w:tcPr>
          <w:p w14:paraId="327B3771" w14:textId="0C373C01" w:rsidR="00BD5159" w:rsidRPr="00665A3A" w:rsidRDefault="00BD5159" w:rsidP="00BD5159">
            <w:pPr>
              <w:jc w:val="center"/>
              <w:rPr>
                <w:color w:val="3B3838" w:themeColor="background2" w:themeShade="40"/>
              </w:rPr>
            </w:pPr>
            <w:r w:rsidRPr="00665A3A">
              <w:rPr>
                <w:color w:val="3B3838" w:themeColor="background2" w:themeShade="40"/>
              </w:rPr>
              <w:t>£</w:t>
            </w:r>
            <w:r w:rsidR="00A330EA">
              <w:rPr>
                <w:color w:val="3B3838" w:themeColor="background2" w:themeShade="40"/>
              </w:rPr>
              <w:t>100</w:t>
            </w:r>
          </w:p>
        </w:tc>
        <w:tc>
          <w:tcPr>
            <w:tcW w:w="1861" w:type="dxa"/>
            <w:tcBorders>
              <w:top w:val="single" w:sz="4" w:space="0" w:color="auto"/>
              <w:left w:val="single" w:sz="4" w:space="0" w:color="auto"/>
              <w:bottom w:val="single" w:sz="4" w:space="0" w:color="auto"/>
              <w:right w:val="single" w:sz="4" w:space="0" w:color="auto"/>
            </w:tcBorders>
            <w:shd w:val="clear" w:color="auto" w:fill="FFFFCC"/>
            <w:vAlign w:val="center"/>
          </w:tcPr>
          <w:p w14:paraId="3C0AC145" w14:textId="71E389CC" w:rsidR="00BD5159" w:rsidRPr="00072872" w:rsidRDefault="00BD5159" w:rsidP="00BD5159">
            <w:pPr>
              <w:jc w:val="center"/>
              <w:rPr>
                <w:b/>
                <w:color w:val="3B3838" w:themeColor="background2" w:themeShade="40"/>
              </w:rPr>
            </w:pPr>
            <w:r w:rsidRPr="00072872">
              <w:rPr>
                <w:b/>
                <w:color w:val="3B3838" w:themeColor="background2" w:themeShade="40"/>
              </w:rPr>
              <w:t>£</w:t>
            </w:r>
            <w:r w:rsidR="00A330EA">
              <w:rPr>
                <w:b/>
                <w:color w:val="3B3838" w:themeColor="background2" w:themeShade="40"/>
              </w:rPr>
              <w:t>400</w:t>
            </w:r>
            <w:r w:rsidRPr="00072872">
              <w:rPr>
                <w:b/>
                <w:color w:val="3B3838" w:themeColor="background2" w:themeShade="40"/>
              </w:rPr>
              <w:t xml:space="preserve"> </w:t>
            </w:r>
            <w:r w:rsidR="00665A3A" w:rsidRPr="00072872">
              <w:rPr>
                <w:color w:val="3B3838" w:themeColor="background2" w:themeShade="40"/>
              </w:rPr>
              <w:t>T</w:t>
            </w:r>
            <w:r w:rsidRPr="00072872">
              <w:rPr>
                <w:color w:val="3B3838" w:themeColor="background2" w:themeShade="40"/>
              </w:rPr>
              <w:t>otal</w:t>
            </w:r>
          </w:p>
        </w:tc>
      </w:tr>
      <w:tr w:rsidR="00665A3A" w:rsidRPr="00665A3A" w14:paraId="57ED8DFF" w14:textId="77777777" w:rsidTr="00F21188">
        <w:trPr>
          <w:trHeight w:val="971"/>
        </w:trPr>
        <w:tc>
          <w:tcPr>
            <w:tcW w:w="2754" w:type="dxa"/>
            <w:tcBorders>
              <w:top w:val="single" w:sz="4" w:space="0" w:color="auto"/>
              <w:left w:val="single" w:sz="4" w:space="0" w:color="auto"/>
              <w:bottom w:val="single" w:sz="4" w:space="0" w:color="auto"/>
              <w:right w:val="single" w:sz="4" w:space="0" w:color="auto"/>
            </w:tcBorders>
            <w:vAlign w:val="center"/>
          </w:tcPr>
          <w:p w14:paraId="746334B7" w14:textId="77777777" w:rsidR="00BD5159" w:rsidRPr="00665A3A" w:rsidRDefault="00BD5159" w:rsidP="00C1703A">
            <w:pPr>
              <w:rPr>
                <w:color w:val="3B3838" w:themeColor="background2" w:themeShade="40"/>
              </w:rPr>
            </w:pPr>
            <w:r w:rsidRPr="00665A3A">
              <w:rPr>
                <w:b/>
                <w:color w:val="3B3838" w:themeColor="background2" w:themeShade="40"/>
              </w:rPr>
              <w:t>Renewal</w:t>
            </w:r>
            <w:r w:rsidRPr="00665A3A">
              <w:rPr>
                <w:color w:val="3B3838" w:themeColor="background2" w:themeShade="40"/>
              </w:rPr>
              <w:t xml:space="preserve"> or </w:t>
            </w:r>
            <w:r w:rsidRPr="00665A3A">
              <w:rPr>
                <w:b/>
                <w:color w:val="3B3838" w:themeColor="background2" w:themeShade="40"/>
              </w:rPr>
              <w:t>Variation</w:t>
            </w:r>
            <w:r w:rsidRPr="00665A3A">
              <w:rPr>
                <w:color w:val="3B3838" w:themeColor="background2" w:themeShade="40"/>
              </w:rPr>
              <w:t xml:space="preserve"> of Pavement Café Licence</w:t>
            </w:r>
          </w:p>
        </w:tc>
        <w:tc>
          <w:tcPr>
            <w:tcW w:w="2296" w:type="dxa"/>
            <w:tcBorders>
              <w:top w:val="single" w:sz="4" w:space="0" w:color="auto"/>
              <w:left w:val="single" w:sz="4" w:space="0" w:color="auto"/>
              <w:bottom w:val="single" w:sz="4" w:space="0" w:color="auto"/>
              <w:right w:val="single" w:sz="4" w:space="0" w:color="auto"/>
            </w:tcBorders>
            <w:vAlign w:val="center"/>
          </w:tcPr>
          <w:p w14:paraId="1CEA37F5" w14:textId="2C499F32" w:rsidR="00BD5159" w:rsidRPr="00665A3A" w:rsidRDefault="00BD5159" w:rsidP="00BD5159">
            <w:pPr>
              <w:jc w:val="center"/>
              <w:rPr>
                <w:color w:val="3B3838" w:themeColor="background2" w:themeShade="40"/>
              </w:rPr>
            </w:pPr>
            <w:r w:rsidRPr="00665A3A">
              <w:rPr>
                <w:color w:val="3B3838" w:themeColor="background2" w:themeShade="40"/>
              </w:rPr>
              <w:t>£</w:t>
            </w:r>
            <w:r w:rsidR="00A330EA">
              <w:rPr>
                <w:color w:val="3B3838" w:themeColor="background2" w:themeShade="40"/>
              </w:rPr>
              <w:t>200</w:t>
            </w:r>
          </w:p>
        </w:tc>
        <w:tc>
          <w:tcPr>
            <w:tcW w:w="2020" w:type="dxa"/>
            <w:tcBorders>
              <w:top w:val="single" w:sz="4" w:space="0" w:color="auto"/>
              <w:left w:val="single" w:sz="4" w:space="0" w:color="auto"/>
              <w:bottom w:val="single" w:sz="4" w:space="0" w:color="auto"/>
              <w:right w:val="single" w:sz="4" w:space="0" w:color="auto"/>
            </w:tcBorders>
            <w:vAlign w:val="center"/>
          </w:tcPr>
          <w:p w14:paraId="607185FF" w14:textId="7C79B43F" w:rsidR="00BD5159" w:rsidRPr="00665A3A" w:rsidRDefault="00BD5159" w:rsidP="00BD5159">
            <w:pPr>
              <w:jc w:val="center"/>
              <w:rPr>
                <w:color w:val="3B3838" w:themeColor="background2" w:themeShade="40"/>
              </w:rPr>
            </w:pPr>
            <w:r w:rsidRPr="00665A3A">
              <w:rPr>
                <w:color w:val="3B3838" w:themeColor="background2" w:themeShade="40"/>
              </w:rPr>
              <w:t>£</w:t>
            </w:r>
            <w:r w:rsidR="00A330EA">
              <w:rPr>
                <w:color w:val="3B3838" w:themeColor="background2" w:themeShade="40"/>
              </w:rPr>
              <w:t>100</w:t>
            </w:r>
          </w:p>
        </w:tc>
        <w:tc>
          <w:tcPr>
            <w:tcW w:w="1861" w:type="dxa"/>
            <w:tcBorders>
              <w:top w:val="single" w:sz="4" w:space="0" w:color="auto"/>
              <w:left w:val="single" w:sz="4" w:space="0" w:color="auto"/>
              <w:bottom w:val="single" w:sz="4" w:space="0" w:color="auto"/>
              <w:right w:val="single" w:sz="4" w:space="0" w:color="auto"/>
            </w:tcBorders>
            <w:shd w:val="clear" w:color="auto" w:fill="FFFFCC"/>
            <w:vAlign w:val="center"/>
          </w:tcPr>
          <w:p w14:paraId="7E2E7939" w14:textId="6D244361" w:rsidR="00BD5159" w:rsidRPr="00072872" w:rsidRDefault="00665A3A" w:rsidP="00BD5159">
            <w:pPr>
              <w:jc w:val="center"/>
              <w:rPr>
                <w:b/>
                <w:color w:val="3B3838" w:themeColor="background2" w:themeShade="40"/>
              </w:rPr>
            </w:pPr>
            <w:r w:rsidRPr="00072872">
              <w:rPr>
                <w:b/>
                <w:color w:val="3B3838" w:themeColor="background2" w:themeShade="40"/>
              </w:rPr>
              <w:t>£</w:t>
            </w:r>
            <w:r w:rsidR="00A330EA">
              <w:rPr>
                <w:b/>
                <w:color w:val="3B3838" w:themeColor="background2" w:themeShade="40"/>
              </w:rPr>
              <w:t>300</w:t>
            </w:r>
            <w:r w:rsidRPr="00072872">
              <w:rPr>
                <w:b/>
                <w:color w:val="3B3838" w:themeColor="background2" w:themeShade="40"/>
              </w:rPr>
              <w:t xml:space="preserve"> </w:t>
            </w:r>
            <w:r w:rsidRPr="00072872">
              <w:rPr>
                <w:color w:val="3B3838" w:themeColor="background2" w:themeShade="40"/>
              </w:rPr>
              <w:t>T</w:t>
            </w:r>
            <w:r w:rsidR="00BD5159" w:rsidRPr="00072872">
              <w:rPr>
                <w:color w:val="3B3838" w:themeColor="background2" w:themeShade="40"/>
              </w:rPr>
              <w:t>otal</w:t>
            </w:r>
          </w:p>
        </w:tc>
      </w:tr>
    </w:tbl>
    <w:p w14:paraId="4F6D4714" w14:textId="77777777" w:rsidR="002A5DDC" w:rsidRDefault="00250134" w:rsidP="002A5DDC">
      <w:pPr>
        <w:ind w:left="-426" w:right="-329"/>
        <w:jc w:val="center"/>
        <w:rPr>
          <w:b/>
        </w:rPr>
      </w:pPr>
      <w:r w:rsidRPr="00BD5159">
        <w:rPr>
          <w:noProof/>
          <w:color w:val="538135" w:themeColor="accent6" w:themeShade="BF"/>
          <w:spacing w:val="-8"/>
          <w:sz w:val="22"/>
          <w:szCs w:val="22"/>
        </w:rPr>
        <mc:AlternateContent>
          <mc:Choice Requires="wps">
            <w:drawing>
              <wp:anchor distT="0" distB="0" distL="114300" distR="114300" simplePos="0" relativeHeight="251838464" behindDoc="0" locked="0" layoutInCell="1" allowOverlap="1" wp14:anchorId="7AD2B7A3" wp14:editId="00DBD65D">
                <wp:simplePos x="0" y="0"/>
                <wp:positionH relativeFrom="column">
                  <wp:posOffset>361507</wp:posOffset>
                </wp:positionH>
                <wp:positionV relativeFrom="paragraph">
                  <wp:posOffset>137013</wp:posOffset>
                </wp:positionV>
                <wp:extent cx="5943600" cy="754912"/>
                <wp:effectExtent l="0" t="0" r="19050" b="26670"/>
                <wp:wrapNone/>
                <wp:docPr id="35" name="Rectangle: Rounded Corners 35" descr="Contact Details"/>
                <wp:cNvGraphicFramePr/>
                <a:graphic xmlns:a="http://schemas.openxmlformats.org/drawingml/2006/main">
                  <a:graphicData uri="http://schemas.microsoft.com/office/word/2010/wordprocessingShape">
                    <wps:wsp>
                      <wps:cNvSpPr/>
                      <wps:spPr>
                        <a:xfrm>
                          <a:off x="0" y="0"/>
                          <a:ext cx="5943600" cy="754912"/>
                        </a:xfrm>
                        <a:prstGeom prst="roundRect">
                          <a:avLst/>
                        </a:prstGeom>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16200000" scaled="1"/>
                          <a:tileRect/>
                        </a:gradFill>
                        <a:ln>
                          <a:solidFill>
                            <a:schemeClr val="accent5">
                              <a:lumMod val="75000"/>
                            </a:schemeClr>
                          </a:solidFill>
                        </a:ln>
                      </wps:spPr>
                      <wps:style>
                        <a:lnRef idx="2">
                          <a:schemeClr val="dk1"/>
                        </a:lnRef>
                        <a:fillRef idx="1">
                          <a:schemeClr val="lt1"/>
                        </a:fillRef>
                        <a:effectRef idx="0">
                          <a:schemeClr val="dk1"/>
                        </a:effectRef>
                        <a:fontRef idx="minor">
                          <a:schemeClr val="dk1"/>
                        </a:fontRef>
                      </wps:style>
                      <wps:txbx>
                        <w:txbxContent>
                          <w:p w14:paraId="152C1762" w14:textId="77777777" w:rsidR="001A035B" w:rsidRPr="00F21188" w:rsidRDefault="001A035B" w:rsidP="001A035B">
                            <w:pPr>
                              <w:spacing w:after="60"/>
                              <w:ind w:right="-10" w:firstLine="142"/>
                              <w:jc w:val="center"/>
                              <w:rPr>
                                <w:b/>
                                <w:sz w:val="25"/>
                                <w:szCs w:val="25"/>
                              </w:rPr>
                            </w:pPr>
                            <w:r w:rsidRPr="00F21188">
                              <w:rPr>
                                <w:b/>
                                <w:color w:val="323E4F" w:themeColor="text2" w:themeShade="BF"/>
                                <w:sz w:val="25"/>
                                <w:szCs w:val="25"/>
                                <w:u w:val="single"/>
                              </w:rPr>
                              <w:t>All</w:t>
                            </w:r>
                            <w:r w:rsidRPr="00F21188">
                              <w:rPr>
                                <w:b/>
                                <w:color w:val="323E4F" w:themeColor="text2" w:themeShade="BF"/>
                                <w:sz w:val="25"/>
                                <w:szCs w:val="25"/>
                              </w:rPr>
                              <w:t xml:space="preserve"> documentation may be emailed to: </w:t>
                            </w:r>
                            <w:hyperlink r:id="rId14" w:history="1">
                              <w:r w:rsidRPr="00F21188">
                                <w:rPr>
                                  <w:rStyle w:val="Hyperlink"/>
                                  <w:b/>
                                  <w:sz w:val="25"/>
                                  <w:szCs w:val="25"/>
                                </w:rPr>
                                <w:t>licensing@nmandd.org</w:t>
                              </w:r>
                            </w:hyperlink>
                            <w:r w:rsidR="00A00E5E" w:rsidRPr="00F21188">
                              <w:rPr>
                                <w:b/>
                                <w:sz w:val="25"/>
                                <w:szCs w:val="25"/>
                              </w:rPr>
                              <w:t xml:space="preserve"> </w:t>
                            </w:r>
                            <w:r w:rsidR="00A00E5E" w:rsidRPr="00F21188">
                              <w:rPr>
                                <w:b/>
                                <w:sz w:val="25"/>
                                <w:szCs w:val="25"/>
                              </w:rPr>
                              <w:br/>
                            </w:r>
                            <w:r w:rsidR="00CE53B2" w:rsidRPr="00F21188">
                              <w:rPr>
                                <w:b/>
                                <w:color w:val="323E4F" w:themeColor="text2" w:themeShade="BF"/>
                                <w:sz w:val="25"/>
                                <w:szCs w:val="25"/>
                              </w:rPr>
                              <w:t>(as</w:t>
                            </w:r>
                            <w:r w:rsidR="00250134">
                              <w:rPr>
                                <w:b/>
                                <w:color w:val="323E4F" w:themeColor="text2" w:themeShade="BF"/>
                                <w:sz w:val="25"/>
                                <w:szCs w:val="25"/>
                              </w:rPr>
                              <w:t xml:space="preserve"> MS Word, </w:t>
                            </w:r>
                            <w:r w:rsidR="00A00E5E" w:rsidRPr="00F21188">
                              <w:rPr>
                                <w:b/>
                                <w:color w:val="323E4F" w:themeColor="text2" w:themeShade="BF"/>
                                <w:sz w:val="25"/>
                                <w:szCs w:val="25"/>
                              </w:rPr>
                              <w:t xml:space="preserve">pdf </w:t>
                            </w:r>
                            <w:r w:rsidR="00250134" w:rsidRPr="00F21188">
                              <w:rPr>
                                <w:b/>
                                <w:color w:val="323E4F" w:themeColor="text2" w:themeShade="BF"/>
                                <w:sz w:val="25"/>
                                <w:szCs w:val="25"/>
                              </w:rPr>
                              <w:t>attachments</w:t>
                            </w:r>
                            <w:r w:rsidR="00250134">
                              <w:rPr>
                                <w:b/>
                                <w:color w:val="323E4F" w:themeColor="text2" w:themeShade="BF"/>
                                <w:sz w:val="25"/>
                                <w:szCs w:val="25"/>
                              </w:rPr>
                              <w:t xml:space="preserve"> (or </w:t>
                            </w:r>
                            <w:r w:rsidR="00A00E5E" w:rsidRPr="00F21188">
                              <w:rPr>
                                <w:b/>
                                <w:color w:val="323E4F" w:themeColor="text2" w:themeShade="BF"/>
                                <w:sz w:val="25"/>
                                <w:szCs w:val="25"/>
                              </w:rPr>
                              <w:t>jpeg format</w:t>
                            </w:r>
                            <w:r w:rsidR="00250134">
                              <w:rPr>
                                <w:b/>
                                <w:color w:val="323E4F" w:themeColor="text2" w:themeShade="BF"/>
                                <w:sz w:val="25"/>
                                <w:szCs w:val="25"/>
                              </w:rPr>
                              <w:t xml:space="preserve"> for photos)</w:t>
                            </w:r>
                            <w:r w:rsidR="00A00E5E" w:rsidRPr="00F21188">
                              <w:rPr>
                                <w:b/>
                                <w:color w:val="323E4F" w:themeColor="text2" w:themeShade="BF"/>
                                <w:sz w:val="25"/>
                                <w:szCs w:val="25"/>
                              </w:rPr>
                              <w:t>).</w:t>
                            </w:r>
                          </w:p>
                          <w:p w14:paraId="5789CDA9" w14:textId="77777777" w:rsidR="001A035B" w:rsidRPr="00F21188" w:rsidRDefault="001A035B" w:rsidP="001A035B">
                            <w:pPr>
                              <w:ind w:right="-10" w:firstLine="142"/>
                              <w:jc w:val="center"/>
                              <w:rPr>
                                <w:color w:val="323E4F" w:themeColor="text2" w:themeShade="BF"/>
                                <w:spacing w:val="-4"/>
                                <w:sz w:val="25"/>
                                <w:szCs w:val="25"/>
                              </w:rPr>
                            </w:pPr>
                            <w:r w:rsidRPr="00F21188">
                              <w:rPr>
                                <w:b/>
                                <w:color w:val="323E4F" w:themeColor="text2" w:themeShade="BF"/>
                                <w:sz w:val="25"/>
                                <w:szCs w:val="25"/>
                              </w:rPr>
                              <w:t xml:space="preserve">We may ask for the original of any scanned or emailed document.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288230" id="Rectangle: Rounded Corners 35" o:spid="_x0000_s1055" alt="Contact Details" style="position:absolute;left:0;text-align:left;margin-left:28.45pt;margin-top:10.8pt;width:468pt;height:59.4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07mNQMAAGAHAAAOAAAAZHJzL2Uyb0RvYy54bWysVdtOGzEQfa/Uf7D8XjYJCZSIDYqCqCpR&#10;QEDFs+P1Jla9tmtPSOjXd8be3SB6R83Dxh7PxXPmzPj0bNcY9qhC1M6WfHgw4ExZ6SptVyX/fH/x&#10;7j1nEYSthHFWlfxJRX42e/vmdOunauTWzlQqMHRi43TrS74G8NOiiHKtGhEPnFcWD2sXGgG4Daui&#10;CmKL3htTjAaDo2LrQuWDkypGlJ7nQz5L/utaSbiu66iAmZLj3SB9Q/ou6VvMTsV0FYRfa9leQ7zi&#10;Fo3QFoP2rs4FCLYJ+gdXjZbBRVfDgXRN4epaS5VywGyGgxfZ3K2FVykXBCf6Hqb4/9zKq8ebwHRV&#10;8sMJZ1Y0WKNbRE3YlVFTdus2tlIVW7hgsciMlCoVJSK4cBaEBHauQGgTCcmtj1N0eOdvQruLuCRY&#10;dnVo6B8TZruE/lOPvtoBkyicnIwPjwZYJIlnx5PxyXBETou9tQ8RPijXMFqUPNDl6LIJefF4GSHr&#10;d3ptQaoLbQyrjUZ+WWQhZ8HBg4Z1whdZmysX0T5ZROYdQjxI4hhWy4UJ7FEggy7whzckLdAWsvAI&#10;L90SKQr45KosHpI4yTGD1kvKZhWfR5kkLZL8OdJ4jNqZsq+INKRIf5vU6PDfQ2Geqw5Eoy1DDiG4&#10;R9imFJdFKYxCog1zBqCNouLlkmELpjIREMYmOJzRvSjNA9XXQUipLExSIcym6TE/JjRb0vQmCfS4&#10;94bXpAgFsTXzM63gyagc/VbV2BHIyFFmAM2ifezqS0ogeUFNMqmRX71RZlMfPZPBQGfU6pKZSvOp&#10;N2xL86tovXaKiM3XGzbauvD7q9ZZv8s650ppw265S+0/OiHcSLR01RPOBOyR1KjRywuN/XYpItyI&#10;gNMRa4kTH67xUxu3LblrV5ytXfj2Mznp49DCU862OG1LHr9uRMBWNB8t9ho1Po3ntMFFeC5ddlK7&#10;aRYO23CIZPIyLUkXTLesg2se8EGYUzQ8ElZizJJLCN1mAXn645Mi1Xye1HAUewGX9s7LbhrQCLnf&#10;PYjg22EDOKauXDeRxfTFuMm6VBrr5htwtU7E3uPZQo9jPPGxfXLonXi+T1r7h3H2HQAA//8DAFBL&#10;AwQUAAYACAAAACEA/ldaK98AAAAJAQAADwAAAGRycy9kb3ducmV2LnhtbEyPwU7DMAyG70i8Q2Qk&#10;bixdRStamk4TYhe4sIIER68xTbUmqZps63h6zIkd7f/T78/VaraDONIUeu8ULBcJCHKt173rFHy8&#10;b+4eQISITuPgHSk4U4BVfX1VYan9yW3p2MROcIkLJSowMY6llKE1ZDEs/EiOs28/WYw8Tp3UE564&#10;3A4yTZJcWuwdXzA40pOhdt8crILP9at9O48/zVf2vCls/7LtcG+Uur2Z148gIs3xH4Y/fVaHmp12&#10;/uB0EIOCLC+YVJAucxCcF0XKix2D90kGsq7k5Qf1LwAAAP//AwBQSwECLQAUAAYACAAAACEAtoM4&#10;kv4AAADhAQAAEwAAAAAAAAAAAAAAAAAAAAAAW0NvbnRlbnRfVHlwZXNdLnhtbFBLAQItABQABgAI&#10;AAAAIQA4/SH/1gAAAJQBAAALAAAAAAAAAAAAAAAAAC8BAABfcmVscy8ucmVsc1BLAQItABQABgAI&#10;AAAAIQD3V07mNQMAAGAHAAAOAAAAAAAAAAAAAAAAAC4CAABkcnMvZTJvRG9jLnhtbFBLAQItABQA&#10;BgAIAAAAIQD+V1or3wAAAAkBAAAPAAAAAAAAAAAAAAAAAI8FAABkcnMvZG93bnJldi54bWxQSwUG&#10;AAAAAAQABADzAAAAmwYAAAAA&#10;" fillcolor="#ffff80" strokecolor="#2f5496 [2408]" strokeweight="1pt">
                <v:fill color2="#ffffda" rotate="t" angle="180" colors="0 #ffff80;.5 #ffffb3;1 #ffffda" focus="100%" type="gradient"/>
                <v:stroke joinstyle="miter"/>
                <v:textbox inset="1mm,0,1mm,0">
                  <w:txbxContent>
                    <w:p w:rsidR="001A035B" w:rsidRPr="00F21188" w:rsidRDefault="001A035B" w:rsidP="001A035B">
                      <w:pPr>
                        <w:spacing w:after="60"/>
                        <w:ind w:right="-10" w:firstLine="142"/>
                        <w:jc w:val="center"/>
                        <w:rPr>
                          <w:b/>
                          <w:sz w:val="25"/>
                          <w:szCs w:val="25"/>
                        </w:rPr>
                      </w:pPr>
                      <w:r w:rsidRPr="00F21188">
                        <w:rPr>
                          <w:b/>
                          <w:color w:val="323E4F" w:themeColor="text2" w:themeShade="BF"/>
                          <w:sz w:val="25"/>
                          <w:szCs w:val="25"/>
                          <w:u w:val="single"/>
                        </w:rPr>
                        <w:t>All</w:t>
                      </w:r>
                      <w:r w:rsidRPr="00F21188">
                        <w:rPr>
                          <w:b/>
                          <w:color w:val="323E4F" w:themeColor="text2" w:themeShade="BF"/>
                          <w:sz w:val="25"/>
                          <w:szCs w:val="25"/>
                        </w:rPr>
                        <w:t xml:space="preserve"> documentation may be emailed to: </w:t>
                      </w:r>
                      <w:hyperlink r:id="rId15" w:history="1">
                        <w:r w:rsidRPr="00F21188">
                          <w:rPr>
                            <w:rStyle w:val="Hyperlink"/>
                            <w:b/>
                            <w:sz w:val="25"/>
                            <w:szCs w:val="25"/>
                          </w:rPr>
                          <w:t>licensing@nmandd.org</w:t>
                        </w:r>
                      </w:hyperlink>
                      <w:r w:rsidR="00A00E5E" w:rsidRPr="00F21188">
                        <w:rPr>
                          <w:b/>
                          <w:sz w:val="25"/>
                          <w:szCs w:val="25"/>
                        </w:rPr>
                        <w:t xml:space="preserve"> </w:t>
                      </w:r>
                      <w:r w:rsidR="00A00E5E" w:rsidRPr="00F21188">
                        <w:rPr>
                          <w:b/>
                          <w:sz w:val="25"/>
                          <w:szCs w:val="25"/>
                        </w:rPr>
                        <w:br/>
                      </w:r>
                      <w:r w:rsidR="00CE53B2" w:rsidRPr="00F21188">
                        <w:rPr>
                          <w:b/>
                          <w:color w:val="323E4F" w:themeColor="text2" w:themeShade="BF"/>
                          <w:sz w:val="25"/>
                          <w:szCs w:val="25"/>
                        </w:rPr>
                        <w:t>(as</w:t>
                      </w:r>
                      <w:r w:rsidR="00250134">
                        <w:rPr>
                          <w:b/>
                          <w:color w:val="323E4F" w:themeColor="text2" w:themeShade="BF"/>
                          <w:sz w:val="25"/>
                          <w:szCs w:val="25"/>
                        </w:rPr>
                        <w:t xml:space="preserve"> MS Word, </w:t>
                      </w:r>
                      <w:r w:rsidR="00A00E5E" w:rsidRPr="00F21188">
                        <w:rPr>
                          <w:b/>
                          <w:color w:val="323E4F" w:themeColor="text2" w:themeShade="BF"/>
                          <w:sz w:val="25"/>
                          <w:szCs w:val="25"/>
                        </w:rPr>
                        <w:t xml:space="preserve">pdf </w:t>
                      </w:r>
                      <w:r w:rsidR="00250134" w:rsidRPr="00F21188">
                        <w:rPr>
                          <w:b/>
                          <w:color w:val="323E4F" w:themeColor="text2" w:themeShade="BF"/>
                          <w:sz w:val="25"/>
                          <w:szCs w:val="25"/>
                        </w:rPr>
                        <w:t>attachments</w:t>
                      </w:r>
                      <w:r w:rsidR="00250134">
                        <w:rPr>
                          <w:b/>
                          <w:color w:val="323E4F" w:themeColor="text2" w:themeShade="BF"/>
                          <w:sz w:val="25"/>
                          <w:szCs w:val="25"/>
                        </w:rPr>
                        <w:t xml:space="preserve"> (or </w:t>
                      </w:r>
                      <w:r w:rsidR="00A00E5E" w:rsidRPr="00F21188">
                        <w:rPr>
                          <w:b/>
                          <w:color w:val="323E4F" w:themeColor="text2" w:themeShade="BF"/>
                          <w:sz w:val="25"/>
                          <w:szCs w:val="25"/>
                        </w:rPr>
                        <w:t>jpeg format</w:t>
                      </w:r>
                      <w:r w:rsidR="00250134">
                        <w:rPr>
                          <w:b/>
                          <w:color w:val="323E4F" w:themeColor="text2" w:themeShade="BF"/>
                          <w:sz w:val="25"/>
                          <w:szCs w:val="25"/>
                        </w:rPr>
                        <w:t xml:space="preserve"> for photos)</w:t>
                      </w:r>
                      <w:r w:rsidR="00A00E5E" w:rsidRPr="00F21188">
                        <w:rPr>
                          <w:b/>
                          <w:color w:val="323E4F" w:themeColor="text2" w:themeShade="BF"/>
                          <w:sz w:val="25"/>
                          <w:szCs w:val="25"/>
                        </w:rPr>
                        <w:t>).</w:t>
                      </w:r>
                    </w:p>
                    <w:p w:rsidR="001A035B" w:rsidRPr="00F21188" w:rsidRDefault="001A035B" w:rsidP="001A035B">
                      <w:pPr>
                        <w:ind w:right="-10" w:firstLine="142"/>
                        <w:jc w:val="center"/>
                        <w:rPr>
                          <w:color w:val="323E4F" w:themeColor="text2" w:themeShade="BF"/>
                          <w:spacing w:val="-4"/>
                          <w:sz w:val="25"/>
                          <w:szCs w:val="25"/>
                        </w:rPr>
                      </w:pPr>
                      <w:r w:rsidRPr="00F21188">
                        <w:rPr>
                          <w:b/>
                          <w:color w:val="323E4F" w:themeColor="text2" w:themeShade="BF"/>
                          <w:sz w:val="25"/>
                          <w:szCs w:val="25"/>
                        </w:rPr>
                        <w:t xml:space="preserve">We may ask for the original of any scanned or emailed document. </w:t>
                      </w:r>
                    </w:p>
                  </w:txbxContent>
                </v:textbox>
              </v:roundrect>
            </w:pict>
          </mc:Fallback>
        </mc:AlternateContent>
      </w:r>
    </w:p>
    <w:p w14:paraId="2E4CA322" w14:textId="77777777" w:rsidR="00BD5159" w:rsidRDefault="00BD5159" w:rsidP="002A5DDC">
      <w:pPr>
        <w:ind w:left="-426" w:right="-329"/>
        <w:jc w:val="center"/>
        <w:rPr>
          <w:b/>
        </w:rPr>
      </w:pPr>
    </w:p>
    <w:p w14:paraId="4D1B1329" w14:textId="77777777" w:rsidR="00BD5159" w:rsidRDefault="00BD5159" w:rsidP="002A5DDC">
      <w:pPr>
        <w:ind w:left="-426" w:right="-329"/>
        <w:jc w:val="center"/>
        <w:rPr>
          <w:b/>
        </w:rPr>
      </w:pPr>
    </w:p>
    <w:p w14:paraId="22BAF47F" w14:textId="77777777" w:rsidR="00BD5159" w:rsidRDefault="00BD5159" w:rsidP="002A5DDC">
      <w:pPr>
        <w:ind w:left="-426" w:right="-329"/>
        <w:jc w:val="center"/>
        <w:rPr>
          <w:b/>
        </w:rPr>
      </w:pPr>
    </w:p>
    <w:p w14:paraId="7942757D" w14:textId="77777777" w:rsidR="00BD5159" w:rsidRDefault="00BD5159" w:rsidP="002A5DDC">
      <w:pPr>
        <w:ind w:left="-426" w:right="-329"/>
        <w:jc w:val="center"/>
        <w:rPr>
          <w:b/>
        </w:rPr>
      </w:pPr>
    </w:p>
    <w:p w14:paraId="05A235F3" w14:textId="77777777" w:rsidR="009007A0" w:rsidRPr="00E032A2" w:rsidRDefault="00D92CA9">
      <w:pPr>
        <w:spacing w:after="160" w:line="259" w:lineRule="auto"/>
        <w:rPr>
          <w:b/>
          <w:sz w:val="20"/>
          <w:szCs w:val="20"/>
        </w:rPr>
      </w:pPr>
      <w:r>
        <w:rPr>
          <w:b/>
          <w:sz w:val="32"/>
          <w:szCs w:val="32"/>
        </w:rPr>
        <w:br w:type="page"/>
      </w:r>
    </w:p>
    <w:p w14:paraId="3AFC505E" w14:textId="77777777" w:rsidR="009007A0" w:rsidRDefault="00B57F50" w:rsidP="0088749A">
      <w:pPr>
        <w:ind w:left="284" w:right="-12"/>
        <w:jc w:val="center"/>
        <w:rPr>
          <w:b/>
          <w:sz w:val="32"/>
          <w:szCs w:val="32"/>
        </w:rPr>
      </w:pPr>
      <w:r w:rsidRPr="004C29E9">
        <w:rPr>
          <w:noProof/>
          <w:color w:val="538135" w:themeColor="accent6" w:themeShade="BF"/>
        </w:rPr>
        <w:lastRenderedPageBreak/>
        <mc:AlternateContent>
          <mc:Choice Requires="wps">
            <w:drawing>
              <wp:anchor distT="0" distB="0" distL="114300" distR="114300" simplePos="0" relativeHeight="251871232" behindDoc="0" locked="0" layoutInCell="1" allowOverlap="1" wp14:anchorId="0CBB61DD" wp14:editId="0BA617FB">
                <wp:simplePos x="0" y="0"/>
                <wp:positionH relativeFrom="column">
                  <wp:posOffset>4907915</wp:posOffset>
                </wp:positionH>
                <wp:positionV relativeFrom="paragraph">
                  <wp:posOffset>-49692</wp:posOffset>
                </wp:positionV>
                <wp:extent cx="1817370" cy="67119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7370" cy="671195"/>
                        </a:xfrm>
                        <a:prstGeom prst="rect">
                          <a:avLst/>
                        </a:prstGeom>
                        <a:solidFill>
                          <a:srgbClr val="FFFFFF"/>
                        </a:solidFill>
                        <a:ln w="9525">
                          <a:noFill/>
                          <a:miter lim="800000"/>
                          <a:headEnd/>
                          <a:tailEnd/>
                        </a:ln>
                      </wps:spPr>
                      <wps:txbx>
                        <w:txbxContent>
                          <w:p w14:paraId="107197D7" w14:textId="77777777" w:rsidR="009007A0" w:rsidRDefault="009007A0" w:rsidP="00041FFC">
                            <w:pPr>
                              <w:jc w:val="right"/>
                            </w:pPr>
                            <w:r w:rsidRPr="00786801">
                              <w:rPr>
                                <w:noProof/>
                              </w:rPr>
                              <w:drawing>
                                <wp:inline distT="0" distB="0" distL="0" distR="0" wp14:anchorId="0C4EFEB3" wp14:editId="4D8DD139">
                                  <wp:extent cx="1392865" cy="671686"/>
                                  <wp:effectExtent l="0" t="0" r="0" b="0"/>
                                  <wp:docPr id="28" name="Picture 28"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MD_logo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2550" cy="676356"/>
                                          </a:xfrm>
                                          <a:prstGeom prst="rect">
                                            <a:avLst/>
                                          </a:prstGeom>
                                          <a:noFill/>
                                          <a:ln>
                                            <a:noFill/>
                                          </a:ln>
                                        </pic:spPr>
                                      </pic:pic>
                                    </a:graphicData>
                                  </a:graphic>
                                </wp:inline>
                              </w:drawing>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71AFC" id="Text Box 25" o:spid="_x0000_s1056" type="#_x0000_t202" style="position:absolute;left:0;text-align:left;margin-left:386.45pt;margin-top:-3.9pt;width:143.1pt;height:52.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PfQJAIAACkEAAAOAAAAZHJzL2Uyb0RvYy54bWysU8Fu2zAMvQ/YPwi6L45TtEmNOEWXLsOA&#10;rhvQ7gNkWY6FyaJGKbGzrx8lJ2nQ3YbpIFAU+Ug+ksu7oTNsr9BrsCXPJ1POlJVQa7st+Y+XzYcF&#10;Zz4IWwsDVpX8oDy/W71/t+xdoWbQgqkVMgKxvuhdydsQXJFlXraqE34CTln6bAA7EeiJ26xG0RN6&#10;Z7LZdHqT9YC1Q5DKe9I+jJ98lfCbRsnwrWm8CsyUnHIL6cZ0V/HOVktRbFG4VstjGuIfsuiEthT0&#10;DPUggmA71H9BdVoieGjCREKXQdNoqVINVE0+fVPNcyucSrUQOd6dafL/D1Y+7b8j03XJZ9ecWdFR&#10;j17UENhHGBipiJ/e+YLMnh0ZhoH01OdUq3ePIH96ZmHdCrtV94jQt0rUlF8ePbML1xHHR5Cq/wo1&#10;xRG7AAloaLCL5BEdjNCpT4dzb2IuMoZc5POrOX1J+ruZ5/ltSi4TxcnboQ+fFXQsCiVH6n1CF/tH&#10;H2I2ojiZxGAejK432pj0wG21Nsj2guZkk04q4I2Zsawv+e01ERO9LET/NEKdDjTHRnclX0zjGScr&#10;svHJ1skkCG1GmTIx9khPZGTkJgzVkDpxlZwjdxXUByIMYZxb2jMSWsDfnPU0syX3v3YCFWfmiyXS&#10;57QRccjTgwS81FYnrbCSIEoeOBvFdRgXYudQb1uKMLbXwj01qNGJu9dsjnnTPCZKj7sTB/7ynaxe&#10;N3z1BwAA//8DAFBLAwQUAAYACAAAACEAk2JAXt4AAAAKAQAADwAAAGRycy9kb3ducmV2LnhtbEyP&#10;QU+DQBCF7yb+h82YeGsXmlhcZGiMSY9tYttEjwuMQGRngV0K/nu3Jz1O5st738t2i+nElUbXWkaI&#10;1xEI4tJWLdcIl/N+9QzCec2V7iwTwg852OX3d5lOKzvzO11PvhYhhF2qERrv+1RKVzZktFvbnjj8&#10;vuxotA/nWMtq1HMIN53cRNFWGt1yaGh0T28Nld+nySAMx8N+Xuz0MRzPcX1Qdvgs/Bbx8WF5fQHh&#10;afF/MNz0gzrkwamwE1dOdAhJslEBRVglYcINiJ5UDKJAUIkCmWfy/4T8FwAA//8DAFBLAQItABQA&#10;BgAIAAAAIQC2gziS/gAAAOEBAAATAAAAAAAAAAAAAAAAAAAAAABbQ29udGVudF9UeXBlc10ueG1s&#10;UEsBAi0AFAAGAAgAAAAhADj9If/WAAAAlAEAAAsAAAAAAAAAAAAAAAAALwEAAF9yZWxzLy5yZWxz&#10;UEsBAi0AFAAGAAgAAAAhAI9M99AkAgAAKQQAAA4AAAAAAAAAAAAAAAAALgIAAGRycy9lMm9Eb2Mu&#10;eG1sUEsBAi0AFAAGAAgAAAAhAJNiQF7eAAAACgEAAA8AAAAAAAAAAAAAAAAAfgQAAGRycy9kb3du&#10;cmV2LnhtbFBLBQYAAAAABAAEAPMAAACJBQAAAAA=&#10;" stroked="f">
                <v:textbox inset="2mm,0,2mm,0">
                  <w:txbxContent>
                    <w:p w:rsidR="009007A0" w:rsidRDefault="009007A0" w:rsidP="00041FFC">
                      <w:pPr>
                        <w:jc w:val="right"/>
                      </w:pPr>
                      <w:r w:rsidRPr="00786801">
                        <w:rPr>
                          <w:noProof/>
                        </w:rPr>
                        <w:drawing>
                          <wp:inline distT="0" distB="0" distL="0" distR="0" wp14:anchorId="4B74A4F4" wp14:editId="54E9073F">
                            <wp:extent cx="1392865" cy="671686"/>
                            <wp:effectExtent l="0" t="0" r="0" b="0"/>
                            <wp:docPr id="28" name="Picture 28" descr="NMD_logo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MD_logoRG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2550" cy="676356"/>
                                    </a:xfrm>
                                    <a:prstGeom prst="rect">
                                      <a:avLst/>
                                    </a:prstGeom>
                                    <a:noFill/>
                                    <a:ln>
                                      <a:noFill/>
                                    </a:ln>
                                  </pic:spPr>
                                </pic:pic>
                              </a:graphicData>
                            </a:graphic>
                          </wp:inline>
                        </w:drawing>
                      </w:r>
                    </w:p>
                  </w:txbxContent>
                </v:textbox>
              </v:shape>
            </w:pict>
          </mc:Fallback>
        </mc:AlternateContent>
      </w:r>
      <w:r w:rsidR="0071506E">
        <w:rPr>
          <w:noProof/>
          <w:color w:val="538135" w:themeColor="accent6" w:themeShade="BF"/>
        </w:rPr>
        <mc:AlternateContent>
          <mc:Choice Requires="wps">
            <w:drawing>
              <wp:anchor distT="0" distB="0" distL="114300" distR="114300" simplePos="0" relativeHeight="251695103" behindDoc="1" locked="0" layoutInCell="1" allowOverlap="1" wp14:anchorId="7DF2BC1A" wp14:editId="642737AD">
                <wp:simplePos x="0" y="0"/>
                <wp:positionH relativeFrom="column">
                  <wp:posOffset>-138430</wp:posOffset>
                </wp:positionH>
                <wp:positionV relativeFrom="paragraph">
                  <wp:posOffset>-111922</wp:posOffset>
                </wp:positionV>
                <wp:extent cx="6920998" cy="10015869"/>
                <wp:effectExtent l="57150" t="19050" r="70485" b="118745"/>
                <wp:wrapNone/>
                <wp:docPr id="7" name="Text Box 7"/>
                <wp:cNvGraphicFramePr/>
                <a:graphic xmlns:a="http://schemas.openxmlformats.org/drawingml/2006/main">
                  <a:graphicData uri="http://schemas.microsoft.com/office/word/2010/wordprocessingShape">
                    <wps:wsp>
                      <wps:cNvSpPr txBox="1"/>
                      <wps:spPr>
                        <a:xfrm>
                          <a:off x="0" y="0"/>
                          <a:ext cx="6920998" cy="10015869"/>
                        </a:xfrm>
                        <a:prstGeom prst="rect">
                          <a:avLst/>
                        </a:prstGeom>
                        <a:solidFill>
                          <a:schemeClr val="lt1"/>
                        </a:solidFill>
                        <a:ln w="6350">
                          <a:solidFill>
                            <a:prstClr val="black"/>
                          </a:solidFill>
                        </a:ln>
                        <a:effectLst>
                          <a:outerShdw blurRad="50800" dist="38100" dir="5400000" algn="t" rotWithShape="0">
                            <a:prstClr val="black">
                              <a:alpha val="40000"/>
                            </a:prstClr>
                          </a:outerShdw>
                        </a:effectLst>
                      </wps:spPr>
                      <wps:txbx>
                        <w:txbxContent>
                          <w:p w14:paraId="127185C8" w14:textId="77777777" w:rsidR="0071506E" w:rsidRDefault="007150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7" type="#_x0000_t202" style="position:absolute;left:0;text-align:left;margin-left:-10.9pt;margin-top:-8.8pt;width:544.95pt;height:788.65pt;z-index:-2516213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pmpAIAAF8FAAAOAAAAZHJzL2Uyb0RvYy54bWysVMFuGjEQvVfqP1i+N7sQSABliWiiVJWi&#10;JCqpcjZeL2vVa7u2YTf9+j57gUCbU1UOxuOZfZ55b8ZX112jyFY4L40u6OAsp0Robkqp1wX9/nz3&#10;aUKJD0yXTBktCvoqPL2ef/xw1dqZGJraqFI4AhDtZ60taB2CnWWZ57VomD8zVmg4K+MaFmC6dVY6&#10;1gK9Udkwzy+y1rjSOsOF9zi97Z10nvCrSvDwWFVeBKIKitxCWl1aV3HN5ldstnbM1pLv0mD/kEXD&#10;pMalB6hbFhjZOPkXVCO5M95U4YybJjNVJblINaCaQf5HNcuaWZFqATneHmjy/w+WP2yfHJFlQS8p&#10;0ayBRM+iC+Sz6chlZKe1foagpUVY6HAMlffnHoex6K5yTfxHOQR+8Px64DaCcRxeTIf5dIpu4PAN&#10;8nwwnlxMI1D29r11PnwRpiFxU1AH9RKpbHvvQx+6D4nXeaNkeSeVSkbsGHGjHNkyaK1CyhLgJ1FK&#10;kxa5nI/zBHzii9CH71eK8R+79I6igKd0vE6k3kJaqe5NEG5Zly1ZqY37xsDmOJ/k4KGUsZDzCQqO&#10;BhpvPMrjjxKm1piYQIkz4UWGOokdaYuI7+QSj5myNesLTDC7BHfRiUuzzyVZR2lmUclesbgL3apL&#10;up8f5FyZ8hUqI5+kobf8ToKTe+bDE3MYC2SNUQ+PWCplQKTZ7Sipjfv13nmMR7fCS0mLMSuo/7lh&#10;TlCivmr08XQwGgE2JGM0vhzCcMee1bFHb5obA3UHeFQsT9sYH9R+WznTvOBFWMRb4WKa4+5Ec7+9&#10;Cf3w40XhYrFIQZhEy8K9Xloeoff8P3cvzNldLwb08YPZDySUOG3JPjZ+qc1iE0wlU79GontWoUY0&#10;MMVJl92LE5+JYztFvb2L898AAAD//wMAUEsDBBQABgAIAAAAIQBrn/NU4QAAAA0BAAAPAAAAZHJz&#10;L2Rvd25yZXYueG1sTI/NTsMwEITvSLyDtUjcWicRSUOIUyH+TqiohQs3J1niCHsd2U4b3h73BLdZ&#10;zWjm23q7GM2O6PxoSUC6ToAhdbYfaRDw8f68KoH5IKmX2hIK+EEP2+byopZVb0+0x+MhDCyWkK+k&#10;ABXCVHHuO4VG+rWdkKL3ZZ2RIZ5u4L2Tp1huNM+SpOBGjhQXlJzwQWH3fZiNgKecf948Zmo/6/G1&#10;fNt1bU4vTojrq+X+DljAJfyF4Ywf0aGJTK2dqfdMC1hlaUQPUaSbAtg5kRRlCqyNKs9vN8Cbmv//&#10;ovkFAAD//wMAUEsBAi0AFAAGAAgAAAAhALaDOJL+AAAA4QEAABMAAAAAAAAAAAAAAAAAAAAAAFtD&#10;b250ZW50X1R5cGVzXS54bWxQSwECLQAUAAYACAAAACEAOP0h/9YAAACUAQAACwAAAAAAAAAAAAAA&#10;AAAvAQAAX3JlbHMvLnJlbHNQSwECLQAUAAYACAAAACEABun6ZqQCAABfBQAADgAAAAAAAAAAAAAA&#10;AAAuAgAAZHJzL2Uyb0RvYy54bWxQSwECLQAUAAYACAAAACEAa5/zVOEAAAANAQAADwAAAAAAAAAA&#10;AAAAAAD+BAAAZHJzL2Rvd25yZXYueG1sUEsFBgAAAAAEAAQA8wAAAAwGAAAAAA==&#10;" fillcolor="white [3201]" strokeweight=".5pt">
                <v:shadow on="t" color="black" opacity="26214f" origin=",-.5" offset="0,3pt"/>
                <v:textbox>
                  <w:txbxContent>
                    <w:p w:rsidR="0071506E" w:rsidRDefault="0071506E"/>
                  </w:txbxContent>
                </v:textbox>
              </v:shape>
            </w:pict>
          </mc:Fallback>
        </mc:AlternateContent>
      </w:r>
    </w:p>
    <w:p w14:paraId="7CA3FC9D" w14:textId="77777777" w:rsidR="009007A0" w:rsidRPr="00F04583" w:rsidRDefault="009007A0" w:rsidP="0088749A">
      <w:pPr>
        <w:ind w:left="284" w:right="-12"/>
        <w:jc w:val="center"/>
        <w:rPr>
          <w:b/>
          <w:sz w:val="50"/>
          <w:szCs w:val="50"/>
        </w:rPr>
      </w:pPr>
    </w:p>
    <w:p w14:paraId="3A1F0467" w14:textId="77777777" w:rsidR="002A5DDC" w:rsidRPr="002E09E1" w:rsidRDefault="002A5DDC" w:rsidP="00503E36">
      <w:pPr>
        <w:ind w:right="271"/>
        <w:jc w:val="center"/>
        <w:rPr>
          <w:b/>
          <w:sz w:val="32"/>
          <w:szCs w:val="32"/>
        </w:rPr>
      </w:pPr>
      <w:r w:rsidRPr="002E09E1">
        <w:rPr>
          <w:b/>
          <w:sz w:val="32"/>
          <w:szCs w:val="32"/>
        </w:rPr>
        <w:t>NEWRY, MOURNE AND DOWN DISTRICT COUNCIL</w:t>
      </w:r>
    </w:p>
    <w:p w14:paraId="52F8B683" w14:textId="77777777" w:rsidR="004328A8" w:rsidRPr="00F04583" w:rsidRDefault="004328A8" w:rsidP="00D92CA9">
      <w:pPr>
        <w:ind w:right="-12"/>
        <w:jc w:val="center"/>
        <w:rPr>
          <w:b/>
        </w:rPr>
      </w:pPr>
    </w:p>
    <w:p w14:paraId="2A7EAA4A" w14:textId="77777777" w:rsidR="002A5DDC" w:rsidRPr="00151F29" w:rsidRDefault="002A5DDC" w:rsidP="00503E36">
      <w:pPr>
        <w:ind w:right="271"/>
        <w:jc w:val="center"/>
        <w:rPr>
          <w:b/>
          <w:sz w:val="26"/>
          <w:szCs w:val="26"/>
          <w:u w:val="single"/>
        </w:rPr>
      </w:pPr>
      <w:r w:rsidRPr="00151F29">
        <w:rPr>
          <w:b/>
          <w:sz w:val="26"/>
          <w:szCs w:val="26"/>
          <w:u w:val="single"/>
        </w:rPr>
        <w:t>Licensing of Pavement Cafes Act (Northern Ireland) 2014</w:t>
      </w:r>
    </w:p>
    <w:p w14:paraId="5857A589" w14:textId="77777777" w:rsidR="004328A8" w:rsidRPr="002E09E1" w:rsidRDefault="004328A8" w:rsidP="00D92CA9">
      <w:pPr>
        <w:ind w:right="-12"/>
        <w:jc w:val="center"/>
        <w:rPr>
          <w:b/>
          <w:sz w:val="28"/>
          <w:szCs w:val="28"/>
        </w:rPr>
      </w:pPr>
    </w:p>
    <w:p w14:paraId="35764BA4" w14:textId="77777777" w:rsidR="002A5DDC" w:rsidRDefault="002A5DDC" w:rsidP="004A7AFD">
      <w:pPr>
        <w:shd w:val="clear" w:color="auto" w:fill="F5F5F5"/>
        <w:ind w:right="-154"/>
        <w:jc w:val="center"/>
        <w:rPr>
          <w:b/>
          <w:color w:val="002060"/>
          <w:spacing w:val="20"/>
          <w:sz w:val="32"/>
          <w:szCs w:val="32"/>
        </w:rPr>
      </w:pPr>
      <w:r w:rsidRPr="009D1303">
        <w:rPr>
          <w:b/>
          <w:color w:val="002060"/>
          <w:spacing w:val="20"/>
          <w:sz w:val="32"/>
          <w:szCs w:val="32"/>
        </w:rPr>
        <w:t>PUBLIC NOTICE</w:t>
      </w:r>
    </w:p>
    <w:p w14:paraId="1640A860" w14:textId="77777777" w:rsidR="00EB7366" w:rsidRPr="00EB7366" w:rsidRDefault="00EB7366" w:rsidP="004A7AFD">
      <w:pPr>
        <w:shd w:val="clear" w:color="auto" w:fill="F5F5F5"/>
        <w:ind w:right="-154"/>
        <w:jc w:val="center"/>
        <w:rPr>
          <w:b/>
          <w:color w:val="002060"/>
          <w:spacing w:val="20"/>
          <w:sz w:val="6"/>
          <w:szCs w:val="6"/>
        </w:rPr>
      </w:pPr>
    </w:p>
    <w:p w14:paraId="49881D87" w14:textId="77777777" w:rsidR="002A5DDC" w:rsidRPr="009D1303" w:rsidRDefault="002A5DDC" w:rsidP="004A7AFD">
      <w:pPr>
        <w:shd w:val="clear" w:color="auto" w:fill="F5F5F5"/>
        <w:ind w:right="-154"/>
        <w:jc w:val="center"/>
        <w:rPr>
          <w:b/>
          <w:color w:val="002060"/>
          <w:sz w:val="32"/>
          <w:szCs w:val="32"/>
        </w:rPr>
      </w:pPr>
      <w:r w:rsidRPr="009D1303">
        <w:rPr>
          <w:b/>
          <w:color w:val="002060"/>
          <w:sz w:val="32"/>
          <w:szCs w:val="32"/>
        </w:rPr>
        <w:t>APPLICATION FOR A PAVEMENT CAFÉ LICENCE</w:t>
      </w:r>
    </w:p>
    <w:p w14:paraId="05E195CB" w14:textId="77777777" w:rsidR="0088749A" w:rsidRDefault="0088749A" w:rsidP="0058107A">
      <w:pPr>
        <w:pStyle w:val="Heading3"/>
        <w:ind w:left="284" w:right="-12"/>
        <w:rPr>
          <w:rFonts w:ascii="Tahoma" w:hAnsi="Tahoma" w:cs="Tahoma"/>
          <w:szCs w:val="24"/>
        </w:rPr>
      </w:pPr>
    </w:p>
    <w:p w14:paraId="3A3C46BE" w14:textId="77777777" w:rsidR="00607417" w:rsidRPr="00607417" w:rsidRDefault="00607417" w:rsidP="00607417">
      <w:pPr>
        <w:rPr>
          <w:lang w:eastAsia="en-US"/>
        </w:rPr>
      </w:pPr>
    </w:p>
    <w:p w14:paraId="3572B121" w14:textId="77777777" w:rsidR="002A5DDC" w:rsidRPr="00151F29" w:rsidRDefault="002A5DDC" w:rsidP="00D92CA9">
      <w:pPr>
        <w:pStyle w:val="Heading3"/>
        <w:ind w:right="-12"/>
        <w:rPr>
          <w:rFonts w:ascii="Tahoma" w:hAnsi="Tahoma" w:cs="Tahoma"/>
          <w:sz w:val="26"/>
          <w:szCs w:val="26"/>
        </w:rPr>
      </w:pPr>
      <w:r w:rsidRPr="00151F29">
        <w:rPr>
          <w:rFonts w:ascii="Tahoma" w:hAnsi="Tahoma" w:cs="Tahoma"/>
          <w:sz w:val="26"/>
          <w:szCs w:val="26"/>
        </w:rPr>
        <w:t>NOTICE IS HEREBY GIVEN THAT</w:t>
      </w:r>
    </w:p>
    <w:p w14:paraId="0C020B1E" w14:textId="77777777" w:rsidR="00283960" w:rsidRPr="00F04583" w:rsidRDefault="00283960" w:rsidP="0058107A">
      <w:pPr>
        <w:ind w:left="284" w:right="-12"/>
        <w:rPr>
          <w:sz w:val="8"/>
          <w:szCs w:val="8"/>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3"/>
        <w:gridCol w:w="3828"/>
        <w:gridCol w:w="1134"/>
        <w:gridCol w:w="2693"/>
      </w:tblGrid>
      <w:tr w:rsidR="00283960" w14:paraId="40CC02A3" w14:textId="77777777" w:rsidTr="00D92CA9">
        <w:trPr>
          <w:trHeight w:val="789"/>
        </w:trPr>
        <w:tc>
          <w:tcPr>
            <w:tcW w:w="2693" w:type="dxa"/>
            <w:vAlign w:val="bottom"/>
          </w:tcPr>
          <w:p w14:paraId="4571465B" w14:textId="77777777" w:rsidR="00283960" w:rsidRPr="00151F29" w:rsidRDefault="00283960" w:rsidP="00283960">
            <w:pPr>
              <w:autoSpaceDE w:val="0"/>
              <w:autoSpaceDN w:val="0"/>
              <w:adjustRightInd w:val="0"/>
              <w:ind w:right="-12"/>
              <w:rPr>
                <w:rFonts w:ascii="Arial" w:hAnsi="Arial"/>
                <w:b/>
                <w:bCs/>
                <w:sz w:val="26"/>
                <w:szCs w:val="26"/>
              </w:rPr>
            </w:pPr>
            <w:r w:rsidRPr="00151F29">
              <w:rPr>
                <w:i/>
                <w:sz w:val="26"/>
                <w:szCs w:val="26"/>
              </w:rPr>
              <w:t>Name of Applicant:</w:t>
            </w:r>
          </w:p>
        </w:tc>
        <w:tc>
          <w:tcPr>
            <w:tcW w:w="7655" w:type="dxa"/>
            <w:gridSpan w:val="3"/>
            <w:tcBorders>
              <w:bottom w:val="single" w:sz="4" w:space="0" w:color="auto"/>
            </w:tcBorders>
            <w:vAlign w:val="bottom"/>
          </w:tcPr>
          <w:p w14:paraId="25A4DD56" w14:textId="77777777" w:rsidR="00283960" w:rsidRPr="00151F29" w:rsidRDefault="00283960" w:rsidP="00E67CC3">
            <w:pPr>
              <w:autoSpaceDE w:val="0"/>
              <w:autoSpaceDN w:val="0"/>
              <w:adjustRightInd w:val="0"/>
              <w:ind w:left="284" w:right="-12"/>
              <w:rPr>
                <w:rFonts w:ascii="Arial" w:hAnsi="Arial"/>
                <w:b/>
                <w:bCs/>
                <w:sz w:val="26"/>
                <w:szCs w:val="26"/>
              </w:rPr>
            </w:pPr>
          </w:p>
        </w:tc>
      </w:tr>
      <w:tr w:rsidR="00283960" w14:paraId="668258C2" w14:textId="77777777" w:rsidTr="00D92CA9">
        <w:trPr>
          <w:trHeight w:val="990"/>
        </w:trPr>
        <w:tc>
          <w:tcPr>
            <w:tcW w:w="10348" w:type="dxa"/>
            <w:gridSpan w:val="4"/>
            <w:vAlign w:val="bottom"/>
          </w:tcPr>
          <w:p w14:paraId="6D8DEB3F" w14:textId="77777777" w:rsidR="00283960" w:rsidRPr="00151F29" w:rsidRDefault="00283960" w:rsidP="00283960">
            <w:pPr>
              <w:ind w:right="-12"/>
              <w:rPr>
                <w:sz w:val="26"/>
                <w:szCs w:val="26"/>
              </w:rPr>
            </w:pPr>
            <w:r w:rsidRPr="00151F29">
              <w:rPr>
                <w:sz w:val="26"/>
                <w:szCs w:val="26"/>
              </w:rPr>
              <w:t>has applied to Newry, Mourne and Down District Council for a Pavement Café Licence at</w:t>
            </w:r>
          </w:p>
          <w:p w14:paraId="7886CD63" w14:textId="77777777" w:rsidR="00283960" w:rsidRPr="00151F29" w:rsidRDefault="00283960" w:rsidP="00283960">
            <w:pPr>
              <w:autoSpaceDE w:val="0"/>
              <w:autoSpaceDN w:val="0"/>
              <w:adjustRightInd w:val="0"/>
              <w:ind w:right="-12"/>
              <w:rPr>
                <w:rFonts w:ascii="Arial" w:hAnsi="Arial"/>
                <w:b/>
                <w:bCs/>
                <w:sz w:val="26"/>
                <w:szCs w:val="26"/>
              </w:rPr>
            </w:pPr>
            <w:r w:rsidRPr="00151F29">
              <w:rPr>
                <w:i/>
                <w:sz w:val="26"/>
                <w:szCs w:val="26"/>
              </w:rPr>
              <w:t>Name and address of premises:</w:t>
            </w:r>
          </w:p>
        </w:tc>
      </w:tr>
      <w:tr w:rsidR="00283960" w14:paraId="11E44684" w14:textId="77777777" w:rsidTr="00D92CA9">
        <w:trPr>
          <w:trHeight w:val="562"/>
        </w:trPr>
        <w:tc>
          <w:tcPr>
            <w:tcW w:w="10348" w:type="dxa"/>
            <w:gridSpan w:val="4"/>
            <w:tcBorders>
              <w:bottom w:val="single" w:sz="4" w:space="0" w:color="auto"/>
            </w:tcBorders>
            <w:vAlign w:val="bottom"/>
          </w:tcPr>
          <w:p w14:paraId="3193E5D1" w14:textId="77777777" w:rsidR="00283960" w:rsidRPr="00151F29" w:rsidRDefault="00283960" w:rsidP="00283960">
            <w:pPr>
              <w:ind w:right="-12"/>
              <w:rPr>
                <w:sz w:val="26"/>
                <w:szCs w:val="26"/>
              </w:rPr>
            </w:pPr>
          </w:p>
        </w:tc>
      </w:tr>
      <w:tr w:rsidR="00283960" w14:paraId="15293D3E" w14:textId="77777777" w:rsidTr="00D92CA9">
        <w:trPr>
          <w:trHeight w:val="562"/>
        </w:trPr>
        <w:tc>
          <w:tcPr>
            <w:tcW w:w="10348" w:type="dxa"/>
            <w:gridSpan w:val="4"/>
            <w:tcBorders>
              <w:top w:val="single" w:sz="4" w:space="0" w:color="auto"/>
              <w:bottom w:val="single" w:sz="4" w:space="0" w:color="auto"/>
            </w:tcBorders>
            <w:vAlign w:val="bottom"/>
          </w:tcPr>
          <w:p w14:paraId="7D71E348" w14:textId="77777777" w:rsidR="00283960" w:rsidRPr="00151F29" w:rsidRDefault="00283960" w:rsidP="00283960">
            <w:pPr>
              <w:ind w:right="-12"/>
              <w:rPr>
                <w:sz w:val="26"/>
                <w:szCs w:val="26"/>
              </w:rPr>
            </w:pPr>
          </w:p>
        </w:tc>
      </w:tr>
      <w:tr w:rsidR="00283960" w14:paraId="46FD0A1F" w14:textId="77777777" w:rsidTr="00D92CA9">
        <w:trPr>
          <w:trHeight w:val="562"/>
        </w:trPr>
        <w:tc>
          <w:tcPr>
            <w:tcW w:w="10348" w:type="dxa"/>
            <w:gridSpan w:val="4"/>
            <w:tcBorders>
              <w:top w:val="single" w:sz="4" w:space="0" w:color="auto"/>
              <w:bottom w:val="single" w:sz="4" w:space="0" w:color="auto"/>
            </w:tcBorders>
            <w:vAlign w:val="bottom"/>
          </w:tcPr>
          <w:p w14:paraId="6A1F1F34" w14:textId="77777777" w:rsidR="00283960" w:rsidRPr="00151F29" w:rsidRDefault="00283960" w:rsidP="00283960">
            <w:pPr>
              <w:ind w:right="-12"/>
              <w:rPr>
                <w:sz w:val="26"/>
                <w:szCs w:val="26"/>
              </w:rPr>
            </w:pPr>
          </w:p>
        </w:tc>
      </w:tr>
      <w:tr w:rsidR="00283960" w14:paraId="2D2EE025" w14:textId="77777777" w:rsidTr="00D92CA9">
        <w:trPr>
          <w:trHeight w:val="562"/>
        </w:trPr>
        <w:tc>
          <w:tcPr>
            <w:tcW w:w="10348" w:type="dxa"/>
            <w:gridSpan w:val="4"/>
            <w:tcBorders>
              <w:top w:val="single" w:sz="4" w:space="0" w:color="auto"/>
            </w:tcBorders>
            <w:vAlign w:val="bottom"/>
          </w:tcPr>
          <w:p w14:paraId="747A273E" w14:textId="77777777" w:rsidR="00283960" w:rsidRPr="00151F29" w:rsidRDefault="00902584" w:rsidP="00283960">
            <w:pPr>
              <w:ind w:right="-12"/>
              <w:rPr>
                <w:sz w:val="26"/>
                <w:szCs w:val="26"/>
              </w:rPr>
            </w:pPr>
            <w:r>
              <w:rPr>
                <w:sz w:val="26"/>
                <w:szCs w:val="26"/>
              </w:rPr>
              <w:br/>
            </w:r>
            <w:r w:rsidR="00283960" w:rsidRPr="00151F29">
              <w:rPr>
                <w:sz w:val="26"/>
                <w:szCs w:val="26"/>
              </w:rPr>
              <w:t xml:space="preserve">Any objection relating to the application </w:t>
            </w:r>
            <w:r w:rsidRPr="00151F29">
              <w:rPr>
                <w:sz w:val="26"/>
                <w:szCs w:val="26"/>
              </w:rPr>
              <w:t>must be</w:t>
            </w:r>
            <w:r>
              <w:rPr>
                <w:sz w:val="26"/>
                <w:szCs w:val="26"/>
              </w:rPr>
              <w:t xml:space="preserve"> made</w:t>
            </w:r>
            <w:r w:rsidRPr="00151F29">
              <w:rPr>
                <w:sz w:val="26"/>
                <w:szCs w:val="26"/>
              </w:rPr>
              <w:t xml:space="preserve"> in writing and must specify the grounds of the objection, the name and address of the person making it and must be signed by them or their agent.</w:t>
            </w:r>
            <w:r>
              <w:rPr>
                <w:sz w:val="26"/>
                <w:szCs w:val="26"/>
              </w:rPr>
              <w:t xml:space="preserve">  Any objection </w:t>
            </w:r>
            <w:r w:rsidR="00283960" w:rsidRPr="00151F29">
              <w:rPr>
                <w:sz w:val="26"/>
                <w:szCs w:val="26"/>
              </w:rPr>
              <w:t>should</w:t>
            </w:r>
            <w:r>
              <w:rPr>
                <w:sz w:val="26"/>
                <w:szCs w:val="26"/>
              </w:rPr>
              <w:t xml:space="preserve"> also</w:t>
            </w:r>
            <w:r w:rsidR="00283960" w:rsidRPr="00151F29">
              <w:rPr>
                <w:sz w:val="26"/>
                <w:szCs w:val="26"/>
              </w:rPr>
              <w:t xml:space="preserve"> be made within 28 days of the date of this Notice</w:t>
            </w:r>
            <w:r>
              <w:rPr>
                <w:sz w:val="26"/>
                <w:szCs w:val="26"/>
              </w:rPr>
              <w:t xml:space="preserve"> (below)</w:t>
            </w:r>
            <w:r w:rsidR="00283960" w:rsidRPr="00151F29">
              <w:rPr>
                <w:sz w:val="26"/>
                <w:szCs w:val="26"/>
              </w:rPr>
              <w:t xml:space="preserve">.  </w:t>
            </w:r>
          </w:p>
          <w:p w14:paraId="0D406984" w14:textId="77777777" w:rsidR="00283960" w:rsidRPr="00151F29" w:rsidRDefault="00283960" w:rsidP="00283960">
            <w:pPr>
              <w:ind w:right="-12"/>
              <w:rPr>
                <w:bCs/>
                <w:sz w:val="26"/>
                <w:szCs w:val="26"/>
              </w:rPr>
            </w:pPr>
            <w:r w:rsidRPr="00151F29">
              <w:rPr>
                <w:sz w:val="26"/>
                <w:szCs w:val="26"/>
              </w:rPr>
              <w:br/>
              <w:t xml:space="preserve">The objection should be addressed to </w:t>
            </w:r>
            <w:r w:rsidRPr="00151F29">
              <w:rPr>
                <w:rFonts w:eastAsia="Calibri"/>
                <w:sz w:val="26"/>
                <w:szCs w:val="26"/>
              </w:rPr>
              <w:t xml:space="preserve">Newry, Mourne and Down District Council, Licensing Section, Enterprise, Regeneration and Tourism Department, Monaghan Row, </w:t>
            </w:r>
            <w:r w:rsidRPr="009D1303">
              <w:rPr>
                <w:rFonts w:eastAsia="Calibri"/>
                <w:b/>
                <w:sz w:val="26"/>
                <w:szCs w:val="26"/>
              </w:rPr>
              <w:t>Newry</w:t>
            </w:r>
            <w:r w:rsidRPr="00151F29">
              <w:rPr>
                <w:rFonts w:eastAsia="Calibri"/>
                <w:sz w:val="26"/>
                <w:szCs w:val="26"/>
              </w:rPr>
              <w:t xml:space="preserve">, BT35 8DJ </w:t>
            </w:r>
            <w:r w:rsidRPr="00A737CF">
              <w:rPr>
                <w:rFonts w:eastAsia="Calibri"/>
                <w:b/>
                <w:sz w:val="26"/>
                <w:szCs w:val="26"/>
                <w:u w:val="single"/>
              </w:rPr>
              <w:t>or</w:t>
            </w:r>
            <w:r w:rsidRPr="00151F29">
              <w:rPr>
                <w:rFonts w:eastAsia="Calibri"/>
                <w:sz w:val="26"/>
                <w:szCs w:val="26"/>
              </w:rPr>
              <w:t xml:space="preserve"> </w:t>
            </w:r>
            <w:r w:rsidRPr="00151F29">
              <w:rPr>
                <w:bCs/>
                <w:sz w:val="26"/>
                <w:szCs w:val="26"/>
              </w:rPr>
              <w:t xml:space="preserve">Licensing Section, Enterprise, Regeneration and Tourism Department, Downshire Civic Centre, Downshire Estate, </w:t>
            </w:r>
            <w:proofErr w:type="spellStart"/>
            <w:r w:rsidRPr="00151F29">
              <w:rPr>
                <w:bCs/>
                <w:sz w:val="26"/>
                <w:szCs w:val="26"/>
              </w:rPr>
              <w:t>Ardglass</w:t>
            </w:r>
            <w:proofErr w:type="spellEnd"/>
            <w:r w:rsidRPr="00151F29">
              <w:rPr>
                <w:bCs/>
                <w:sz w:val="26"/>
                <w:szCs w:val="26"/>
              </w:rPr>
              <w:t xml:space="preserve"> Road, </w:t>
            </w:r>
            <w:r w:rsidRPr="009D1303">
              <w:rPr>
                <w:b/>
                <w:bCs/>
                <w:sz w:val="26"/>
                <w:szCs w:val="26"/>
              </w:rPr>
              <w:t>Downpatrick</w:t>
            </w:r>
            <w:r w:rsidRPr="00151F29">
              <w:rPr>
                <w:bCs/>
                <w:sz w:val="26"/>
                <w:szCs w:val="26"/>
              </w:rPr>
              <w:t>, BT30 6GQ.</w:t>
            </w:r>
            <w:r w:rsidR="00902584">
              <w:rPr>
                <w:bCs/>
                <w:sz w:val="26"/>
                <w:szCs w:val="26"/>
              </w:rPr>
              <w:t xml:space="preserve">  Email: </w:t>
            </w:r>
            <w:hyperlink r:id="rId16" w:history="1">
              <w:r w:rsidR="00902584" w:rsidRPr="00D06635">
                <w:rPr>
                  <w:rStyle w:val="Hyperlink"/>
                  <w:bCs/>
                  <w:sz w:val="26"/>
                  <w:szCs w:val="26"/>
                </w:rPr>
                <w:t>licensing@nmandd.org</w:t>
              </w:r>
            </w:hyperlink>
            <w:r w:rsidR="00902584">
              <w:rPr>
                <w:bCs/>
                <w:sz w:val="26"/>
                <w:szCs w:val="26"/>
              </w:rPr>
              <w:t xml:space="preserve">  </w:t>
            </w:r>
          </w:p>
          <w:p w14:paraId="7B1CA752" w14:textId="77777777" w:rsidR="00283960" w:rsidRPr="00151F29" w:rsidRDefault="00283960" w:rsidP="00283960">
            <w:pPr>
              <w:ind w:right="-12"/>
              <w:rPr>
                <w:rFonts w:eastAsia="Calibri"/>
                <w:sz w:val="26"/>
                <w:szCs w:val="26"/>
              </w:rPr>
            </w:pPr>
          </w:p>
          <w:p w14:paraId="154BE1BD" w14:textId="77777777" w:rsidR="00283960" w:rsidRPr="00151F29" w:rsidRDefault="00283960" w:rsidP="00283960">
            <w:pPr>
              <w:ind w:right="-12"/>
              <w:rPr>
                <w:sz w:val="26"/>
                <w:szCs w:val="26"/>
              </w:rPr>
            </w:pPr>
            <w:r w:rsidRPr="00151F29">
              <w:rPr>
                <w:sz w:val="26"/>
                <w:szCs w:val="26"/>
              </w:rPr>
              <w:t xml:space="preserve">It should be noted that where an objection is made after the 28-day </w:t>
            </w:r>
            <w:proofErr w:type="gramStart"/>
            <w:r w:rsidRPr="00151F29">
              <w:rPr>
                <w:sz w:val="26"/>
                <w:szCs w:val="26"/>
              </w:rPr>
              <w:t>time period</w:t>
            </w:r>
            <w:proofErr w:type="gramEnd"/>
            <w:r w:rsidRPr="00151F29">
              <w:rPr>
                <w:sz w:val="26"/>
                <w:szCs w:val="26"/>
              </w:rPr>
              <w:t xml:space="preserve"> referred to, but before a final decision is taken on the application, it is appropriate for the Council to consider it if there is sufficient reason why the objection was not made within the stated time period.</w:t>
            </w:r>
          </w:p>
          <w:p w14:paraId="1B1FC756" w14:textId="77777777" w:rsidR="00283960" w:rsidRPr="00151F29" w:rsidRDefault="00283960" w:rsidP="00283960">
            <w:pPr>
              <w:ind w:right="-12"/>
              <w:rPr>
                <w:sz w:val="26"/>
                <w:szCs w:val="26"/>
              </w:rPr>
            </w:pPr>
          </w:p>
        </w:tc>
      </w:tr>
      <w:tr w:rsidR="0057628F" w14:paraId="52328F50" w14:textId="77777777" w:rsidTr="00A00C77">
        <w:trPr>
          <w:trHeight w:val="689"/>
        </w:trPr>
        <w:tc>
          <w:tcPr>
            <w:tcW w:w="2693" w:type="dxa"/>
            <w:vAlign w:val="bottom"/>
          </w:tcPr>
          <w:p w14:paraId="7A59C43A" w14:textId="77777777" w:rsidR="00F460AD" w:rsidRPr="00151F29" w:rsidRDefault="00F460AD" w:rsidP="009D1303">
            <w:pPr>
              <w:autoSpaceDE w:val="0"/>
              <w:autoSpaceDN w:val="0"/>
              <w:adjustRightInd w:val="0"/>
              <w:ind w:right="-105"/>
              <w:rPr>
                <w:rFonts w:ascii="Arial" w:hAnsi="Arial"/>
                <w:b/>
                <w:bCs/>
                <w:sz w:val="26"/>
                <w:szCs w:val="26"/>
              </w:rPr>
            </w:pPr>
            <w:r w:rsidRPr="00151F29">
              <w:rPr>
                <w:i/>
                <w:sz w:val="26"/>
                <w:szCs w:val="26"/>
              </w:rPr>
              <w:t>Applicant’s Signature</w:t>
            </w:r>
            <w:r w:rsidR="00124A13" w:rsidRPr="00151F29">
              <w:rPr>
                <w:i/>
                <w:sz w:val="26"/>
                <w:szCs w:val="26"/>
              </w:rPr>
              <w:t>:</w:t>
            </w:r>
          </w:p>
        </w:tc>
        <w:tc>
          <w:tcPr>
            <w:tcW w:w="3828" w:type="dxa"/>
            <w:tcBorders>
              <w:bottom w:val="single" w:sz="4" w:space="0" w:color="auto"/>
            </w:tcBorders>
            <w:vAlign w:val="bottom"/>
          </w:tcPr>
          <w:p w14:paraId="60C9EEA3" w14:textId="77777777" w:rsidR="00F460AD" w:rsidRPr="00151F29" w:rsidRDefault="00F460AD" w:rsidP="00283960">
            <w:pPr>
              <w:autoSpaceDE w:val="0"/>
              <w:autoSpaceDN w:val="0"/>
              <w:adjustRightInd w:val="0"/>
              <w:ind w:right="-12"/>
              <w:rPr>
                <w:rFonts w:ascii="Arial" w:hAnsi="Arial"/>
                <w:b/>
                <w:bCs/>
                <w:sz w:val="26"/>
                <w:szCs w:val="26"/>
              </w:rPr>
            </w:pPr>
          </w:p>
        </w:tc>
        <w:tc>
          <w:tcPr>
            <w:tcW w:w="1134" w:type="dxa"/>
            <w:vAlign w:val="bottom"/>
          </w:tcPr>
          <w:p w14:paraId="3DD4CFF0" w14:textId="77777777" w:rsidR="00F460AD" w:rsidRPr="00151F29" w:rsidRDefault="00F460AD" w:rsidP="00E67CC3">
            <w:pPr>
              <w:autoSpaceDE w:val="0"/>
              <w:autoSpaceDN w:val="0"/>
              <w:adjustRightInd w:val="0"/>
              <w:ind w:left="284" w:right="-12"/>
              <w:jc w:val="right"/>
              <w:rPr>
                <w:rFonts w:ascii="Arial" w:hAnsi="Arial"/>
                <w:b/>
                <w:bCs/>
                <w:i/>
                <w:sz w:val="26"/>
                <w:szCs w:val="26"/>
              </w:rPr>
            </w:pPr>
            <w:r w:rsidRPr="00151F29">
              <w:rPr>
                <w:rFonts w:ascii="Arial" w:hAnsi="Arial"/>
                <w:i/>
                <w:sz w:val="26"/>
                <w:szCs w:val="26"/>
              </w:rPr>
              <w:t xml:space="preserve">   Date:</w:t>
            </w:r>
          </w:p>
        </w:tc>
        <w:tc>
          <w:tcPr>
            <w:tcW w:w="2693" w:type="dxa"/>
            <w:tcBorders>
              <w:bottom w:val="single" w:sz="4" w:space="0" w:color="auto"/>
            </w:tcBorders>
            <w:vAlign w:val="bottom"/>
          </w:tcPr>
          <w:p w14:paraId="2839F32B" w14:textId="77777777" w:rsidR="00F460AD" w:rsidRPr="00151F29" w:rsidRDefault="00F460AD" w:rsidP="00E67CC3">
            <w:pPr>
              <w:autoSpaceDE w:val="0"/>
              <w:autoSpaceDN w:val="0"/>
              <w:adjustRightInd w:val="0"/>
              <w:ind w:left="284" w:right="-12"/>
              <w:rPr>
                <w:rFonts w:ascii="Arial" w:hAnsi="Arial"/>
                <w:b/>
                <w:bCs/>
                <w:sz w:val="26"/>
                <w:szCs w:val="26"/>
              </w:rPr>
            </w:pPr>
          </w:p>
        </w:tc>
      </w:tr>
    </w:tbl>
    <w:p w14:paraId="78B0CFF8" w14:textId="77777777" w:rsidR="001E0702" w:rsidRPr="002E09E1" w:rsidRDefault="001E0702" w:rsidP="0058107A">
      <w:pPr>
        <w:ind w:left="284" w:right="-12"/>
      </w:pPr>
    </w:p>
    <w:p w14:paraId="32274A1E" w14:textId="77777777" w:rsidR="002A5DDC" w:rsidRPr="009D1303" w:rsidRDefault="00031FA0" w:rsidP="00D92CA9">
      <w:pPr>
        <w:ind w:right="-12"/>
        <w:jc w:val="center"/>
        <w:rPr>
          <w:color w:val="002060"/>
          <w:sz w:val="26"/>
          <w:szCs w:val="26"/>
        </w:rPr>
      </w:pPr>
      <w:r w:rsidRPr="005C3B4E">
        <w:rPr>
          <w:b/>
          <w:color w:val="002060"/>
          <w:sz w:val="10"/>
          <w:szCs w:val="10"/>
        </w:rPr>
        <w:br/>
      </w:r>
      <w:r w:rsidR="002A5DDC" w:rsidRPr="009D1303">
        <w:rPr>
          <w:b/>
          <w:color w:val="002060"/>
          <w:sz w:val="26"/>
          <w:szCs w:val="26"/>
        </w:rPr>
        <w:t xml:space="preserve">This site notice must be displayed for the whole of the period of 28 days </w:t>
      </w:r>
      <w:r w:rsidR="009D1303" w:rsidRPr="009D1303">
        <w:rPr>
          <w:b/>
          <w:color w:val="002060"/>
          <w:sz w:val="26"/>
          <w:szCs w:val="26"/>
        </w:rPr>
        <w:br/>
      </w:r>
      <w:r w:rsidR="002A5DDC" w:rsidRPr="009D1303">
        <w:rPr>
          <w:b/>
          <w:color w:val="002060"/>
          <w:sz w:val="26"/>
          <w:szCs w:val="26"/>
        </w:rPr>
        <w:t>in a prominent place at or near the premises so that it can be conveniently read by the public.</w:t>
      </w:r>
    </w:p>
    <w:sectPr w:rsidR="002A5DDC" w:rsidRPr="009D1303" w:rsidSect="0050060C">
      <w:pgSz w:w="11907" w:h="16840" w:code="9"/>
      <w:pgMar w:top="680" w:right="851" w:bottom="794"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74957" w14:textId="77777777" w:rsidR="008C3327" w:rsidRDefault="008C3327" w:rsidP="00041FFC">
      <w:r>
        <w:separator/>
      </w:r>
    </w:p>
  </w:endnote>
  <w:endnote w:type="continuationSeparator" w:id="0">
    <w:p w14:paraId="2A71BA69" w14:textId="77777777" w:rsidR="008C3327" w:rsidRDefault="008C3327" w:rsidP="0004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Shell Dlg 2">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FE49A" w14:textId="77777777" w:rsidR="008C3327" w:rsidRDefault="008C3327" w:rsidP="00041FFC">
      <w:r>
        <w:separator/>
      </w:r>
    </w:p>
  </w:footnote>
  <w:footnote w:type="continuationSeparator" w:id="0">
    <w:p w14:paraId="1E2F511D" w14:textId="77777777" w:rsidR="008C3327" w:rsidRDefault="008C3327" w:rsidP="00041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F5625"/>
    <w:multiLevelType w:val="hybridMultilevel"/>
    <w:tmpl w:val="395273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EE01FE9"/>
    <w:multiLevelType w:val="hybridMultilevel"/>
    <w:tmpl w:val="AC5E417C"/>
    <w:lvl w:ilvl="0" w:tplc="0409000F">
      <w:start w:val="1"/>
      <w:numFmt w:val="decimal"/>
      <w:lvlText w:val="%1."/>
      <w:lvlJc w:val="left"/>
      <w:pPr>
        <w:tabs>
          <w:tab w:val="num" w:pos="720"/>
        </w:tabs>
        <w:ind w:left="720" w:hanging="360"/>
      </w:pPr>
      <w:rPr>
        <w:rFonts w:hint="default"/>
      </w:rPr>
    </w:lvl>
    <w:lvl w:ilvl="1" w:tplc="92CC21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D5719C"/>
    <w:multiLevelType w:val="hybridMultilevel"/>
    <w:tmpl w:val="AC5E417C"/>
    <w:lvl w:ilvl="0" w:tplc="0409000F">
      <w:start w:val="1"/>
      <w:numFmt w:val="decimal"/>
      <w:lvlText w:val="%1."/>
      <w:lvlJc w:val="left"/>
      <w:pPr>
        <w:tabs>
          <w:tab w:val="num" w:pos="720"/>
        </w:tabs>
        <w:ind w:left="720" w:hanging="360"/>
      </w:pPr>
      <w:rPr>
        <w:rFonts w:hint="default"/>
      </w:rPr>
    </w:lvl>
    <w:lvl w:ilvl="1" w:tplc="92CC21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35E6DCC"/>
    <w:multiLevelType w:val="hybridMultilevel"/>
    <w:tmpl w:val="1A80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AA21F1"/>
    <w:multiLevelType w:val="hybridMultilevel"/>
    <w:tmpl w:val="AC5E417C"/>
    <w:lvl w:ilvl="0" w:tplc="0409000F">
      <w:start w:val="1"/>
      <w:numFmt w:val="decimal"/>
      <w:lvlText w:val="%1."/>
      <w:lvlJc w:val="left"/>
      <w:pPr>
        <w:tabs>
          <w:tab w:val="num" w:pos="720"/>
        </w:tabs>
        <w:ind w:left="720" w:hanging="360"/>
      </w:pPr>
      <w:rPr>
        <w:rFonts w:hint="default"/>
      </w:rPr>
    </w:lvl>
    <w:lvl w:ilvl="1" w:tplc="92CC21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215532"/>
    <w:multiLevelType w:val="hybridMultilevel"/>
    <w:tmpl w:val="AC5E417C"/>
    <w:lvl w:ilvl="0" w:tplc="0409000F">
      <w:start w:val="1"/>
      <w:numFmt w:val="decimal"/>
      <w:lvlText w:val="%1."/>
      <w:lvlJc w:val="left"/>
      <w:pPr>
        <w:tabs>
          <w:tab w:val="num" w:pos="720"/>
        </w:tabs>
        <w:ind w:left="720" w:hanging="360"/>
      </w:pPr>
      <w:rPr>
        <w:rFonts w:hint="default"/>
      </w:rPr>
    </w:lvl>
    <w:lvl w:ilvl="1" w:tplc="92CC21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8970E40"/>
    <w:multiLevelType w:val="hybridMultilevel"/>
    <w:tmpl w:val="C044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257A3D"/>
    <w:multiLevelType w:val="hybridMultilevel"/>
    <w:tmpl w:val="AC5E417C"/>
    <w:lvl w:ilvl="0" w:tplc="0409000F">
      <w:start w:val="1"/>
      <w:numFmt w:val="decimal"/>
      <w:lvlText w:val="%1."/>
      <w:lvlJc w:val="left"/>
      <w:pPr>
        <w:tabs>
          <w:tab w:val="num" w:pos="720"/>
        </w:tabs>
        <w:ind w:left="720" w:hanging="360"/>
      </w:pPr>
      <w:rPr>
        <w:rFonts w:hint="default"/>
      </w:rPr>
    </w:lvl>
    <w:lvl w:ilvl="1" w:tplc="92CC21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F970830"/>
    <w:multiLevelType w:val="hybridMultilevel"/>
    <w:tmpl w:val="AC5E417C"/>
    <w:lvl w:ilvl="0" w:tplc="0409000F">
      <w:start w:val="1"/>
      <w:numFmt w:val="decimal"/>
      <w:lvlText w:val="%1."/>
      <w:lvlJc w:val="left"/>
      <w:pPr>
        <w:tabs>
          <w:tab w:val="num" w:pos="720"/>
        </w:tabs>
        <w:ind w:left="720" w:hanging="360"/>
      </w:pPr>
      <w:rPr>
        <w:rFonts w:hint="default"/>
      </w:rPr>
    </w:lvl>
    <w:lvl w:ilvl="1" w:tplc="92CC21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CE1323"/>
    <w:multiLevelType w:val="hybridMultilevel"/>
    <w:tmpl w:val="AC5E417C"/>
    <w:lvl w:ilvl="0" w:tplc="0409000F">
      <w:start w:val="1"/>
      <w:numFmt w:val="decimal"/>
      <w:lvlText w:val="%1."/>
      <w:lvlJc w:val="left"/>
      <w:pPr>
        <w:tabs>
          <w:tab w:val="num" w:pos="720"/>
        </w:tabs>
        <w:ind w:left="720" w:hanging="360"/>
      </w:pPr>
      <w:rPr>
        <w:rFonts w:hint="default"/>
      </w:rPr>
    </w:lvl>
    <w:lvl w:ilvl="1" w:tplc="92CC21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78A6FE8"/>
    <w:multiLevelType w:val="hybridMultilevel"/>
    <w:tmpl w:val="AC5E417C"/>
    <w:lvl w:ilvl="0" w:tplc="0409000F">
      <w:start w:val="1"/>
      <w:numFmt w:val="decimal"/>
      <w:lvlText w:val="%1."/>
      <w:lvlJc w:val="left"/>
      <w:pPr>
        <w:tabs>
          <w:tab w:val="num" w:pos="720"/>
        </w:tabs>
        <w:ind w:left="720" w:hanging="360"/>
      </w:pPr>
      <w:rPr>
        <w:rFonts w:hint="default"/>
      </w:rPr>
    </w:lvl>
    <w:lvl w:ilvl="1" w:tplc="92CC217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0B227A5"/>
    <w:multiLevelType w:val="hybridMultilevel"/>
    <w:tmpl w:val="6A1633C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1819806064">
    <w:abstractNumId w:val="3"/>
  </w:num>
  <w:num w:numId="2" w16cid:durableId="1267154633">
    <w:abstractNumId w:val="11"/>
  </w:num>
  <w:num w:numId="3" w16cid:durableId="364260701">
    <w:abstractNumId w:val="4"/>
  </w:num>
  <w:num w:numId="4" w16cid:durableId="490340855">
    <w:abstractNumId w:val="6"/>
  </w:num>
  <w:num w:numId="5" w16cid:durableId="1897349889">
    <w:abstractNumId w:val="0"/>
  </w:num>
  <w:num w:numId="6" w16cid:durableId="866869653">
    <w:abstractNumId w:val="10"/>
  </w:num>
  <w:num w:numId="7" w16cid:durableId="1847594701">
    <w:abstractNumId w:val="7"/>
  </w:num>
  <w:num w:numId="8" w16cid:durableId="1468473362">
    <w:abstractNumId w:val="1"/>
  </w:num>
  <w:num w:numId="9" w16cid:durableId="762072501">
    <w:abstractNumId w:val="9"/>
  </w:num>
  <w:num w:numId="10" w16cid:durableId="1859002916">
    <w:abstractNumId w:val="5"/>
  </w:num>
  <w:num w:numId="11" w16cid:durableId="2132934884">
    <w:abstractNumId w:val="2"/>
  </w:num>
  <w:num w:numId="12" w16cid:durableId="892032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F7"/>
    <w:rsid w:val="00000BA5"/>
    <w:rsid w:val="00006EAE"/>
    <w:rsid w:val="00010B4B"/>
    <w:rsid w:val="00016814"/>
    <w:rsid w:val="00017D1E"/>
    <w:rsid w:val="00031FA0"/>
    <w:rsid w:val="00041FFC"/>
    <w:rsid w:val="00072872"/>
    <w:rsid w:val="00096BB4"/>
    <w:rsid w:val="000A61DA"/>
    <w:rsid w:val="00102434"/>
    <w:rsid w:val="00103BC3"/>
    <w:rsid w:val="00107E51"/>
    <w:rsid w:val="001203FF"/>
    <w:rsid w:val="00124A13"/>
    <w:rsid w:val="00125B0A"/>
    <w:rsid w:val="001273E8"/>
    <w:rsid w:val="0013749E"/>
    <w:rsid w:val="00151F29"/>
    <w:rsid w:val="00160657"/>
    <w:rsid w:val="00160BF3"/>
    <w:rsid w:val="001656AE"/>
    <w:rsid w:val="0017415D"/>
    <w:rsid w:val="0019484B"/>
    <w:rsid w:val="001A035B"/>
    <w:rsid w:val="001B5A88"/>
    <w:rsid w:val="001B6003"/>
    <w:rsid w:val="001C5946"/>
    <w:rsid w:val="001E0702"/>
    <w:rsid w:val="001E47B2"/>
    <w:rsid w:val="001E7842"/>
    <w:rsid w:val="002015C7"/>
    <w:rsid w:val="00223B6C"/>
    <w:rsid w:val="00232651"/>
    <w:rsid w:val="00234313"/>
    <w:rsid w:val="002410DD"/>
    <w:rsid w:val="00250134"/>
    <w:rsid w:val="002601D5"/>
    <w:rsid w:val="00270606"/>
    <w:rsid w:val="002777F0"/>
    <w:rsid w:val="00283960"/>
    <w:rsid w:val="002839A5"/>
    <w:rsid w:val="0028781D"/>
    <w:rsid w:val="00287FE0"/>
    <w:rsid w:val="002A0FEA"/>
    <w:rsid w:val="002A5DDC"/>
    <w:rsid w:val="002A5E27"/>
    <w:rsid w:val="002B425F"/>
    <w:rsid w:val="002C4CB2"/>
    <w:rsid w:val="002D6661"/>
    <w:rsid w:val="002E09E1"/>
    <w:rsid w:val="00302CFF"/>
    <w:rsid w:val="00305EAB"/>
    <w:rsid w:val="00313887"/>
    <w:rsid w:val="00334F91"/>
    <w:rsid w:val="003379F5"/>
    <w:rsid w:val="003511E7"/>
    <w:rsid w:val="0037170B"/>
    <w:rsid w:val="00381F10"/>
    <w:rsid w:val="003936A6"/>
    <w:rsid w:val="003949AD"/>
    <w:rsid w:val="003A0795"/>
    <w:rsid w:val="003A1EE5"/>
    <w:rsid w:val="003B425D"/>
    <w:rsid w:val="003B61D2"/>
    <w:rsid w:val="003C26EE"/>
    <w:rsid w:val="003C47F7"/>
    <w:rsid w:val="003C64AF"/>
    <w:rsid w:val="003D0E49"/>
    <w:rsid w:val="003D39E7"/>
    <w:rsid w:val="004003DA"/>
    <w:rsid w:val="004055F6"/>
    <w:rsid w:val="004140BA"/>
    <w:rsid w:val="00423444"/>
    <w:rsid w:val="004242AE"/>
    <w:rsid w:val="004328A8"/>
    <w:rsid w:val="00444C22"/>
    <w:rsid w:val="00460031"/>
    <w:rsid w:val="00460575"/>
    <w:rsid w:val="004931D0"/>
    <w:rsid w:val="004A7AFD"/>
    <w:rsid w:val="004B04B8"/>
    <w:rsid w:val="004B3F1F"/>
    <w:rsid w:val="004D5CEB"/>
    <w:rsid w:val="004F2890"/>
    <w:rsid w:val="0050060C"/>
    <w:rsid w:val="00503E36"/>
    <w:rsid w:val="00505214"/>
    <w:rsid w:val="0052742D"/>
    <w:rsid w:val="0054272B"/>
    <w:rsid w:val="005557FF"/>
    <w:rsid w:val="0057533C"/>
    <w:rsid w:val="0057628F"/>
    <w:rsid w:val="0058107A"/>
    <w:rsid w:val="00595854"/>
    <w:rsid w:val="005B6214"/>
    <w:rsid w:val="005C3B4E"/>
    <w:rsid w:val="005C7E52"/>
    <w:rsid w:val="005F2649"/>
    <w:rsid w:val="00601B3C"/>
    <w:rsid w:val="00603BA0"/>
    <w:rsid w:val="00607417"/>
    <w:rsid w:val="00624603"/>
    <w:rsid w:val="006533C3"/>
    <w:rsid w:val="00665A3A"/>
    <w:rsid w:val="00674797"/>
    <w:rsid w:val="0068335D"/>
    <w:rsid w:val="00684574"/>
    <w:rsid w:val="00686258"/>
    <w:rsid w:val="00693CF5"/>
    <w:rsid w:val="00694773"/>
    <w:rsid w:val="006A120B"/>
    <w:rsid w:val="006A7C57"/>
    <w:rsid w:val="006B0B06"/>
    <w:rsid w:val="006B0FDE"/>
    <w:rsid w:val="006C55E5"/>
    <w:rsid w:val="006D23B3"/>
    <w:rsid w:val="006F00FD"/>
    <w:rsid w:val="006F0B85"/>
    <w:rsid w:val="00705E30"/>
    <w:rsid w:val="0071506E"/>
    <w:rsid w:val="007214FE"/>
    <w:rsid w:val="00721CA2"/>
    <w:rsid w:val="00746687"/>
    <w:rsid w:val="00753CE0"/>
    <w:rsid w:val="00771369"/>
    <w:rsid w:val="00774D84"/>
    <w:rsid w:val="00784B14"/>
    <w:rsid w:val="007A4341"/>
    <w:rsid w:val="007A6387"/>
    <w:rsid w:val="007C3665"/>
    <w:rsid w:val="007C54BC"/>
    <w:rsid w:val="007C72BC"/>
    <w:rsid w:val="007D5181"/>
    <w:rsid w:val="007E5D8A"/>
    <w:rsid w:val="007F678D"/>
    <w:rsid w:val="00803D1E"/>
    <w:rsid w:val="00865FD9"/>
    <w:rsid w:val="00870716"/>
    <w:rsid w:val="00870B29"/>
    <w:rsid w:val="00874EB2"/>
    <w:rsid w:val="008776BB"/>
    <w:rsid w:val="0088749A"/>
    <w:rsid w:val="008A4B6D"/>
    <w:rsid w:val="008C3327"/>
    <w:rsid w:val="008C3C8C"/>
    <w:rsid w:val="008D6584"/>
    <w:rsid w:val="009007A0"/>
    <w:rsid w:val="00902584"/>
    <w:rsid w:val="009123CA"/>
    <w:rsid w:val="00917C0D"/>
    <w:rsid w:val="00930281"/>
    <w:rsid w:val="00934C30"/>
    <w:rsid w:val="00953D34"/>
    <w:rsid w:val="00964137"/>
    <w:rsid w:val="00972521"/>
    <w:rsid w:val="009A24E1"/>
    <w:rsid w:val="009A3C21"/>
    <w:rsid w:val="009B7A81"/>
    <w:rsid w:val="009D1303"/>
    <w:rsid w:val="009D4AAA"/>
    <w:rsid w:val="00A00C77"/>
    <w:rsid w:val="00A00E5E"/>
    <w:rsid w:val="00A06BEE"/>
    <w:rsid w:val="00A13EF8"/>
    <w:rsid w:val="00A330EA"/>
    <w:rsid w:val="00A465F9"/>
    <w:rsid w:val="00A47395"/>
    <w:rsid w:val="00A72973"/>
    <w:rsid w:val="00A737CF"/>
    <w:rsid w:val="00A80071"/>
    <w:rsid w:val="00A974D2"/>
    <w:rsid w:val="00AA4B45"/>
    <w:rsid w:val="00AD6F38"/>
    <w:rsid w:val="00B0077F"/>
    <w:rsid w:val="00B3085F"/>
    <w:rsid w:val="00B55D39"/>
    <w:rsid w:val="00B57F50"/>
    <w:rsid w:val="00B61FC5"/>
    <w:rsid w:val="00B83B8F"/>
    <w:rsid w:val="00B85F33"/>
    <w:rsid w:val="00B94C82"/>
    <w:rsid w:val="00B961DA"/>
    <w:rsid w:val="00BB454C"/>
    <w:rsid w:val="00BC193B"/>
    <w:rsid w:val="00BD2664"/>
    <w:rsid w:val="00BD5159"/>
    <w:rsid w:val="00BE1305"/>
    <w:rsid w:val="00BE7561"/>
    <w:rsid w:val="00C06C08"/>
    <w:rsid w:val="00C102FF"/>
    <w:rsid w:val="00C30F78"/>
    <w:rsid w:val="00C55A45"/>
    <w:rsid w:val="00C573BD"/>
    <w:rsid w:val="00C85209"/>
    <w:rsid w:val="00CE53B2"/>
    <w:rsid w:val="00CF5BB0"/>
    <w:rsid w:val="00D01DA1"/>
    <w:rsid w:val="00D038B0"/>
    <w:rsid w:val="00D501F8"/>
    <w:rsid w:val="00D56D30"/>
    <w:rsid w:val="00D708CE"/>
    <w:rsid w:val="00D917FC"/>
    <w:rsid w:val="00D924A0"/>
    <w:rsid w:val="00D92CA9"/>
    <w:rsid w:val="00D95AF9"/>
    <w:rsid w:val="00D9759D"/>
    <w:rsid w:val="00DA3401"/>
    <w:rsid w:val="00DA3ADB"/>
    <w:rsid w:val="00DF351C"/>
    <w:rsid w:val="00DF5E2D"/>
    <w:rsid w:val="00E032A2"/>
    <w:rsid w:val="00E061CC"/>
    <w:rsid w:val="00E20E9F"/>
    <w:rsid w:val="00E3007A"/>
    <w:rsid w:val="00E37E39"/>
    <w:rsid w:val="00E5073B"/>
    <w:rsid w:val="00E714E7"/>
    <w:rsid w:val="00E71706"/>
    <w:rsid w:val="00E71978"/>
    <w:rsid w:val="00E8400B"/>
    <w:rsid w:val="00E858A1"/>
    <w:rsid w:val="00EA27F8"/>
    <w:rsid w:val="00EA6FB6"/>
    <w:rsid w:val="00EB7366"/>
    <w:rsid w:val="00EC5039"/>
    <w:rsid w:val="00EC51CB"/>
    <w:rsid w:val="00ED1E5D"/>
    <w:rsid w:val="00ED51CD"/>
    <w:rsid w:val="00EE191F"/>
    <w:rsid w:val="00EF3377"/>
    <w:rsid w:val="00F04583"/>
    <w:rsid w:val="00F21188"/>
    <w:rsid w:val="00F35C4A"/>
    <w:rsid w:val="00F42817"/>
    <w:rsid w:val="00F460AD"/>
    <w:rsid w:val="00F50C3F"/>
    <w:rsid w:val="00F618FF"/>
    <w:rsid w:val="00F70448"/>
    <w:rsid w:val="00F752A6"/>
    <w:rsid w:val="00F817DE"/>
    <w:rsid w:val="00F9321D"/>
    <w:rsid w:val="00FA41FD"/>
    <w:rsid w:val="00FB36F3"/>
    <w:rsid w:val="00FB6D00"/>
    <w:rsid w:val="00FC4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86A46"/>
  <w15:chartTrackingRefBased/>
  <w15:docId w15:val="{C752935D-2DFD-4270-AF7F-5CF49794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7F7"/>
    <w:pPr>
      <w:spacing w:after="0" w:line="240" w:lineRule="auto"/>
    </w:pPr>
    <w:rPr>
      <w:rFonts w:eastAsia="Times New Roman"/>
      <w:lang w:eastAsia="en-GB"/>
    </w:rPr>
  </w:style>
  <w:style w:type="paragraph" w:styleId="Heading1">
    <w:name w:val="heading 1"/>
    <w:basedOn w:val="Normal"/>
    <w:next w:val="Normal"/>
    <w:link w:val="Heading1Char"/>
    <w:uiPriority w:val="9"/>
    <w:qFormat/>
    <w:rsid w:val="0054272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4272B"/>
    <w:pPr>
      <w:keepNext/>
      <w:spacing w:before="240" w:after="60"/>
      <w:outlineLvl w:val="1"/>
    </w:pPr>
    <w:rPr>
      <w:rFonts w:ascii="Cambria" w:hAnsi="Cambria" w:cs="Times New Roman"/>
      <w:b/>
      <w:bCs/>
      <w:i/>
      <w:iCs/>
      <w:sz w:val="28"/>
      <w:szCs w:val="28"/>
      <w:lang w:eastAsia="en-US"/>
    </w:rPr>
  </w:style>
  <w:style w:type="paragraph" w:styleId="Heading3">
    <w:name w:val="heading 3"/>
    <w:basedOn w:val="Normal"/>
    <w:next w:val="Normal"/>
    <w:link w:val="Heading3Char"/>
    <w:semiHidden/>
    <w:unhideWhenUsed/>
    <w:qFormat/>
    <w:rsid w:val="002A5DDC"/>
    <w:pPr>
      <w:keepNext/>
      <w:outlineLvl w:val="2"/>
    </w:pPr>
    <w:rPr>
      <w:rFonts w:ascii="Arial" w:hAnsi="Arial" w:cs="Times New Roman"/>
      <w:b/>
      <w:szCs w:val="20"/>
      <w:lang w:eastAsia="en-US"/>
    </w:rPr>
  </w:style>
  <w:style w:type="paragraph" w:styleId="Heading4">
    <w:name w:val="heading 4"/>
    <w:basedOn w:val="Normal"/>
    <w:next w:val="Normal"/>
    <w:link w:val="Heading4Char"/>
    <w:uiPriority w:val="9"/>
    <w:semiHidden/>
    <w:unhideWhenUsed/>
    <w:qFormat/>
    <w:rsid w:val="006C55E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5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C30"/>
    <w:pPr>
      <w:ind w:left="720"/>
      <w:contextualSpacing/>
    </w:pPr>
  </w:style>
  <w:style w:type="character" w:styleId="Hyperlink">
    <w:name w:val="Hyperlink"/>
    <w:unhideWhenUsed/>
    <w:rsid w:val="003D39E7"/>
    <w:rPr>
      <w:color w:val="0000FF"/>
      <w:u w:val="single"/>
    </w:rPr>
  </w:style>
  <w:style w:type="paragraph" w:styleId="Title">
    <w:name w:val="Title"/>
    <w:basedOn w:val="Normal"/>
    <w:link w:val="TitleChar"/>
    <w:qFormat/>
    <w:rsid w:val="003D39E7"/>
    <w:pPr>
      <w:jc w:val="center"/>
    </w:pPr>
    <w:rPr>
      <w:rFonts w:ascii="Arial" w:hAnsi="Arial" w:cs="Times New Roman"/>
      <w:b/>
      <w:bCs/>
      <w:u w:val="single"/>
      <w:lang w:eastAsia="en-US"/>
    </w:rPr>
  </w:style>
  <w:style w:type="character" w:customStyle="1" w:styleId="TitleChar">
    <w:name w:val="Title Char"/>
    <w:basedOn w:val="DefaultParagraphFont"/>
    <w:link w:val="Title"/>
    <w:rsid w:val="003D39E7"/>
    <w:rPr>
      <w:rFonts w:ascii="Arial" w:eastAsia="Times New Roman" w:hAnsi="Arial" w:cs="Times New Roman"/>
      <w:b/>
      <w:bCs/>
      <w:u w:val="single"/>
    </w:rPr>
  </w:style>
  <w:style w:type="character" w:customStyle="1" w:styleId="Heading3Char">
    <w:name w:val="Heading 3 Char"/>
    <w:basedOn w:val="DefaultParagraphFont"/>
    <w:link w:val="Heading3"/>
    <w:semiHidden/>
    <w:rsid w:val="002A5DDC"/>
    <w:rPr>
      <w:rFonts w:ascii="Arial" w:eastAsia="Times New Roman" w:hAnsi="Arial" w:cs="Times New Roman"/>
      <w:b/>
      <w:szCs w:val="20"/>
    </w:rPr>
  </w:style>
  <w:style w:type="character" w:customStyle="1" w:styleId="Heading1Char">
    <w:name w:val="Heading 1 Char"/>
    <w:basedOn w:val="DefaultParagraphFont"/>
    <w:link w:val="Heading1"/>
    <w:uiPriority w:val="9"/>
    <w:rsid w:val="0054272B"/>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54272B"/>
    <w:rPr>
      <w:rFonts w:ascii="Cambria" w:eastAsia="Times New Roman" w:hAnsi="Cambria" w:cs="Times New Roman"/>
      <w:b/>
      <w:bCs/>
      <w:i/>
      <w:iCs/>
      <w:sz w:val="28"/>
      <w:szCs w:val="28"/>
    </w:rPr>
  </w:style>
  <w:style w:type="character" w:customStyle="1" w:styleId="Heading4Char">
    <w:name w:val="Heading 4 Char"/>
    <w:basedOn w:val="DefaultParagraphFont"/>
    <w:link w:val="Heading4"/>
    <w:uiPriority w:val="9"/>
    <w:semiHidden/>
    <w:rsid w:val="006C55E5"/>
    <w:rPr>
      <w:rFonts w:asciiTheme="majorHAnsi" w:eastAsiaTheme="majorEastAsia" w:hAnsiTheme="majorHAnsi" w:cstheme="majorBidi"/>
      <w:i/>
      <w:iCs/>
      <w:color w:val="2E74B5" w:themeColor="accent1" w:themeShade="BF"/>
      <w:lang w:eastAsia="en-GB"/>
    </w:rPr>
  </w:style>
  <w:style w:type="character" w:styleId="UnresolvedMention">
    <w:name w:val="Unresolved Mention"/>
    <w:basedOn w:val="DefaultParagraphFont"/>
    <w:uiPriority w:val="99"/>
    <w:semiHidden/>
    <w:unhideWhenUsed/>
    <w:rsid w:val="00902584"/>
    <w:rPr>
      <w:color w:val="808080"/>
      <w:shd w:val="clear" w:color="auto" w:fill="E6E6E6"/>
    </w:rPr>
  </w:style>
  <w:style w:type="paragraph" w:styleId="Header">
    <w:name w:val="header"/>
    <w:basedOn w:val="Normal"/>
    <w:link w:val="HeaderChar"/>
    <w:uiPriority w:val="99"/>
    <w:unhideWhenUsed/>
    <w:rsid w:val="00041FFC"/>
    <w:pPr>
      <w:tabs>
        <w:tab w:val="center" w:pos="4513"/>
        <w:tab w:val="right" w:pos="9026"/>
      </w:tabs>
    </w:pPr>
  </w:style>
  <w:style w:type="character" w:customStyle="1" w:styleId="HeaderChar">
    <w:name w:val="Header Char"/>
    <w:basedOn w:val="DefaultParagraphFont"/>
    <w:link w:val="Header"/>
    <w:uiPriority w:val="99"/>
    <w:rsid w:val="00041FFC"/>
    <w:rPr>
      <w:rFonts w:eastAsia="Times New Roman"/>
      <w:lang w:eastAsia="en-GB"/>
    </w:rPr>
  </w:style>
  <w:style w:type="paragraph" w:styleId="Footer">
    <w:name w:val="footer"/>
    <w:basedOn w:val="Normal"/>
    <w:link w:val="FooterChar"/>
    <w:uiPriority w:val="99"/>
    <w:unhideWhenUsed/>
    <w:rsid w:val="00041FFC"/>
    <w:pPr>
      <w:tabs>
        <w:tab w:val="center" w:pos="4513"/>
        <w:tab w:val="right" w:pos="9026"/>
      </w:tabs>
    </w:pPr>
  </w:style>
  <w:style w:type="character" w:customStyle="1" w:styleId="FooterChar">
    <w:name w:val="Footer Char"/>
    <w:basedOn w:val="DefaultParagraphFont"/>
    <w:link w:val="Footer"/>
    <w:uiPriority w:val="99"/>
    <w:rsid w:val="00041FFC"/>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183675">
      <w:bodyDiv w:val="1"/>
      <w:marLeft w:val="0"/>
      <w:marRight w:val="0"/>
      <w:marTop w:val="0"/>
      <w:marBottom w:val="0"/>
      <w:divBdr>
        <w:top w:val="none" w:sz="0" w:space="0" w:color="auto"/>
        <w:left w:val="none" w:sz="0" w:space="0" w:color="auto"/>
        <w:bottom w:val="none" w:sz="0" w:space="0" w:color="auto"/>
        <w:right w:val="none" w:sz="0" w:space="0" w:color="auto"/>
      </w:divBdr>
    </w:div>
    <w:div w:id="112304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0.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icensing@nmandd.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wrymournedown.org/privacy-policy" TargetMode="External"/><Relationship Id="rId5" Type="http://schemas.openxmlformats.org/officeDocument/2006/relationships/webSettings" Target="webSettings.xml"/><Relationship Id="rId15" Type="http://schemas.openxmlformats.org/officeDocument/2006/relationships/hyperlink" Target="mailto:licensing@nmandd.org"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newrymournedown.org" TargetMode="External"/><Relationship Id="rId14" Type="http://schemas.openxmlformats.org/officeDocument/2006/relationships/hyperlink" Target="mailto:licensing@nmand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21C27-6626-4E4F-9E27-CDEE5F81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Michelle</dc:creator>
  <cp:keywords/>
  <dc:description/>
  <cp:lastModifiedBy>Hughes, Paula</cp:lastModifiedBy>
  <cp:revision>2</cp:revision>
  <dcterms:created xsi:type="dcterms:W3CDTF">2023-03-08T09:48:00Z</dcterms:created>
  <dcterms:modified xsi:type="dcterms:W3CDTF">2023-03-08T09:48:00Z</dcterms:modified>
</cp:coreProperties>
</file>